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F7E3" w14:textId="77777777" w:rsidR="00B24289" w:rsidRDefault="00B24289" w:rsidP="00B24289">
      <w:pPr>
        <w:tabs>
          <w:tab w:val="left" w:pos="6521"/>
          <w:tab w:val="left" w:pos="6804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208910766"/>
      <w:bookmarkStart w:id="1" w:name="_Hlk216961157"/>
      <w:bookmarkStart w:id="2" w:name="_Hlk217915795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ЗАТВЕРДЖЕНО</w:t>
      </w:r>
    </w:p>
    <w:p w14:paraId="38B2A48B" w14:textId="3C56D551" w:rsidR="00B24289" w:rsidRDefault="00B24289" w:rsidP="00B24289">
      <w:pPr>
        <w:tabs>
          <w:tab w:val="left" w:pos="6521"/>
          <w:tab w:val="left" w:pos="6804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Розпорядження голови обласної ради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="00D47F2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№</w:t>
      </w:r>
      <w:r w:rsidR="00F57E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47F2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</w:t>
      </w:r>
    </w:p>
    <w:p w14:paraId="5056D998" w14:textId="77777777" w:rsidR="008928E5" w:rsidRPr="001A109B" w:rsidRDefault="008928E5" w:rsidP="008928E5">
      <w:pPr>
        <w:tabs>
          <w:tab w:val="left" w:pos="6521"/>
          <w:tab w:val="left" w:pos="6804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5375"/>
      </w:tblGrid>
      <w:tr w:rsidR="008928E5" w14:paraId="14282D8D" w14:textId="77777777" w:rsidTr="00572536">
        <w:tc>
          <w:tcPr>
            <w:tcW w:w="9628" w:type="dxa"/>
            <w:gridSpan w:val="3"/>
          </w:tcPr>
          <w:bookmarkEnd w:id="0"/>
          <w:bookmarkEnd w:id="1"/>
          <w:p w14:paraId="3EC5DD78" w14:textId="77777777" w:rsidR="008928E5" w:rsidRPr="009F0E04" w:rsidRDefault="008928E5" w:rsidP="00572536">
            <w:pPr>
              <w:widowControl w:val="0"/>
              <w:ind w:right="-1"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  <w:r w:rsidRPr="009F0E0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  <w:t>СКЛАД</w:t>
            </w:r>
          </w:p>
          <w:p w14:paraId="58B8FD7A" w14:textId="0AEC8883" w:rsidR="008928E5" w:rsidRDefault="008928E5" w:rsidP="00572536">
            <w:pPr>
              <w:widowControl w:val="0"/>
              <w:ind w:right="-1" w:firstLine="56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9F0E0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  <w:t xml:space="preserve">комісії </w:t>
            </w:r>
            <w:r w:rsidR="00D754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  <w:t xml:space="preserve">з реорганізації </w:t>
            </w:r>
            <w:r w:rsidR="00DE6ED4" w:rsidRPr="00DE6ED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Волинської обласної бібліотеки для дітей</w:t>
            </w:r>
          </w:p>
          <w:p w14:paraId="40F18AE8" w14:textId="77777777" w:rsidR="008928E5" w:rsidRPr="009F0E04" w:rsidRDefault="008928E5" w:rsidP="00572536">
            <w:pPr>
              <w:widowControl w:val="0"/>
              <w:ind w:right="-1" w:firstLine="56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  <w:p w14:paraId="4BE10FCE" w14:textId="77777777" w:rsidR="008928E5" w:rsidRDefault="008928E5" w:rsidP="00572536">
            <w:pPr>
              <w:widowControl w:val="0"/>
              <w:ind w:right="-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</w:tc>
      </w:tr>
      <w:tr w:rsidR="008928E5" w14:paraId="68879A29" w14:textId="77777777" w:rsidTr="0005057A">
        <w:tc>
          <w:tcPr>
            <w:tcW w:w="4253" w:type="dxa"/>
            <w:gridSpan w:val="2"/>
          </w:tcPr>
          <w:p w14:paraId="0D90E7FA" w14:textId="77777777" w:rsidR="008928E5" w:rsidRDefault="008928E5" w:rsidP="00D47F26">
            <w:pPr>
              <w:widowControl w:val="0"/>
              <w:ind w:right="-1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</w:tc>
        <w:tc>
          <w:tcPr>
            <w:tcW w:w="5375" w:type="dxa"/>
          </w:tcPr>
          <w:p w14:paraId="0B20130D" w14:textId="77777777" w:rsidR="008928E5" w:rsidRDefault="008928E5" w:rsidP="00572536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</w:tc>
      </w:tr>
      <w:tr w:rsidR="008838E1" w14:paraId="035FA52D" w14:textId="77777777" w:rsidTr="00341F08">
        <w:tc>
          <w:tcPr>
            <w:tcW w:w="3544" w:type="dxa"/>
          </w:tcPr>
          <w:p w14:paraId="61E377FD" w14:textId="77777777" w:rsidR="008838E1" w:rsidRDefault="008838E1" w:rsidP="008838E1">
            <w:pPr>
              <w:widowControl w:val="0"/>
              <w:tabs>
                <w:tab w:val="right" w:pos="4038"/>
              </w:tabs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6352DD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ХІЛУХА</w:t>
            </w:r>
          </w:p>
          <w:p w14:paraId="00323A2A" w14:textId="0356B30B" w:rsidR="008838E1" w:rsidRPr="006352DD" w:rsidRDefault="008838E1" w:rsidP="00403718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6352DD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Людмила Миколаївна</w:t>
            </w:r>
          </w:p>
          <w:p w14:paraId="3531F8D4" w14:textId="6522DD6B" w:rsidR="008838E1" w:rsidRPr="006352DD" w:rsidRDefault="008838E1" w:rsidP="00572536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</w:tc>
        <w:tc>
          <w:tcPr>
            <w:tcW w:w="709" w:type="dxa"/>
          </w:tcPr>
          <w:p w14:paraId="6E7F184C" w14:textId="5701642D" w:rsidR="008838E1" w:rsidRPr="00341F08" w:rsidRDefault="00341F08" w:rsidP="00341F08">
            <w:pPr>
              <w:widowControl w:val="0"/>
              <w:tabs>
                <w:tab w:val="right" w:pos="403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341F08">
              <w:rPr>
                <w:rFonts w:ascii="Times New Roman" w:eastAsia="Times New Roman" w:hAnsi="Times New Roman"/>
                <w:bCs/>
                <w:sz w:val="28"/>
                <w:szCs w:val="28"/>
                <w:lang w:eastAsia="uk-UA" w:bidi="uk-UA"/>
              </w:rPr>
              <w:t>–</w:t>
            </w:r>
          </w:p>
          <w:p w14:paraId="095F1B1E" w14:textId="77777777" w:rsidR="008838E1" w:rsidRPr="00341F08" w:rsidRDefault="008838E1" w:rsidP="00341F08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</w:tc>
        <w:tc>
          <w:tcPr>
            <w:tcW w:w="5375" w:type="dxa"/>
            <w:tcBorders>
              <w:left w:val="nil"/>
            </w:tcBorders>
          </w:tcPr>
          <w:p w14:paraId="46BE08AD" w14:textId="12064B17" w:rsidR="008838E1" w:rsidRPr="006352DD" w:rsidRDefault="0045549C" w:rsidP="00572536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голова комісії</w:t>
            </w:r>
            <w:r w:rsidR="008838E1" w:rsidRPr="006352DD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 (РНОКПП </w:t>
            </w:r>
            <w:r w:rsidR="00F76B66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ХХХХХХХХХХ</w:t>
            </w:r>
            <w:r w:rsidR="008838E1" w:rsidRPr="006352DD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)</w:t>
            </w:r>
          </w:p>
        </w:tc>
      </w:tr>
      <w:tr w:rsidR="008838E1" w14:paraId="3DB620CA" w14:textId="77777777" w:rsidTr="00341F08">
        <w:trPr>
          <w:trHeight w:val="1815"/>
        </w:trPr>
        <w:tc>
          <w:tcPr>
            <w:tcW w:w="3544" w:type="dxa"/>
          </w:tcPr>
          <w:p w14:paraId="654EC5A3" w14:textId="77777777" w:rsidR="00D47F26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4CED416A" w14:textId="6F77E310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8A11E7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ЧУБАРА </w:t>
            </w:r>
          </w:p>
          <w:p w14:paraId="4DB23888" w14:textId="40C47C9C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</w:pPr>
            <w:r w:rsidRPr="008A11E7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Ольга Сергіївна</w:t>
            </w:r>
          </w:p>
          <w:p w14:paraId="14632A7A" w14:textId="77777777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</w:pPr>
          </w:p>
          <w:p w14:paraId="0269300B" w14:textId="77777777" w:rsidR="00D47F26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</w:pPr>
          </w:p>
          <w:p w14:paraId="4938802A" w14:textId="30F3574F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  <w:t xml:space="preserve">ЗВАРИЧ </w:t>
            </w:r>
          </w:p>
          <w:p w14:paraId="421EBCD3" w14:textId="44F36A0E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  <w:t>Ірина Володимирівна</w:t>
            </w:r>
          </w:p>
        </w:tc>
        <w:tc>
          <w:tcPr>
            <w:tcW w:w="709" w:type="dxa"/>
          </w:tcPr>
          <w:p w14:paraId="4FA4F556" w14:textId="77777777" w:rsidR="00341F08" w:rsidRPr="00341F08" w:rsidRDefault="00341F08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  <w:p w14:paraId="414C553B" w14:textId="77777777" w:rsidR="00D47F26" w:rsidRPr="00341F08" w:rsidRDefault="00D47F26" w:rsidP="00D47F2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  <w:r w:rsidRPr="00341F0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  <w:t>–</w:t>
            </w:r>
          </w:p>
          <w:p w14:paraId="61EB5CA7" w14:textId="77777777" w:rsidR="00341F08" w:rsidRPr="00341F08" w:rsidRDefault="00341F08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  <w:p w14:paraId="357CA8FB" w14:textId="77777777" w:rsidR="00341F08" w:rsidRPr="00341F08" w:rsidRDefault="00341F08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  <w:p w14:paraId="7B40AA21" w14:textId="77777777" w:rsidR="00D47F26" w:rsidRPr="00D47F26" w:rsidRDefault="00D47F26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8"/>
                <w:szCs w:val="28"/>
                <w:lang w:eastAsia="uk-UA" w:bidi="uk-UA"/>
              </w:rPr>
            </w:pPr>
            <w:r w:rsidRPr="00D47F26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8"/>
                <w:szCs w:val="28"/>
                <w:lang w:eastAsia="uk-UA" w:bidi="uk-UA"/>
              </w:rPr>
              <w:t>–</w:t>
            </w:r>
          </w:p>
          <w:p w14:paraId="7ACBB53C" w14:textId="77777777" w:rsidR="00D47F26" w:rsidRPr="00341F08" w:rsidRDefault="00D47F26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  <w:r w:rsidRPr="00341F0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  <w:t>–</w:t>
            </w:r>
          </w:p>
          <w:p w14:paraId="36533674" w14:textId="6B9B2F56" w:rsidR="008838E1" w:rsidRPr="00341F08" w:rsidRDefault="008838E1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</w:tc>
        <w:tc>
          <w:tcPr>
            <w:tcW w:w="5375" w:type="dxa"/>
            <w:tcBorders>
              <w:left w:val="nil"/>
            </w:tcBorders>
          </w:tcPr>
          <w:p w14:paraId="1ECD383D" w14:textId="77777777" w:rsidR="00D47F26" w:rsidRDefault="00D47F26" w:rsidP="00B94DC2">
            <w:pPr>
              <w:widowControl w:val="0"/>
              <w:tabs>
                <w:tab w:val="left" w:pos="4930"/>
              </w:tabs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67292394" w14:textId="72518CF9" w:rsidR="008838E1" w:rsidRDefault="00D47F26" w:rsidP="00B94DC2">
            <w:pPr>
              <w:widowControl w:val="0"/>
              <w:tabs>
                <w:tab w:val="left" w:pos="4930"/>
              </w:tabs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член комісії</w:t>
            </w:r>
            <w:r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 </w:t>
            </w:r>
            <w:r w:rsidR="008838E1" w:rsidRPr="008A11E7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(РНОКПП </w:t>
            </w:r>
            <w:r w:rsidR="00F76B66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ХХХХХХХХХХ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)</w:t>
            </w:r>
          </w:p>
          <w:p w14:paraId="0FF84498" w14:textId="77777777" w:rsidR="008838E1" w:rsidRDefault="008838E1" w:rsidP="00B94DC2">
            <w:pPr>
              <w:widowControl w:val="0"/>
              <w:tabs>
                <w:tab w:val="left" w:pos="4930"/>
              </w:tabs>
              <w:ind w:right="-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</w:pPr>
          </w:p>
          <w:p w14:paraId="4BB69AB1" w14:textId="77777777" w:rsidR="00D47F26" w:rsidRDefault="00D47F26" w:rsidP="00B94DC2">
            <w:pPr>
              <w:widowControl w:val="0"/>
              <w:tabs>
                <w:tab w:val="left" w:pos="4930"/>
              </w:tabs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214B7E6F" w14:textId="77777777" w:rsidR="00D47F26" w:rsidRDefault="00D47F26" w:rsidP="00B94DC2">
            <w:pPr>
              <w:widowControl w:val="0"/>
              <w:tabs>
                <w:tab w:val="left" w:pos="4930"/>
              </w:tabs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303EC3D1" w14:textId="1CE3291F" w:rsidR="008838E1" w:rsidRPr="009F0E04" w:rsidRDefault="00D47F26" w:rsidP="00B94DC2">
            <w:pPr>
              <w:widowControl w:val="0"/>
              <w:tabs>
                <w:tab w:val="left" w:pos="4930"/>
              </w:tabs>
              <w:ind w:right="-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член комісії</w:t>
            </w:r>
            <w:r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 </w:t>
            </w:r>
            <w:r w:rsidR="008838E1" w:rsidRPr="009B7EB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  <w:t>(</w:t>
            </w:r>
            <w:r w:rsidR="008838E1" w:rsidRPr="00FC3D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  <w:t>РНОКПП</w:t>
            </w:r>
            <w:r w:rsidR="008838E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="00F76B66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ХХХХХХХХХХ</w:t>
            </w:r>
            <w:r w:rsidR="008838E1" w:rsidRPr="009B7EB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 w:bidi="uk-UA"/>
              </w:rPr>
              <w:t>)</w:t>
            </w:r>
          </w:p>
          <w:p w14:paraId="72EB089B" w14:textId="77777777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</w:tc>
      </w:tr>
      <w:tr w:rsidR="008838E1" w14:paraId="0B55D72A" w14:textId="77777777" w:rsidTr="00341F08">
        <w:tc>
          <w:tcPr>
            <w:tcW w:w="3544" w:type="dxa"/>
          </w:tcPr>
          <w:p w14:paraId="0CA67B69" w14:textId="77777777" w:rsidR="00D47F26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2E19DB00" w14:textId="77777777" w:rsidR="00D47F26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7C905F8D" w14:textId="1A00DC8D" w:rsidR="008838E1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ДАЦЮК </w:t>
            </w:r>
          </w:p>
          <w:p w14:paraId="0F14B03D" w14:textId="1799A660" w:rsidR="008838E1" w:rsidRPr="00DE6ED4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Наталія Валентинівна</w:t>
            </w:r>
          </w:p>
        </w:tc>
        <w:tc>
          <w:tcPr>
            <w:tcW w:w="709" w:type="dxa"/>
          </w:tcPr>
          <w:p w14:paraId="2256B6D9" w14:textId="77777777" w:rsidR="00D47F26" w:rsidRDefault="00D47F26" w:rsidP="00341F08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uk-UA" w:bidi="uk-UA"/>
              </w:rPr>
            </w:pPr>
          </w:p>
          <w:p w14:paraId="6A375EFF" w14:textId="714EE8AA" w:rsidR="00D47F26" w:rsidRPr="00341F08" w:rsidRDefault="00D47F26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</w:p>
          <w:p w14:paraId="231B81CA" w14:textId="77777777" w:rsidR="00D47F26" w:rsidRPr="00341F08" w:rsidRDefault="00D47F26" w:rsidP="00D47F26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</w:pPr>
            <w:r w:rsidRPr="00341F0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 w:bidi="uk-UA"/>
              </w:rPr>
              <w:t>–</w:t>
            </w:r>
          </w:p>
          <w:p w14:paraId="708AF07F" w14:textId="77777777" w:rsidR="008838E1" w:rsidRPr="00341F08" w:rsidRDefault="008838E1" w:rsidP="00D47F26">
            <w:pP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</w:tc>
        <w:tc>
          <w:tcPr>
            <w:tcW w:w="5375" w:type="dxa"/>
            <w:tcBorders>
              <w:left w:val="nil"/>
            </w:tcBorders>
          </w:tcPr>
          <w:p w14:paraId="76515A78" w14:textId="77777777" w:rsidR="00D47F26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104CB7E4" w14:textId="77777777" w:rsidR="00D47F26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49141C0F" w14:textId="02092467" w:rsidR="008838E1" w:rsidRDefault="00D47F26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член комісії </w:t>
            </w:r>
            <w:r w:rsidR="008838E1"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(РНОКПП </w:t>
            </w:r>
            <w:r w:rsidR="00F76B66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ХХХХХХХХХХ</w:t>
            </w:r>
            <w:r w:rsidR="008838E1"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)</w:t>
            </w:r>
          </w:p>
          <w:p w14:paraId="1FD00B7F" w14:textId="6265B26E" w:rsidR="008838E1" w:rsidRPr="00DE6ED4" w:rsidRDefault="008838E1" w:rsidP="00B94DC2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</w:tc>
      </w:tr>
      <w:tr w:rsidR="008838E1" w14:paraId="38F87978" w14:textId="77777777" w:rsidTr="00341F08">
        <w:tc>
          <w:tcPr>
            <w:tcW w:w="3544" w:type="dxa"/>
          </w:tcPr>
          <w:p w14:paraId="49A9693C" w14:textId="77777777" w:rsidR="00D47F26" w:rsidRDefault="00D47F26" w:rsidP="00B24289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6E49F05A" w14:textId="77777777" w:rsidR="00D47F26" w:rsidRDefault="00D47F26" w:rsidP="00B24289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4CD550AF" w14:textId="1864CE45" w:rsidR="008838E1" w:rsidRDefault="008838E1" w:rsidP="00B24289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ГУШИНЕЦЬ</w:t>
            </w:r>
            <w:r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 </w:t>
            </w:r>
          </w:p>
          <w:p w14:paraId="02DD11EA" w14:textId="49AEAAA5" w:rsidR="008838E1" w:rsidRPr="008968FB" w:rsidRDefault="008838E1" w:rsidP="00B24289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color w:val="EE0000"/>
                <w:sz w:val="28"/>
                <w:szCs w:val="28"/>
                <w:lang w:eastAsia="uk-UA" w:bidi="uk-UA"/>
              </w:rPr>
            </w:pPr>
            <w:r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Наталія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Тимофіївна</w:t>
            </w:r>
          </w:p>
        </w:tc>
        <w:tc>
          <w:tcPr>
            <w:tcW w:w="709" w:type="dxa"/>
          </w:tcPr>
          <w:p w14:paraId="2AA1359E" w14:textId="77777777" w:rsidR="00D47F26" w:rsidRDefault="00D47F26" w:rsidP="00341F08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uk-UA" w:bidi="uk-UA"/>
              </w:rPr>
            </w:pPr>
          </w:p>
          <w:p w14:paraId="12688314" w14:textId="77777777" w:rsidR="00D47F26" w:rsidRDefault="00D47F26" w:rsidP="00341F08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uk-UA" w:bidi="uk-UA"/>
              </w:rPr>
            </w:pPr>
          </w:p>
          <w:p w14:paraId="105FFCA9" w14:textId="2A08B1FE" w:rsidR="008838E1" w:rsidRPr="00341F08" w:rsidRDefault="00341F08" w:rsidP="00341F08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 w:rsidRPr="00341F08">
              <w:rPr>
                <w:rFonts w:ascii="Times New Roman" w:eastAsia="Times New Roman" w:hAnsi="Times New Roman"/>
                <w:bCs/>
                <w:sz w:val="28"/>
                <w:szCs w:val="28"/>
                <w:lang w:eastAsia="uk-UA" w:bidi="uk-UA"/>
              </w:rPr>
              <w:t>–</w:t>
            </w:r>
          </w:p>
        </w:tc>
        <w:tc>
          <w:tcPr>
            <w:tcW w:w="5375" w:type="dxa"/>
            <w:tcBorders>
              <w:left w:val="nil"/>
            </w:tcBorders>
          </w:tcPr>
          <w:p w14:paraId="663BF5D4" w14:textId="77777777" w:rsidR="00D47F26" w:rsidRDefault="00D47F26" w:rsidP="008A11E7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1F95BE1C" w14:textId="77777777" w:rsidR="00D47F26" w:rsidRDefault="00D47F26" w:rsidP="008A11E7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</w:p>
          <w:p w14:paraId="760500B1" w14:textId="064BB417" w:rsidR="008838E1" w:rsidRPr="008A11E7" w:rsidRDefault="00D47F26" w:rsidP="008A11E7">
            <w:pPr>
              <w:widowControl w:val="0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член комісії</w:t>
            </w:r>
            <w:r w:rsidR="008838E1"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 xml:space="preserve"> (РНОКПП </w:t>
            </w:r>
            <w:r w:rsidR="00F76B66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ХХХХХХХХХХ</w:t>
            </w:r>
            <w:r w:rsidR="008838E1" w:rsidRPr="00DE6ED4">
              <w:rPr>
                <w:rFonts w:ascii="Times New Roman" w:eastAsia="Times New Roman" w:hAnsi="Times New Roman"/>
                <w:sz w:val="28"/>
                <w:szCs w:val="28"/>
                <w:lang w:eastAsia="uk-UA" w:bidi="uk-UA"/>
              </w:rPr>
              <w:t>)</w:t>
            </w:r>
          </w:p>
        </w:tc>
      </w:tr>
      <w:bookmarkEnd w:id="2"/>
    </w:tbl>
    <w:p w14:paraId="0423E2C3" w14:textId="77777777" w:rsidR="008838E1" w:rsidRDefault="008838E1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</w:p>
    <w:p w14:paraId="0BDB6033" w14:textId="77777777" w:rsidR="008838E1" w:rsidRDefault="008838E1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</w:p>
    <w:p w14:paraId="79A29E58" w14:textId="77777777" w:rsidR="008838E1" w:rsidRDefault="008838E1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</w:p>
    <w:p w14:paraId="481F06E7" w14:textId="77777777" w:rsidR="008838E1" w:rsidRDefault="008838E1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</w:p>
    <w:p w14:paraId="70AE24FE" w14:textId="77777777" w:rsidR="00D47F26" w:rsidRDefault="00D47F26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</w:p>
    <w:p w14:paraId="72CAF723" w14:textId="77777777" w:rsidR="00D47F26" w:rsidRDefault="00D47F26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</w:p>
    <w:p w14:paraId="61DFD16E" w14:textId="6EA196B1" w:rsidR="008F28C7" w:rsidRPr="008838E1" w:rsidRDefault="008838E1" w:rsidP="008928E5">
      <w:pPr>
        <w:tabs>
          <w:tab w:val="left" w:pos="0"/>
          <w:tab w:val="left" w:pos="6804"/>
        </w:tabs>
        <w:spacing w:after="0" w:line="240" w:lineRule="auto"/>
        <w:ind w:left="-142"/>
        <w:jc w:val="center"/>
      </w:pPr>
      <w:r w:rsidRPr="008838E1">
        <w:t>_________________________</w:t>
      </w:r>
    </w:p>
    <w:sectPr w:rsidR="008F28C7" w:rsidRPr="008838E1" w:rsidSect="0005057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9B6"/>
    <w:multiLevelType w:val="hybridMultilevel"/>
    <w:tmpl w:val="E8CA2FB4"/>
    <w:lvl w:ilvl="0" w:tplc="AB848A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44185"/>
    <w:multiLevelType w:val="hybridMultilevel"/>
    <w:tmpl w:val="AB34723C"/>
    <w:lvl w:ilvl="0" w:tplc="D88AAA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5936"/>
    <w:multiLevelType w:val="hybridMultilevel"/>
    <w:tmpl w:val="A3521CCC"/>
    <w:lvl w:ilvl="0" w:tplc="34D682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85738"/>
    <w:multiLevelType w:val="hybridMultilevel"/>
    <w:tmpl w:val="6FEE88D0"/>
    <w:lvl w:ilvl="0" w:tplc="C6400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A41EE"/>
    <w:multiLevelType w:val="hybridMultilevel"/>
    <w:tmpl w:val="D14E587C"/>
    <w:lvl w:ilvl="0" w:tplc="46465D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0121F"/>
    <w:multiLevelType w:val="hybridMultilevel"/>
    <w:tmpl w:val="C154656A"/>
    <w:lvl w:ilvl="0" w:tplc="C43014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54352">
    <w:abstractNumId w:val="3"/>
  </w:num>
  <w:num w:numId="2" w16cid:durableId="1864707750">
    <w:abstractNumId w:val="5"/>
  </w:num>
  <w:num w:numId="3" w16cid:durableId="151455954">
    <w:abstractNumId w:val="4"/>
  </w:num>
  <w:num w:numId="4" w16cid:durableId="188221804">
    <w:abstractNumId w:val="2"/>
  </w:num>
  <w:num w:numId="5" w16cid:durableId="1902132423">
    <w:abstractNumId w:val="0"/>
  </w:num>
  <w:num w:numId="6" w16cid:durableId="555431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0A"/>
    <w:rsid w:val="0005057A"/>
    <w:rsid w:val="00073162"/>
    <w:rsid w:val="00195398"/>
    <w:rsid w:val="00210B04"/>
    <w:rsid w:val="00275459"/>
    <w:rsid w:val="002B0416"/>
    <w:rsid w:val="002E5F66"/>
    <w:rsid w:val="00341F08"/>
    <w:rsid w:val="00392273"/>
    <w:rsid w:val="003D76AF"/>
    <w:rsid w:val="003F37C9"/>
    <w:rsid w:val="00403718"/>
    <w:rsid w:val="00445A96"/>
    <w:rsid w:val="0045549C"/>
    <w:rsid w:val="00477C88"/>
    <w:rsid w:val="004A7D3E"/>
    <w:rsid w:val="00541398"/>
    <w:rsid w:val="00551111"/>
    <w:rsid w:val="00564964"/>
    <w:rsid w:val="00592884"/>
    <w:rsid w:val="005E6489"/>
    <w:rsid w:val="005F4C35"/>
    <w:rsid w:val="00602226"/>
    <w:rsid w:val="00605FC3"/>
    <w:rsid w:val="00613156"/>
    <w:rsid w:val="006352DD"/>
    <w:rsid w:val="0063660F"/>
    <w:rsid w:val="006779C6"/>
    <w:rsid w:val="006949F7"/>
    <w:rsid w:val="006F6E06"/>
    <w:rsid w:val="00702FC0"/>
    <w:rsid w:val="007045FD"/>
    <w:rsid w:val="0071580A"/>
    <w:rsid w:val="007532E6"/>
    <w:rsid w:val="008838E1"/>
    <w:rsid w:val="008928E5"/>
    <w:rsid w:val="008968FB"/>
    <w:rsid w:val="008A11E7"/>
    <w:rsid w:val="008C3DDC"/>
    <w:rsid w:val="008F28C7"/>
    <w:rsid w:val="00940589"/>
    <w:rsid w:val="009D7692"/>
    <w:rsid w:val="00A31C9F"/>
    <w:rsid w:val="00A73F2F"/>
    <w:rsid w:val="00A76350"/>
    <w:rsid w:val="00AA0DE8"/>
    <w:rsid w:val="00B00335"/>
    <w:rsid w:val="00B24289"/>
    <w:rsid w:val="00B6084D"/>
    <w:rsid w:val="00B94DC2"/>
    <w:rsid w:val="00BA0FB1"/>
    <w:rsid w:val="00BE7E35"/>
    <w:rsid w:val="00C5366A"/>
    <w:rsid w:val="00D47F26"/>
    <w:rsid w:val="00D75427"/>
    <w:rsid w:val="00DE6ED4"/>
    <w:rsid w:val="00EA1E50"/>
    <w:rsid w:val="00EF002B"/>
    <w:rsid w:val="00EF7603"/>
    <w:rsid w:val="00F1527D"/>
    <w:rsid w:val="00F167F2"/>
    <w:rsid w:val="00F57E0D"/>
    <w:rsid w:val="00F67431"/>
    <w:rsid w:val="00F76B66"/>
    <w:rsid w:val="00F81EDB"/>
    <w:rsid w:val="00F973E3"/>
    <w:rsid w:val="00FA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6C44"/>
  <w15:chartTrackingRefBased/>
  <w15:docId w15:val="{5D8CCF17-CC94-423F-99F7-355EB4BB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E5"/>
  </w:style>
  <w:style w:type="paragraph" w:styleId="1">
    <w:name w:val="heading 1"/>
    <w:basedOn w:val="a"/>
    <w:next w:val="a"/>
    <w:link w:val="10"/>
    <w:uiPriority w:val="9"/>
    <w:qFormat/>
    <w:rsid w:val="00715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5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5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58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58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58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58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58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58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5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15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15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5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15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58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58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5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158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580A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59"/>
    <w:rsid w:val="008928E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892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Федчик</dc:creator>
  <cp:keywords/>
  <dc:description/>
  <cp:lastModifiedBy>Лещенко Ірина</cp:lastModifiedBy>
  <cp:revision>2</cp:revision>
  <cp:lastPrinted>2026-10-19T11:19:00Z</cp:lastPrinted>
  <dcterms:created xsi:type="dcterms:W3CDTF">2026-10-23T12:36:00Z</dcterms:created>
  <dcterms:modified xsi:type="dcterms:W3CDTF">2026-10-23T12:36:00Z</dcterms:modified>
</cp:coreProperties>
</file>