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A4DC9" w14:textId="77777777" w:rsidR="006B6E07" w:rsidRPr="00101461" w:rsidRDefault="006B6E07" w:rsidP="006B6E07">
      <w:pPr>
        <w:suppressAutoHyphens w:val="0"/>
        <w:ind w:left="4956"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bookmarkStart w:id="0" w:name="_GoBack"/>
      <w:bookmarkEnd w:id="0"/>
      <w:r w:rsidRPr="0010146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ЗАТВЕРДЖЕНО </w:t>
      </w:r>
    </w:p>
    <w:p w14:paraId="75670B55" w14:textId="77777777" w:rsidR="006B6E07" w:rsidRPr="00101461" w:rsidRDefault="006B6E07" w:rsidP="006B6E07">
      <w:pPr>
        <w:suppressAutoHyphens w:val="0"/>
        <w:spacing w:after="120"/>
        <w:ind w:left="4956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0146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Рішення обласної ради</w:t>
      </w:r>
    </w:p>
    <w:p w14:paraId="0D2AAAB4" w14:textId="77777777" w:rsidR="006B6E07" w:rsidRPr="00101461" w:rsidRDefault="006B6E07" w:rsidP="006B6E07">
      <w:pPr>
        <w:suppressAutoHyphens w:val="0"/>
        <w:spacing w:line="36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 w:bidi="ar-SA"/>
        </w:rPr>
      </w:pPr>
      <w:r w:rsidRPr="00101461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 xml:space="preserve">           </w:t>
      </w:r>
      <w:r w:rsidRPr="0010146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__2024 року №_______</w:t>
      </w:r>
    </w:p>
    <w:p w14:paraId="38E36161" w14:textId="77777777" w:rsidR="006B6E07" w:rsidRPr="00101461" w:rsidRDefault="006B6E07" w:rsidP="006B6E07">
      <w:pPr>
        <w:suppressAutoHyphens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 w:bidi="ar-SA"/>
        </w:rPr>
      </w:pPr>
    </w:p>
    <w:p w14:paraId="4DE9E43E" w14:textId="77777777" w:rsidR="00153C99" w:rsidRPr="00101461" w:rsidRDefault="00A9594F" w:rsidP="006A0EEA">
      <w:pPr>
        <w:pStyle w:val="rvps2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  <w:lang w:val="uk-UA"/>
        </w:rPr>
      </w:pPr>
      <w:r w:rsidRPr="00101461">
        <w:rPr>
          <w:b/>
          <w:bCs/>
          <w:sz w:val="28"/>
          <w:szCs w:val="28"/>
          <w:lang w:val="uk-UA"/>
        </w:rPr>
        <w:t>ПОЛОЖЕННЯ</w:t>
      </w:r>
    </w:p>
    <w:p w14:paraId="4DE9E43F" w14:textId="7570E2F5" w:rsidR="00A9594F" w:rsidRPr="00101461" w:rsidRDefault="00153C99" w:rsidP="006A0EEA">
      <w:pPr>
        <w:pStyle w:val="rvps2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  <w:bdr w:val="none" w:sz="0" w:space="0" w:color="auto" w:frame="1"/>
          <w:lang w:val="uk-UA"/>
        </w:rPr>
      </w:pPr>
      <w:r w:rsidRPr="00101461">
        <w:rPr>
          <w:b/>
          <w:bCs/>
          <w:sz w:val="28"/>
          <w:szCs w:val="28"/>
          <w:lang w:val="uk-UA"/>
        </w:rPr>
        <w:t xml:space="preserve">про Наглядову раду </w:t>
      </w:r>
      <w:r w:rsidR="007E0695" w:rsidRPr="00101461">
        <w:rPr>
          <w:b/>
          <w:bCs/>
          <w:sz w:val="28"/>
          <w:szCs w:val="28"/>
          <w:bdr w:val="none" w:sz="0" w:space="0" w:color="auto" w:frame="1"/>
          <w:lang w:val="uk-UA"/>
        </w:rPr>
        <w:t>к</w:t>
      </w:r>
      <w:r w:rsidRPr="00101461">
        <w:rPr>
          <w:b/>
          <w:bCs/>
          <w:sz w:val="28"/>
          <w:szCs w:val="28"/>
          <w:bdr w:val="none" w:sz="0" w:space="0" w:color="auto" w:frame="1"/>
          <w:lang w:val="uk-UA"/>
        </w:rPr>
        <w:t>омунального закладу вищої освіти «Волинський медичний інститут» Волинської обласної ради</w:t>
      </w:r>
    </w:p>
    <w:p w14:paraId="4DE9E440" w14:textId="77777777" w:rsidR="002D450D" w:rsidRPr="00101461" w:rsidRDefault="002D450D" w:rsidP="00153C99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Cs/>
          <w:sz w:val="28"/>
          <w:szCs w:val="28"/>
          <w:lang w:val="uk-UA"/>
        </w:rPr>
      </w:pPr>
    </w:p>
    <w:p w14:paraId="4DE9E441" w14:textId="70A54E13" w:rsidR="00153C99" w:rsidRPr="00101461" w:rsidRDefault="00153C99" w:rsidP="00502E71">
      <w:pPr>
        <w:pStyle w:val="rvps2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uk-UA"/>
        </w:rPr>
      </w:pPr>
      <w:r w:rsidRPr="00101461">
        <w:rPr>
          <w:b/>
          <w:sz w:val="28"/>
          <w:szCs w:val="28"/>
          <w:lang w:val="uk-UA"/>
        </w:rPr>
        <w:t xml:space="preserve"> ЗАГАЛЬНІ ПОЛОЖЕННЯ</w:t>
      </w:r>
    </w:p>
    <w:p w14:paraId="4DE9E442" w14:textId="77777777" w:rsidR="006A0EEA" w:rsidRPr="00101461" w:rsidRDefault="006A0EEA" w:rsidP="0038611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b/>
          <w:sz w:val="16"/>
          <w:szCs w:val="16"/>
          <w:lang w:val="uk-UA"/>
        </w:rPr>
      </w:pPr>
    </w:p>
    <w:p w14:paraId="4DE9E443" w14:textId="2EC32C43" w:rsidR="00FC0722" w:rsidRPr="00E53E6F" w:rsidRDefault="006D5D30" w:rsidP="00CE725B">
      <w:pPr>
        <w:pStyle w:val="a9"/>
        <w:tabs>
          <w:tab w:val="left" w:pos="72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E6F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53C99" w:rsidRPr="00E53E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0722" w:rsidRPr="00E53E6F">
        <w:rPr>
          <w:rFonts w:ascii="Times New Roman" w:hAnsi="Times New Roman" w:cs="Times New Roman"/>
          <w:sz w:val="28"/>
          <w:szCs w:val="28"/>
          <w:lang w:val="uk-UA"/>
        </w:rPr>
        <w:t xml:space="preserve">Це Положення визначає </w:t>
      </w:r>
      <w:r w:rsidR="00622AE3" w:rsidRPr="00E53E6F">
        <w:rPr>
          <w:rFonts w:ascii="Times New Roman" w:hAnsi="Times New Roman" w:cs="Times New Roman"/>
          <w:sz w:val="28"/>
          <w:szCs w:val="28"/>
          <w:lang w:val="uk-UA"/>
        </w:rPr>
        <w:t>правовий статус, мету діяльності,</w:t>
      </w:r>
      <w:r w:rsidR="005E34AB" w:rsidRPr="00E53E6F">
        <w:rPr>
          <w:rFonts w:ascii="Times New Roman" w:hAnsi="Times New Roman" w:cs="Times New Roman"/>
          <w:sz w:val="28"/>
          <w:szCs w:val="28"/>
          <w:lang w:val="uk-UA"/>
        </w:rPr>
        <w:t xml:space="preserve"> склад та </w:t>
      </w:r>
      <w:r w:rsidR="00FC0722" w:rsidRPr="00E53E6F">
        <w:rPr>
          <w:rFonts w:ascii="Times New Roman" w:hAnsi="Times New Roman" w:cs="Times New Roman"/>
          <w:sz w:val="28"/>
          <w:szCs w:val="28"/>
          <w:lang w:val="uk-UA"/>
        </w:rPr>
        <w:t xml:space="preserve">порядок формування Наглядової ради </w:t>
      </w:r>
      <w:r w:rsidR="007E0695" w:rsidRPr="00E53E6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C0722" w:rsidRPr="00E53E6F">
        <w:rPr>
          <w:rFonts w:ascii="Times New Roman" w:hAnsi="Times New Roman" w:cs="Times New Roman"/>
          <w:sz w:val="28"/>
          <w:szCs w:val="28"/>
          <w:lang w:val="uk-UA"/>
        </w:rPr>
        <w:t>омунального закладу вищої освіти «Волинський медичний інститут» Волинської обласної ради</w:t>
      </w:r>
      <w:r w:rsidR="002F2584" w:rsidRPr="00E53E6F">
        <w:rPr>
          <w:rFonts w:ascii="Times New Roman" w:hAnsi="Times New Roman" w:cs="Times New Roman"/>
          <w:sz w:val="28"/>
          <w:szCs w:val="28"/>
          <w:lang w:val="uk-UA"/>
        </w:rPr>
        <w:t xml:space="preserve"> (далі – Інститут)</w:t>
      </w:r>
      <w:r w:rsidR="00FC0722" w:rsidRPr="00E53E6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E34AB" w:rsidRPr="00E53E6F">
        <w:rPr>
          <w:rFonts w:ascii="Times New Roman" w:hAnsi="Times New Roman" w:cs="Times New Roman"/>
          <w:sz w:val="28"/>
          <w:szCs w:val="28"/>
          <w:lang w:val="uk-UA"/>
        </w:rPr>
        <w:t xml:space="preserve">права та обов’язки голови, членів та секретаря </w:t>
      </w:r>
      <w:r w:rsidR="00101461" w:rsidRPr="00E53E6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E34AB" w:rsidRPr="00E53E6F">
        <w:rPr>
          <w:rFonts w:ascii="Times New Roman" w:hAnsi="Times New Roman" w:cs="Times New Roman"/>
          <w:sz w:val="28"/>
          <w:szCs w:val="28"/>
          <w:lang w:val="uk-UA"/>
        </w:rPr>
        <w:t xml:space="preserve">аглядової ради, а також </w:t>
      </w:r>
      <w:r w:rsidR="003C6D26" w:rsidRPr="00E53E6F">
        <w:rPr>
          <w:rFonts w:ascii="Times New Roman" w:hAnsi="Times New Roman" w:cs="Times New Roman"/>
          <w:sz w:val="28"/>
          <w:szCs w:val="28"/>
          <w:lang w:val="uk-UA"/>
        </w:rPr>
        <w:t xml:space="preserve">порядок організації роботи </w:t>
      </w:r>
      <w:r w:rsidR="00812F1B" w:rsidRPr="00E53E6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C6D26" w:rsidRPr="00E53E6F">
        <w:rPr>
          <w:rFonts w:ascii="Times New Roman" w:hAnsi="Times New Roman" w:cs="Times New Roman"/>
          <w:sz w:val="28"/>
          <w:szCs w:val="28"/>
          <w:lang w:val="uk-UA"/>
        </w:rPr>
        <w:t>аглядової ради</w:t>
      </w:r>
      <w:r w:rsidR="00FC0722" w:rsidRPr="00E53E6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DE9E444" w14:textId="6BFDA017" w:rsidR="002A2BC4" w:rsidRPr="00E53E6F" w:rsidRDefault="005F3143" w:rsidP="00CE725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  <w:bdr w:val="none" w:sz="0" w:space="0" w:color="auto" w:frame="1"/>
          <w:lang w:val="uk-UA"/>
        </w:rPr>
      </w:pPr>
      <w:r w:rsidRPr="00E53E6F">
        <w:rPr>
          <w:sz w:val="28"/>
          <w:szCs w:val="28"/>
          <w:lang w:val="uk-UA"/>
        </w:rPr>
        <w:t>2.</w:t>
      </w:r>
      <w:r w:rsidR="002F2584" w:rsidRPr="00E53E6F">
        <w:rPr>
          <w:sz w:val="28"/>
          <w:szCs w:val="28"/>
          <w:lang w:val="uk-UA"/>
        </w:rPr>
        <w:t> </w:t>
      </w:r>
      <w:r w:rsidR="00153C99" w:rsidRPr="00E53E6F">
        <w:rPr>
          <w:sz w:val="28"/>
          <w:szCs w:val="28"/>
          <w:lang w:val="uk-UA"/>
        </w:rPr>
        <w:t xml:space="preserve">Наглядова рада </w:t>
      </w:r>
      <w:r w:rsidR="007E0695" w:rsidRPr="00E53E6F">
        <w:rPr>
          <w:bCs/>
          <w:sz w:val="28"/>
          <w:szCs w:val="28"/>
          <w:bdr w:val="none" w:sz="0" w:space="0" w:color="auto" w:frame="1"/>
          <w:lang w:val="uk-UA"/>
        </w:rPr>
        <w:t>к</w:t>
      </w:r>
      <w:r w:rsidR="00AF3E17" w:rsidRPr="00E53E6F">
        <w:rPr>
          <w:bCs/>
          <w:sz w:val="28"/>
          <w:szCs w:val="28"/>
          <w:bdr w:val="none" w:sz="0" w:space="0" w:color="auto" w:frame="1"/>
          <w:lang w:val="uk-UA"/>
        </w:rPr>
        <w:t xml:space="preserve">омунального закладу вищої освіти «Волинський медичний інститут» Волинської обласної ради </w:t>
      </w:r>
      <w:r w:rsidR="00153C99" w:rsidRPr="00E53E6F">
        <w:rPr>
          <w:sz w:val="28"/>
          <w:szCs w:val="28"/>
          <w:lang w:val="uk-UA"/>
        </w:rPr>
        <w:t xml:space="preserve">(далі </w:t>
      </w:r>
      <w:r w:rsidR="002A2BC4" w:rsidRPr="00E53E6F">
        <w:rPr>
          <w:sz w:val="28"/>
          <w:szCs w:val="28"/>
          <w:lang w:val="uk-UA"/>
        </w:rPr>
        <w:t>–</w:t>
      </w:r>
      <w:r w:rsidR="00153C99" w:rsidRPr="00E53E6F">
        <w:rPr>
          <w:sz w:val="28"/>
          <w:szCs w:val="28"/>
          <w:lang w:val="uk-UA"/>
        </w:rPr>
        <w:t xml:space="preserve"> Наглядова рада</w:t>
      </w:r>
      <w:r w:rsidR="00FC0722" w:rsidRPr="00E53E6F">
        <w:rPr>
          <w:sz w:val="28"/>
          <w:szCs w:val="28"/>
          <w:lang w:val="uk-UA"/>
        </w:rPr>
        <w:t>) у</w:t>
      </w:r>
      <w:r w:rsidR="00153C99" w:rsidRPr="00E53E6F">
        <w:rPr>
          <w:sz w:val="28"/>
          <w:szCs w:val="28"/>
          <w:lang w:val="uk-UA"/>
        </w:rPr>
        <w:t>творюється відповідно до стат</w:t>
      </w:r>
      <w:r w:rsidR="0056335B" w:rsidRPr="00E53E6F">
        <w:rPr>
          <w:sz w:val="28"/>
          <w:szCs w:val="28"/>
          <w:lang w:val="uk-UA"/>
        </w:rPr>
        <w:t>т</w:t>
      </w:r>
      <w:r w:rsidR="00153C99" w:rsidRPr="00E53E6F">
        <w:rPr>
          <w:sz w:val="28"/>
          <w:szCs w:val="28"/>
          <w:lang w:val="uk-UA"/>
        </w:rPr>
        <w:t xml:space="preserve">і </w:t>
      </w:r>
      <w:r w:rsidR="00AF3E17" w:rsidRPr="00E53E6F">
        <w:rPr>
          <w:sz w:val="28"/>
          <w:szCs w:val="28"/>
          <w:lang w:val="uk-UA"/>
        </w:rPr>
        <w:t>37 Закону України «</w:t>
      </w:r>
      <w:r w:rsidR="00153C99" w:rsidRPr="00E53E6F">
        <w:rPr>
          <w:sz w:val="28"/>
          <w:szCs w:val="28"/>
          <w:lang w:val="uk-UA"/>
        </w:rPr>
        <w:t>Про вищу освіту</w:t>
      </w:r>
      <w:r w:rsidR="00AF3E17" w:rsidRPr="00E53E6F">
        <w:rPr>
          <w:sz w:val="28"/>
          <w:szCs w:val="28"/>
          <w:lang w:val="uk-UA"/>
        </w:rPr>
        <w:t xml:space="preserve">», пункту 6.7. Статуту </w:t>
      </w:r>
      <w:r w:rsidR="007E0695" w:rsidRPr="00E53E6F">
        <w:rPr>
          <w:bCs/>
          <w:sz w:val="28"/>
          <w:szCs w:val="28"/>
          <w:bdr w:val="none" w:sz="0" w:space="0" w:color="auto" w:frame="1"/>
          <w:lang w:val="uk-UA"/>
        </w:rPr>
        <w:t>к</w:t>
      </w:r>
      <w:r w:rsidR="00AF3E17" w:rsidRPr="00E53E6F">
        <w:rPr>
          <w:bCs/>
          <w:sz w:val="28"/>
          <w:szCs w:val="28"/>
          <w:bdr w:val="none" w:sz="0" w:space="0" w:color="auto" w:frame="1"/>
          <w:lang w:val="uk-UA"/>
        </w:rPr>
        <w:t>омунального закладу вищої освіти «Волинський медичний інститут» Волинської обласної ради</w:t>
      </w:r>
      <w:r w:rsidR="002A2BC4" w:rsidRPr="00E53E6F">
        <w:rPr>
          <w:bCs/>
          <w:sz w:val="28"/>
          <w:szCs w:val="28"/>
          <w:bdr w:val="none" w:sz="0" w:space="0" w:color="auto" w:frame="1"/>
          <w:lang w:val="uk-UA"/>
        </w:rPr>
        <w:t>.</w:t>
      </w:r>
    </w:p>
    <w:p w14:paraId="4DE9E445" w14:textId="1BF52D5D" w:rsidR="00AF3E17" w:rsidRPr="00E53E6F" w:rsidRDefault="005F3143" w:rsidP="00CE725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53E6F">
        <w:rPr>
          <w:sz w:val="28"/>
          <w:szCs w:val="28"/>
          <w:lang w:val="uk-UA"/>
        </w:rPr>
        <w:t>3</w:t>
      </w:r>
      <w:r w:rsidR="00153C99" w:rsidRPr="00E53E6F">
        <w:rPr>
          <w:sz w:val="28"/>
          <w:szCs w:val="28"/>
          <w:lang w:val="uk-UA"/>
        </w:rPr>
        <w:t xml:space="preserve">. У своїй діяльності Наглядова рада керується Конституцією України, законами України, актами </w:t>
      </w:r>
      <w:r w:rsidR="00FC0722" w:rsidRPr="00E53E6F">
        <w:rPr>
          <w:sz w:val="28"/>
          <w:szCs w:val="28"/>
          <w:lang w:val="uk-UA"/>
        </w:rPr>
        <w:t>Верховної Ради</w:t>
      </w:r>
      <w:r w:rsidR="00ED1605" w:rsidRPr="00E53E6F">
        <w:rPr>
          <w:sz w:val="28"/>
          <w:szCs w:val="28"/>
          <w:lang w:val="uk-UA"/>
        </w:rPr>
        <w:t xml:space="preserve"> України</w:t>
      </w:r>
      <w:r w:rsidR="00FC0722" w:rsidRPr="00E53E6F">
        <w:rPr>
          <w:sz w:val="28"/>
          <w:szCs w:val="28"/>
          <w:lang w:val="uk-UA"/>
        </w:rPr>
        <w:t xml:space="preserve"> та </w:t>
      </w:r>
      <w:r w:rsidR="00153C99" w:rsidRPr="00E53E6F">
        <w:rPr>
          <w:sz w:val="28"/>
          <w:szCs w:val="28"/>
          <w:lang w:val="uk-UA"/>
        </w:rPr>
        <w:t xml:space="preserve">Президента України, Кабінету Міністрів України, </w:t>
      </w:r>
      <w:r w:rsidR="00DF79AD" w:rsidRPr="00E53E6F">
        <w:rPr>
          <w:sz w:val="28"/>
          <w:szCs w:val="28"/>
          <w:lang w:val="uk-UA"/>
        </w:rPr>
        <w:t xml:space="preserve">Міністерства освіти і науки України, </w:t>
      </w:r>
      <w:r w:rsidR="00AF3E17" w:rsidRPr="00E53E6F">
        <w:rPr>
          <w:sz w:val="28"/>
          <w:szCs w:val="28"/>
          <w:lang w:val="uk-UA"/>
        </w:rPr>
        <w:t xml:space="preserve">Міністерства охорони здоров’я України, </w:t>
      </w:r>
      <w:r w:rsidR="00153C99" w:rsidRPr="00E53E6F">
        <w:rPr>
          <w:sz w:val="28"/>
          <w:szCs w:val="28"/>
          <w:lang w:val="uk-UA"/>
        </w:rPr>
        <w:t xml:space="preserve">а також </w:t>
      </w:r>
      <w:r w:rsidR="00AF3E17" w:rsidRPr="00E53E6F">
        <w:rPr>
          <w:sz w:val="28"/>
          <w:szCs w:val="28"/>
          <w:lang w:val="uk-UA"/>
        </w:rPr>
        <w:t>рішеннями Волинської обласної ради, Статутом Інституту</w:t>
      </w:r>
      <w:r w:rsidR="000C4931" w:rsidRPr="00E53E6F">
        <w:rPr>
          <w:sz w:val="28"/>
          <w:szCs w:val="28"/>
          <w:lang w:val="uk-UA"/>
        </w:rPr>
        <w:t xml:space="preserve"> та </w:t>
      </w:r>
      <w:r w:rsidR="00A670B9" w:rsidRPr="00E53E6F">
        <w:rPr>
          <w:sz w:val="28"/>
          <w:szCs w:val="28"/>
          <w:lang w:val="uk-UA"/>
        </w:rPr>
        <w:t>ци</w:t>
      </w:r>
      <w:r w:rsidR="000C4931" w:rsidRPr="00E53E6F">
        <w:rPr>
          <w:sz w:val="28"/>
          <w:szCs w:val="28"/>
          <w:lang w:val="uk-UA"/>
        </w:rPr>
        <w:t>м</w:t>
      </w:r>
      <w:r w:rsidR="00153C99" w:rsidRPr="00E53E6F">
        <w:rPr>
          <w:sz w:val="28"/>
          <w:szCs w:val="28"/>
          <w:lang w:val="uk-UA"/>
        </w:rPr>
        <w:t xml:space="preserve"> Положенням. </w:t>
      </w:r>
    </w:p>
    <w:p w14:paraId="4DE9E448" w14:textId="6A5BCCF7" w:rsidR="00A9594F" w:rsidRPr="00E53E6F" w:rsidRDefault="007A61FD" w:rsidP="00CE725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53E6F">
        <w:rPr>
          <w:sz w:val="28"/>
          <w:szCs w:val="28"/>
          <w:lang w:val="uk-UA"/>
        </w:rPr>
        <w:t>4</w:t>
      </w:r>
      <w:r w:rsidR="00ED6C46" w:rsidRPr="00E53E6F">
        <w:rPr>
          <w:sz w:val="28"/>
          <w:szCs w:val="28"/>
          <w:lang w:val="uk-UA"/>
        </w:rPr>
        <w:t xml:space="preserve">. </w:t>
      </w:r>
      <w:r w:rsidR="00153C99" w:rsidRPr="00E53E6F">
        <w:rPr>
          <w:sz w:val="28"/>
          <w:szCs w:val="28"/>
          <w:lang w:val="uk-UA"/>
        </w:rPr>
        <w:t>Наглядова рада здійснює свою діяльність на громадс</w:t>
      </w:r>
      <w:r w:rsidR="00FC0722" w:rsidRPr="00E53E6F">
        <w:rPr>
          <w:sz w:val="28"/>
          <w:szCs w:val="28"/>
          <w:lang w:val="uk-UA"/>
        </w:rPr>
        <w:t>ьких засадах, керуючись принципа</w:t>
      </w:r>
      <w:r w:rsidR="00153C99" w:rsidRPr="00E53E6F">
        <w:rPr>
          <w:sz w:val="28"/>
          <w:szCs w:val="28"/>
          <w:lang w:val="uk-UA"/>
        </w:rPr>
        <w:t>м</w:t>
      </w:r>
      <w:r w:rsidR="00FC0722" w:rsidRPr="00E53E6F">
        <w:rPr>
          <w:sz w:val="28"/>
          <w:szCs w:val="28"/>
          <w:lang w:val="uk-UA"/>
        </w:rPr>
        <w:t>и</w:t>
      </w:r>
      <w:r w:rsidR="00153C99" w:rsidRPr="00E53E6F">
        <w:rPr>
          <w:sz w:val="28"/>
          <w:szCs w:val="28"/>
          <w:lang w:val="uk-UA"/>
        </w:rPr>
        <w:t xml:space="preserve"> колегіальності</w:t>
      </w:r>
      <w:r w:rsidR="00FC0722" w:rsidRPr="00E53E6F">
        <w:rPr>
          <w:sz w:val="28"/>
          <w:szCs w:val="28"/>
          <w:lang w:val="uk-UA"/>
        </w:rPr>
        <w:t>,</w:t>
      </w:r>
      <w:r w:rsidR="00940E59" w:rsidRPr="00E53E6F">
        <w:rPr>
          <w:sz w:val="28"/>
          <w:szCs w:val="28"/>
          <w:lang w:val="uk-UA"/>
        </w:rPr>
        <w:t xml:space="preserve"> </w:t>
      </w:r>
      <w:r w:rsidR="00FC0722" w:rsidRPr="00E53E6F">
        <w:rPr>
          <w:sz w:val="28"/>
          <w:szCs w:val="28"/>
          <w:lang w:val="uk-UA"/>
        </w:rPr>
        <w:t>неупередженості</w:t>
      </w:r>
      <w:r w:rsidR="008716C1" w:rsidRPr="00E53E6F">
        <w:rPr>
          <w:sz w:val="28"/>
          <w:szCs w:val="28"/>
          <w:lang w:val="uk-UA"/>
        </w:rPr>
        <w:t xml:space="preserve">, </w:t>
      </w:r>
      <w:r w:rsidR="00153C99" w:rsidRPr="00E53E6F">
        <w:rPr>
          <w:sz w:val="28"/>
          <w:szCs w:val="28"/>
          <w:lang w:val="uk-UA"/>
        </w:rPr>
        <w:t>гласності</w:t>
      </w:r>
      <w:r w:rsidR="008716C1" w:rsidRPr="00E53E6F">
        <w:rPr>
          <w:sz w:val="28"/>
          <w:szCs w:val="28"/>
          <w:lang w:val="uk-UA"/>
        </w:rPr>
        <w:t xml:space="preserve"> та прозорості</w:t>
      </w:r>
      <w:r w:rsidR="00153C99" w:rsidRPr="00E53E6F">
        <w:rPr>
          <w:sz w:val="28"/>
          <w:szCs w:val="28"/>
          <w:lang w:val="uk-UA"/>
        </w:rPr>
        <w:t xml:space="preserve"> при ухваленні рішень.</w:t>
      </w:r>
      <w:r w:rsidR="00940E59" w:rsidRPr="00E53E6F">
        <w:rPr>
          <w:sz w:val="28"/>
          <w:szCs w:val="28"/>
          <w:lang w:val="uk-UA"/>
        </w:rPr>
        <w:t xml:space="preserve"> </w:t>
      </w:r>
      <w:r w:rsidR="008716C1" w:rsidRPr="00E53E6F">
        <w:rPr>
          <w:sz w:val="28"/>
          <w:szCs w:val="28"/>
          <w:lang w:val="uk-UA"/>
        </w:rPr>
        <w:t>Вона є незалежною у своїй діяльності від політичних партій, релігійних організацій, об’</w:t>
      </w:r>
      <w:r w:rsidR="00940E59" w:rsidRPr="00E53E6F">
        <w:rPr>
          <w:sz w:val="28"/>
          <w:szCs w:val="28"/>
          <w:lang w:val="uk-UA"/>
        </w:rPr>
        <w:t>єднань та рухів.</w:t>
      </w:r>
    </w:p>
    <w:p w14:paraId="4DE9E44A" w14:textId="34D0583A" w:rsidR="008716C1" w:rsidRPr="00E53E6F" w:rsidRDefault="007A61FD" w:rsidP="00CE725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53E6F">
        <w:rPr>
          <w:sz w:val="28"/>
          <w:szCs w:val="28"/>
          <w:lang w:val="uk-UA"/>
        </w:rPr>
        <w:t>5</w:t>
      </w:r>
      <w:r w:rsidR="008716C1" w:rsidRPr="00E53E6F">
        <w:rPr>
          <w:sz w:val="28"/>
          <w:szCs w:val="28"/>
          <w:lang w:val="uk-UA"/>
        </w:rPr>
        <w:t>. Зміни до цього Положення вносяться у порядку його затвердження.</w:t>
      </w:r>
    </w:p>
    <w:p w14:paraId="4DE9E44B" w14:textId="77777777" w:rsidR="002D450D" w:rsidRPr="00E53E6F" w:rsidRDefault="002D450D" w:rsidP="00CE725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</w:p>
    <w:p w14:paraId="4DE9E44C" w14:textId="68788B7D" w:rsidR="00411CA6" w:rsidRPr="00E53E6F" w:rsidRDefault="00FB6C14" w:rsidP="00CE725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E53E6F">
        <w:rPr>
          <w:b/>
          <w:sz w:val="28"/>
          <w:szCs w:val="28"/>
          <w:lang w:val="uk-UA"/>
        </w:rPr>
        <w:t xml:space="preserve">  </w:t>
      </w:r>
      <w:r w:rsidR="00F76ADD" w:rsidRPr="00E53E6F">
        <w:rPr>
          <w:b/>
          <w:sz w:val="28"/>
          <w:szCs w:val="28"/>
          <w:lang w:val="uk-UA"/>
        </w:rPr>
        <w:t xml:space="preserve"> МЕТА ДІЯЛЬНОСТІ </w:t>
      </w:r>
      <w:r w:rsidR="005D04C2" w:rsidRPr="00E53E6F">
        <w:rPr>
          <w:b/>
          <w:sz w:val="28"/>
          <w:szCs w:val="28"/>
          <w:lang w:val="uk-UA"/>
        </w:rPr>
        <w:t xml:space="preserve">ТА ЗАВДАННЯ </w:t>
      </w:r>
      <w:r w:rsidR="00F76ADD" w:rsidRPr="00E53E6F">
        <w:rPr>
          <w:b/>
          <w:sz w:val="28"/>
          <w:szCs w:val="28"/>
          <w:lang w:val="uk-UA"/>
        </w:rPr>
        <w:t>НАГЛЯДОВОЇ РАДИ</w:t>
      </w:r>
    </w:p>
    <w:p w14:paraId="4DE9E44D" w14:textId="77777777" w:rsidR="007F2B33" w:rsidRPr="00E53E6F" w:rsidRDefault="007F2B33" w:rsidP="00CE725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/>
          <w:sz w:val="16"/>
          <w:szCs w:val="16"/>
          <w:lang w:val="uk-UA"/>
        </w:rPr>
      </w:pPr>
    </w:p>
    <w:p w14:paraId="4DE9E44E" w14:textId="2F6D5AEA" w:rsidR="00F76ADD" w:rsidRPr="00E53E6F" w:rsidRDefault="0023009A" w:rsidP="00CE725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53E6F">
        <w:rPr>
          <w:sz w:val="28"/>
          <w:szCs w:val="28"/>
          <w:bdr w:val="none" w:sz="0" w:space="0" w:color="auto" w:frame="1"/>
          <w:lang w:val="uk-UA"/>
        </w:rPr>
        <w:t>6</w:t>
      </w:r>
      <w:r w:rsidR="00F76ADD" w:rsidRPr="00E53E6F">
        <w:rPr>
          <w:sz w:val="28"/>
          <w:szCs w:val="28"/>
          <w:bdr w:val="none" w:sz="0" w:space="0" w:color="auto" w:frame="1"/>
          <w:lang w:val="uk-UA"/>
        </w:rPr>
        <w:t xml:space="preserve">. Наглядова рада створюється </w:t>
      </w:r>
      <w:r w:rsidR="00F76ADD" w:rsidRPr="00E53E6F">
        <w:rPr>
          <w:rStyle w:val="rvts44"/>
          <w:bCs/>
          <w:sz w:val="28"/>
          <w:szCs w:val="28"/>
          <w:shd w:val="clear" w:color="auto" w:fill="FFFFFF"/>
          <w:lang w:val="uk-UA"/>
        </w:rPr>
        <w:t xml:space="preserve">з метою </w:t>
      </w:r>
      <w:r w:rsidR="00F76ADD" w:rsidRPr="00E53E6F">
        <w:rPr>
          <w:sz w:val="28"/>
          <w:szCs w:val="28"/>
          <w:lang w:val="uk-UA"/>
        </w:rPr>
        <w:t xml:space="preserve">сприяння розв’язанню перспективних завдань розвитку </w:t>
      </w:r>
      <w:r w:rsidR="002A2BC4" w:rsidRPr="00E53E6F">
        <w:rPr>
          <w:sz w:val="28"/>
          <w:szCs w:val="28"/>
          <w:lang w:val="uk-UA"/>
        </w:rPr>
        <w:t>Інституту</w:t>
      </w:r>
      <w:r w:rsidR="00F76ADD" w:rsidRPr="00E53E6F">
        <w:rPr>
          <w:sz w:val="28"/>
          <w:szCs w:val="28"/>
          <w:lang w:val="uk-UA"/>
        </w:rPr>
        <w:t xml:space="preserve">, залучення фінансових ресурсів для забезпечення його діяльності з основних напрямів розвитку і здійснення контролю за їх використанням, ефективної взаємодії закладу вищої освіти з державними органами та органами місцевого самоврядування, </w:t>
      </w:r>
      <w:r w:rsidR="005D04C2" w:rsidRPr="00E53E6F">
        <w:rPr>
          <w:sz w:val="28"/>
          <w:szCs w:val="28"/>
          <w:lang w:val="uk-UA"/>
        </w:rPr>
        <w:t xml:space="preserve">освітньою, медичною та </w:t>
      </w:r>
      <w:r w:rsidR="00F76ADD" w:rsidRPr="00E53E6F">
        <w:rPr>
          <w:sz w:val="28"/>
          <w:szCs w:val="28"/>
          <w:lang w:val="uk-UA"/>
        </w:rPr>
        <w:t xml:space="preserve">науковою громадськістю, суспільно-політичними організаціями та суб’єктами господарської діяльності в інтересах розвитку та підвищення якості освітньої діяльності </w:t>
      </w:r>
      <w:r w:rsidR="005D04C2" w:rsidRPr="00E53E6F">
        <w:rPr>
          <w:sz w:val="28"/>
          <w:szCs w:val="28"/>
          <w:lang w:val="uk-UA"/>
        </w:rPr>
        <w:t>Інституту і</w:t>
      </w:r>
      <w:r w:rsidR="00F76ADD" w:rsidRPr="00E53E6F">
        <w:rPr>
          <w:sz w:val="28"/>
          <w:szCs w:val="28"/>
          <w:lang w:val="uk-UA"/>
        </w:rPr>
        <w:t xml:space="preserve"> </w:t>
      </w:r>
      <w:r w:rsidR="005D04C2" w:rsidRPr="00E53E6F">
        <w:rPr>
          <w:sz w:val="28"/>
          <w:szCs w:val="28"/>
          <w:lang w:val="uk-UA"/>
        </w:rPr>
        <w:t>його конкурентоспроможності</w:t>
      </w:r>
      <w:r w:rsidR="00F76ADD" w:rsidRPr="00E53E6F">
        <w:rPr>
          <w:sz w:val="28"/>
          <w:szCs w:val="28"/>
          <w:lang w:val="uk-UA"/>
        </w:rPr>
        <w:t>, здійснення громадського контролю за діяльністю закладу освіти.</w:t>
      </w:r>
    </w:p>
    <w:p w14:paraId="11459FB3" w14:textId="370C3D97" w:rsidR="007E0695" w:rsidRPr="00E53E6F" w:rsidRDefault="007E0695" w:rsidP="00CE725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6BA3A018" w14:textId="77777777" w:rsidR="007E0695" w:rsidRPr="00E53E6F" w:rsidRDefault="007E0695" w:rsidP="00CE725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</w:p>
    <w:p w14:paraId="4DE9E44F" w14:textId="697EED3C" w:rsidR="005D04C2" w:rsidRPr="00E53E6F" w:rsidRDefault="0023009A" w:rsidP="00CE725B">
      <w:pPr>
        <w:pStyle w:val="aa"/>
        <w:tabs>
          <w:tab w:val="left" w:pos="1134"/>
        </w:tabs>
        <w:ind w:firstLine="567"/>
        <w:rPr>
          <w:sz w:val="28"/>
          <w:szCs w:val="28"/>
        </w:rPr>
      </w:pPr>
      <w:r w:rsidRPr="00E53E6F">
        <w:rPr>
          <w:sz w:val="28"/>
          <w:szCs w:val="28"/>
        </w:rPr>
        <w:lastRenderedPageBreak/>
        <w:t xml:space="preserve">7. </w:t>
      </w:r>
      <w:r w:rsidR="005D04C2" w:rsidRPr="00E53E6F">
        <w:rPr>
          <w:sz w:val="28"/>
          <w:szCs w:val="28"/>
        </w:rPr>
        <w:t> Основними завданнями Наглядової ради</w:t>
      </w:r>
      <w:r w:rsidR="00455287" w:rsidRPr="00E53E6F">
        <w:rPr>
          <w:sz w:val="28"/>
          <w:szCs w:val="28"/>
        </w:rPr>
        <w:t xml:space="preserve"> </w:t>
      </w:r>
      <w:r w:rsidR="005D04C2" w:rsidRPr="00E53E6F">
        <w:rPr>
          <w:sz w:val="28"/>
          <w:szCs w:val="28"/>
        </w:rPr>
        <w:t>є:</w:t>
      </w:r>
    </w:p>
    <w:p w14:paraId="0ADADB4A" w14:textId="5A67AEEB" w:rsidR="008664C9" w:rsidRPr="00E53E6F" w:rsidRDefault="0052328E" w:rsidP="0052328E">
      <w:pPr>
        <w:pStyle w:val="aa"/>
        <w:tabs>
          <w:tab w:val="left" w:pos="0"/>
          <w:tab w:val="left" w:pos="540"/>
        </w:tabs>
        <w:rPr>
          <w:sz w:val="28"/>
          <w:szCs w:val="28"/>
          <w:shd w:val="clear" w:color="auto" w:fill="FFFFFF"/>
        </w:rPr>
      </w:pPr>
      <w:r w:rsidRPr="00E53E6F">
        <w:rPr>
          <w:sz w:val="28"/>
          <w:szCs w:val="28"/>
          <w:shd w:val="clear" w:color="auto" w:fill="FFFFFF"/>
        </w:rPr>
        <w:tab/>
      </w:r>
      <w:r w:rsidR="008664C9" w:rsidRPr="00E53E6F">
        <w:rPr>
          <w:sz w:val="28"/>
          <w:szCs w:val="28"/>
          <w:shd w:val="clear" w:color="auto" w:fill="FFFFFF"/>
        </w:rPr>
        <w:t xml:space="preserve">здійснення </w:t>
      </w:r>
      <w:r w:rsidR="00C36E84" w:rsidRPr="00E53E6F">
        <w:rPr>
          <w:sz w:val="28"/>
          <w:szCs w:val="28"/>
          <w:shd w:val="clear" w:color="auto" w:fill="FFFFFF"/>
        </w:rPr>
        <w:t>нагляду за упр</w:t>
      </w:r>
      <w:r w:rsidR="008664C9" w:rsidRPr="00E53E6F">
        <w:rPr>
          <w:sz w:val="28"/>
          <w:szCs w:val="28"/>
          <w:shd w:val="clear" w:color="auto" w:fill="FFFFFF"/>
        </w:rPr>
        <w:t>авління</w:t>
      </w:r>
      <w:r w:rsidR="00C36E84" w:rsidRPr="00E53E6F">
        <w:rPr>
          <w:sz w:val="28"/>
          <w:szCs w:val="28"/>
          <w:shd w:val="clear" w:color="auto" w:fill="FFFFFF"/>
        </w:rPr>
        <w:t>м</w:t>
      </w:r>
      <w:r w:rsidR="00101461" w:rsidRPr="00E53E6F">
        <w:rPr>
          <w:sz w:val="28"/>
          <w:szCs w:val="28"/>
          <w:shd w:val="clear" w:color="auto" w:fill="FFFFFF"/>
        </w:rPr>
        <w:t xml:space="preserve"> майном Інституту, доде</w:t>
      </w:r>
      <w:r w:rsidR="008664C9" w:rsidRPr="00E53E6F">
        <w:rPr>
          <w:sz w:val="28"/>
          <w:szCs w:val="28"/>
          <w:shd w:val="clear" w:color="auto" w:fill="FFFFFF"/>
        </w:rPr>
        <w:t>ржанням мети його створення;</w:t>
      </w:r>
    </w:p>
    <w:p w14:paraId="4DE9E450" w14:textId="0CB8066A" w:rsidR="005D04C2" w:rsidRPr="00E53E6F" w:rsidRDefault="005D04C2" w:rsidP="007E05C4">
      <w:pPr>
        <w:pStyle w:val="aa"/>
        <w:tabs>
          <w:tab w:val="left" w:pos="0"/>
          <w:tab w:val="left" w:pos="540"/>
        </w:tabs>
        <w:ind w:firstLine="567"/>
        <w:rPr>
          <w:sz w:val="28"/>
          <w:szCs w:val="28"/>
          <w:shd w:val="clear" w:color="auto" w:fill="FFFFFF"/>
        </w:rPr>
      </w:pPr>
      <w:r w:rsidRPr="00E53E6F">
        <w:rPr>
          <w:sz w:val="28"/>
          <w:szCs w:val="28"/>
          <w:shd w:val="clear" w:color="auto" w:fill="FFFFFF"/>
        </w:rPr>
        <w:t xml:space="preserve">розгляд і аналіз пріоритетних напрямів розвитку </w:t>
      </w:r>
      <w:r w:rsidRPr="00E53E6F">
        <w:rPr>
          <w:sz w:val="28"/>
          <w:szCs w:val="28"/>
        </w:rPr>
        <w:t>Інституту</w:t>
      </w:r>
      <w:r w:rsidRPr="00E53E6F">
        <w:rPr>
          <w:sz w:val="28"/>
          <w:szCs w:val="28"/>
          <w:shd w:val="clear" w:color="auto" w:fill="FFFFFF"/>
        </w:rPr>
        <w:t xml:space="preserve"> у сферах освіти, медицини, наукової, науково-технічної та інноваційної діяльності;</w:t>
      </w:r>
    </w:p>
    <w:p w14:paraId="4DE9E451" w14:textId="13062249" w:rsidR="005D04C2" w:rsidRPr="00E53E6F" w:rsidRDefault="0052328E" w:rsidP="0052328E">
      <w:pPr>
        <w:pStyle w:val="aa"/>
        <w:tabs>
          <w:tab w:val="left" w:pos="0"/>
          <w:tab w:val="left" w:pos="540"/>
        </w:tabs>
        <w:rPr>
          <w:sz w:val="28"/>
          <w:szCs w:val="28"/>
          <w:shd w:val="clear" w:color="auto" w:fill="FFFFFF"/>
        </w:rPr>
      </w:pPr>
      <w:r w:rsidRPr="00E53E6F">
        <w:rPr>
          <w:sz w:val="28"/>
          <w:szCs w:val="28"/>
          <w:shd w:val="clear" w:color="auto" w:fill="FFFFFF"/>
        </w:rPr>
        <w:tab/>
      </w:r>
      <w:r w:rsidR="005D04C2" w:rsidRPr="00E53E6F">
        <w:rPr>
          <w:sz w:val="28"/>
          <w:szCs w:val="28"/>
          <w:shd w:val="clear" w:color="auto" w:fill="FFFFFF"/>
        </w:rPr>
        <w:t>сприяння розв’язанню перспективних завдань розвитку Інституту;</w:t>
      </w:r>
    </w:p>
    <w:p w14:paraId="4DE9E452" w14:textId="183D424E" w:rsidR="005D04C2" w:rsidRPr="00E53E6F" w:rsidRDefault="0052328E" w:rsidP="0052328E">
      <w:pPr>
        <w:pStyle w:val="aa"/>
        <w:tabs>
          <w:tab w:val="left" w:pos="0"/>
          <w:tab w:val="left" w:pos="540"/>
        </w:tabs>
        <w:rPr>
          <w:sz w:val="28"/>
          <w:szCs w:val="28"/>
          <w:shd w:val="clear" w:color="auto" w:fill="FFFFFF"/>
        </w:rPr>
      </w:pPr>
      <w:r w:rsidRPr="00E53E6F">
        <w:rPr>
          <w:sz w:val="28"/>
          <w:szCs w:val="28"/>
          <w:shd w:val="clear" w:color="auto" w:fill="FFFFFF"/>
        </w:rPr>
        <w:tab/>
      </w:r>
      <w:r w:rsidR="005D04C2" w:rsidRPr="00E53E6F">
        <w:rPr>
          <w:sz w:val="28"/>
          <w:szCs w:val="28"/>
          <w:shd w:val="clear" w:color="auto" w:fill="FFFFFF"/>
        </w:rPr>
        <w:t xml:space="preserve">надання допомоги керівництву Інституту в реалізації </w:t>
      </w:r>
      <w:r w:rsidR="00856D9C" w:rsidRPr="00E53E6F">
        <w:rPr>
          <w:sz w:val="28"/>
          <w:szCs w:val="28"/>
          <w:shd w:val="clear" w:color="auto" w:fill="FFFFFF"/>
        </w:rPr>
        <w:t>завдань</w:t>
      </w:r>
      <w:r w:rsidR="005D04C2" w:rsidRPr="00E53E6F">
        <w:rPr>
          <w:sz w:val="28"/>
          <w:szCs w:val="28"/>
          <w:shd w:val="clear" w:color="auto" w:fill="FFFFFF"/>
        </w:rPr>
        <w:t xml:space="preserve"> у галузях вищої освіти, медицини і науки;</w:t>
      </w:r>
    </w:p>
    <w:p w14:paraId="4DE9E453" w14:textId="1FE64C3D" w:rsidR="005D04C2" w:rsidRPr="00E53E6F" w:rsidRDefault="0052328E" w:rsidP="0052328E">
      <w:pPr>
        <w:pStyle w:val="aa"/>
        <w:tabs>
          <w:tab w:val="left" w:pos="0"/>
          <w:tab w:val="left" w:pos="540"/>
        </w:tabs>
        <w:rPr>
          <w:sz w:val="28"/>
          <w:szCs w:val="28"/>
          <w:shd w:val="clear" w:color="auto" w:fill="FFFFFF"/>
        </w:rPr>
      </w:pPr>
      <w:r w:rsidRPr="00E53E6F">
        <w:rPr>
          <w:sz w:val="28"/>
          <w:szCs w:val="28"/>
          <w:shd w:val="clear" w:color="auto" w:fill="FFFFFF"/>
        </w:rPr>
        <w:tab/>
      </w:r>
      <w:r w:rsidR="004D430C" w:rsidRPr="00E53E6F">
        <w:rPr>
          <w:sz w:val="28"/>
          <w:szCs w:val="28"/>
          <w:shd w:val="clear" w:color="auto" w:fill="FFFFFF"/>
        </w:rPr>
        <w:t xml:space="preserve">сприяння в </w:t>
      </w:r>
      <w:r w:rsidR="005D04C2" w:rsidRPr="00E53E6F">
        <w:rPr>
          <w:sz w:val="28"/>
          <w:szCs w:val="28"/>
          <w:shd w:val="clear" w:color="auto" w:fill="FFFFFF"/>
        </w:rPr>
        <w:t>залученн</w:t>
      </w:r>
      <w:r w:rsidR="004D430C" w:rsidRPr="00E53E6F">
        <w:rPr>
          <w:sz w:val="28"/>
          <w:szCs w:val="28"/>
          <w:shd w:val="clear" w:color="auto" w:fill="FFFFFF"/>
        </w:rPr>
        <w:t>і</w:t>
      </w:r>
      <w:r w:rsidR="005D04C2" w:rsidRPr="00E53E6F">
        <w:rPr>
          <w:sz w:val="28"/>
          <w:szCs w:val="28"/>
          <w:shd w:val="clear" w:color="auto" w:fill="FFFFFF"/>
        </w:rPr>
        <w:t xml:space="preserve"> фінансових ресурсів для забезпечення діяльності Інституту з основних напрямів розвитку і здійснення контролю за їх використанням;</w:t>
      </w:r>
    </w:p>
    <w:p w14:paraId="4DE9E454" w14:textId="6C3A61DD" w:rsidR="005D04C2" w:rsidRPr="00E53E6F" w:rsidRDefault="0052328E" w:rsidP="0052328E">
      <w:pPr>
        <w:pStyle w:val="aa"/>
        <w:tabs>
          <w:tab w:val="left" w:pos="0"/>
          <w:tab w:val="left" w:pos="540"/>
        </w:tabs>
        <w:rPr>
          <w:sz w:val="28"/>
          <w:szCs w:val="28"/>
          <w:shd w:val="clear" w:color="auto" w:fill="FFFFFF"/>
        </w:rPr>
      </w:pPr>
      <w:r w:rsidRPr="00E53E6F">
        <w:rPr>
          <w:sz w:val="28"/>
          <w:szCs w:val="28"/>
          <w:shd w:val="clear" w:color="auto" w:fill="FFFFFF"/>
        </w:rPr>
        <w:tab/>
      </w:r>
      <w:r w:rsidR="005D04C2" w:rsidRPr="00E53E6F">
        <w:rPr>
          <w:sz w:val="28"/>
          <w:szCs w:val="28"/>
          <w:shd w:val="clear" w:color="auto" w:fill="FFFFFF"/>
        </w:rPr>
        <w:t>сприяння ефективній взаємодії Інституту з державними органами та органами місцевого самоврядування, науковою, медичною та освітньою громадськістю, суспільно-політичними організаціями та суб’єктами господарської діяльності</w:t>
      </w:r>
      <w:r w:rsidR="008B503B" w:rsidRPr="00E53E6F">
        <w:rPr>
          <w:sz w:val="28"/>
          <w:szCs w:val="28"/>
          <w:shd w:val="clear" w:color="auto" w:fill="FFFFFF"/>
        </w:rPr>
        <w:t xml:space="preserve"> в інтересах розвитку та підвищення якості освітньої діяльності і конкурентоспроможності Інституту</w:t>
      </w:r>
      <w:r w:rsidR="005D04C2" w:rsidRPr="00E53E6F">
        <w:rPr>
          <w:sz w:val="28"/>
          <w:szCs w:val="28"/>
          <w:shd w:val="clear" w:color="auto" w:fill="FFFFFF"/>
        </w:rPr>
        <w:t>;</w:t>
      </w:r>
    </w:p>
    <w:p w14:paraId="4DE9E455" w14:textId="1E62C337" w:rsidR="005D04C2" w:rsidRPr="00E53E6F" w:rsidRDefault="0052328E" w:rsidP="0052328E">
      <w:pPr>
        <w:pStyle w:val="aa"/>
        <w:tabs>
          <w:tab w:val="left" w:pos="0"/>
          <w:tab w:val="left" w:pos="540"/>
        </w:tabs>
        <w:rPr>
          <w:sz w:val="28"/>
          <w:szCs w:val="28"/>
          <w:shd w:val="clear" w:color="auto" w:fill="FFFFFF"/>
        </w:rPr>
      </w:pPr>
      <w:r w:rsidRPr="00E53E6F">
        <w:rPr>
          <w:sz w:val="28"/>
          <w:szCs w:val="28"/>
          <w:shd w:val="clear" w:color="auto" w:fill="FFFFFF"/>
        </w:rPr>
        <w:tab/>
      </w:r>
      <w:r w:rsidR="005D04C2" w:rsidRPr="00E53E6F">
        <w:rPr>
          <w:sz w:val="28"/>
          <w:szCs w:val="28"/>
          <w:shd w:val="clear" w:color="auto" w:fill="FFFFFF"/>
        </w:rPr>
        <w:t>сприяння та надання допомоги Інституту в удосконаленні матеріально-технічної бази освітнього процесу, наукової та науково-технічної діяльності, його соціальної інфраструктури;</w:t>
      </w:r>
    </w:p>
    <w:p w14:paraId="4DE9E456" w14:textId="4DE7C861" w:rsidR="005D04C2" w:rsidRPr="00E53E6F" w:rsidRDefault="0052328E" w:rsidP="0052328E">
      <w:pPr>
        <w:pStyle w:val="aa"/>
        <w:tabs>
          <w:tab w:val="left" w:pos="0"/>
          <w:tab w:val="left" w:pos="540"/>
        </w:tabs>
        <w:rPr>
          <w:sz w:val="28"/>
          <w:szCs w:val="28"/>
          <w:shd w:val="clear" w:color="auto" w:fill="FFFFFF"/>
        </w:rPr>
      </w:pPr>
      <w:r w:rsidRPr="00E53E6F">
        <w:rPr>
          <w:sz w:val="28"/>
          <w:szCs w:val="28"/>
          <w:shd w:val="clear" w:color="auto" w:fill="FFFFFF"/>
        </w:rPr>
        <w:tab/>
      </w:r>
      <w:r w:rsidR="005D04C2" w:rsidRPr="00E53E6F">
        <w:rPr>
          <w:sz w:val="28"/>
          <w:szCs w:val="28"/>
          <w:shd w:val="clear" w:color="auto" w:fill="FFFFFF"/>
        </w:rPr>
        <w:t>здійснення громадського контролю за діяльністю Інституту;</w:t>
      </w:r>
    </w:p>
    <w:p w14:paraId="4DE9E457" w14:textId="4FFF224E" w:rsidR="005D04C2" w:rsidRPr="00E53E6F" w:rsidRDefault="0052328E" w:rsidP="0052328E">
      <w:pPr>
        <w:pStyle w:val="aa"/>
        <w:tabs>
          <w:tab w:val="left" w:pos="0"/>
          <w:tab w:val="left" w:pos="540"/>
        </w:tabs>
        <w:rPr>
          <w:sz w:val="28"/>
          <w:szCs w:val="28"/>
          <w:shd w:val="clear" w:color="auto" w:fill="FFFFFF"/>
        </w:rPr>
      </w:pPr>
      <w:r w:rsidRPr="00E53E6F">
        <w:rPr>
          <w:sz w:val="28"/>
          <w:szCs w:val="28"/>
          <w:shd w:val="clear" w:color="auto" w:fill="FFFFFF"/>
        </w:rPr>
        <w:tab/>
      </w:r>
      <w:r w:rsidR="005D04C2" w:rsidRPr="00E53E6F">
        <w:rPr>
          <w:sz w:val="28"/>
          <w:szCs w:val="28"/>
          <w:shd w:val="clear" w:color="auto" w:fill="FFFFFF"/>
        </w:rPr>
        <w:t>сприяння інтеграції Інституту в міжнародну освітню та медичну системи, пошук шляхів розширення та удосконалення міжнародного співробітництва Інституту;</w:t>
      </w:r>
    </w:p>
    <w:p w14:paraId="4DE9E458" w14:textId="09CA4ACC" w:rsidR="005D04C2" w:rsidRPr="00E53E6F" w:rsidRDefault="0052328E" w:rsidP="0052328E">
      <w:pPr>
        <w:pStyle w:val="aa"/>
        <w:tabs>
          <w:tab w:val="left" w:pos="0"/>
          <w:tab w:val="left" w:pos="540"/>
        </w:tabs>
        <w:rPr>
          <w:sz w:val="28"/>
          <w:szCs w:val="28"/>
          <w:shd w:val="clear" w:color="auto" w:fill="FFFFFF"/>
        </w:rPr>
      </w:pPr>
      <w:r w:rsidRPr="00E53E6F">
        <w:rPr>
          <w:sz w:val="28"/>
          <w:szCs w:val="28"/>
          <w:shd w:val="clear" w:color="auto" w:fill="FFFFFF"/>
        </w:rPr>
        <w:tab/>
      </w:r>
      <w:r w:rsidR="005D04C2" w:rsidRPr="00E53E6F">
        <w:rPr>
          <w:sz w:val="28"/>
          <w:szCs w:val="28"/>
          <w:shd w:val="clear" w:color="auto" w:fill="FFFFFF"/>
        </w:rPr>
        <w:t xml:space="preserve">сприяння </w:t>
      </w:r>
      <w:r w:rsidR="00915817" w:rsidRPr="00E53E6F">
        <w:rPr>
          <w:sz w:val="28"/>
          <w:szCs w:val="28"/>
          <w:shd w:val="clear" w:color="auto" w:fill="FFFFFF"/>
        </w:rPr>
        <w:t xml:space="preserve">формуванню </w:t>
      </w:r>
      <w:r w:rsidR="005D04C2" w:rsidRPr="00E53E6F">
        <w:rPr>
          <w:sz w:val="28"/>
          <w:szCs w:val="28"/>
          <w:shd w:val="clear" w:color="auto" w:fill="FFFFFF"/>
        </w:rPr>
        <w:t>іміджу Інституту як лідера у галузі вищої освіти в медицині на регіональном</w:t>
      </w:r>
      <w:r w:rsidR="00E61C86" w:rsidRPr="00E53E6F">
        <w:rPr>
          <w:sz w:val="28"/>
          <w:szCs w:val="28"/>
          <w:shd w:val="clear" w:color="auto" w:fill="FFFFFF"/>
        </w:rPr>
        <w:t>у та загальнодержавному рівнях.</w:t>
      </w:r>
    </w:p>
    <w:p w14:paraId="76EA2833" w14:textId="77777777" w:rsidR="00D268EC" w:rsidRPr="00E53E6F" w:rsidRDefault="00D268EC" w:rsidP="00CE725B">
      <w:pPr>
        <w:pStyle w:val="aa"/>
        <w:tabs>
          <w:tab w:val="left" w:pos="0"/>
          <w:tab w:val="left" w:pos="540"/>
        </w:tabs>
        <w:ind w:left="709" w:firstLine="567"/>
        <w:rPr>
          <w:sz w:val="28"/>
          <w:szCs w:val="28"/>
          <w:shd w:val="clear" w:color="auto" w:fill="FFFFFF"/>
        </w:rPr>
      </w:pPr>
    </w:p>
    <w:p w14:paraId="260C7B81" w14:textId="1A015E75" w:rsidR="00D268EC" w:rsidRPr="00E53E6F" w:rsidRDefault="00D268EC" w:rsidP="00CE725B">
      <w:pPr>
        <w:pStyle w:val="a9"/>
        <w:tabs>
          <w:tab w:val="left" w:pos="284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E53E6F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Pr="00E53E6F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Склад ТА ПОРЯДОК ФОРМУВАННЯ Наглядової ради</w:t>
      </w:r>
    </w:p>
    <w:p w14:paraId="47EAC2A7" w14:textId="77777777" w:rsidR="00D268EC" w:rsidRPr="00E53E6F" w:rsidRDefault="00D268EC" w:rsidP="00CE725B">
      <w:pPr>
        <w:pStyle w:val="a9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caps/>
          <w:sz w:val="16"/>
          <w:szCs w:val="16"/>
          <w:lang w:val="uk-UA"/>
        </w:rPr>
      </w:pPr>
    </w:p>
    <w:p w14:paraId="143A62C1" w14:textId="57232A31" w:rsidR="00D268EC" w:rsidRPr="00E53E6F" w:rsidRDefault="007A61FD" w:rsidP="00CE725B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 w:bidi="ar-SA"/>
        </w:rPr>
      </w:pPr>
      <w:r w:rsidRPr="00E53E6F">
        <w:rPr>
          <w:bCs/>
          <w:sz w:val="28"/>
          <w:szCs w:val="28"/>
        </w:rPr>
        <w:t>8</w:t>
      </w:r>
      <w:r w:rsidR="00D268EC" w:rsidRPr="00E53E6F">
        <w:rPr>
          <w:bCs/>
          <w:sz w:val="28"/>
          <w:szCs w:val="28"/>
        </w:rPr>
        <w:t xml:space="preserve">. Наглядова рада </w:t>
      </w:r>
      <w:r w:rsidR="00D268EC" w:rsidRPr="00E53E6F">
        <w:rPr>
          <w:sz w:val="28"/>
          <w:szCs w:val="28"/>
        </w:rPr>
        <w:t xml:space="preserve">є колегіальним органом та діє у складі голови Наглядової ради, його заступника, секретаря та членів </w:t>
      </w:r>
      <w:r w:rsidR="00E61C86" w:rsidRPr="00E53E6F">
        <w:rPr>
          <w:sz w:val="28"/>
          <w:szCs w:val="28"/>
        </w:rPr>
        <w:t xml:space="preserve">Наглядової </w:t>
      </w:r>
      <w:r w:rsidR="00D268EC" w:rsidRPr="00E53E6F">
        <w:rPr>
          <w:sz w:val="28"/>
          <w:szCs w:val="28"/>
        </w:rPr>
        <w:t>ради. Кількісний склад Наглядової ради не може перевищувати 10 осіб.</w:t>
      </w:r>
      <w:r w:rsidR="00A1117F" w:rsidRPr="00E53E6F">
        <w:rPr>
          <w:sz w:val="28"/>
          <w:szCs w:val="28"/>
        </w:rPr>
        <w:t xml:space="preserve"> </w:t>
      </w:r>
    </w:p>
    <w:p w14:paraId="1EEB30AD" w14:textId="62B16A75" w:rsidR="00D268EC" w:rsidRPr="00E53E6F" w:rsidRDefault="007A61FD" w:rsidP="00CE725B">
      <w:pPr>
        <w:tabs>
          <w:tab w:val="left" w:pos="0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E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9.</w:t>
      </w:r>
      <w:r w:rsidR="00D268EC" w:rsidRPr="00E53E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D268EC" w:rsidRPr="00E53E6F">
        <w:rPr>
          <w:rFonts w:ascii="Times New Roman" w:hAnsi="Times New Roman" w:cs="Times New Roman"/>
          <w:sz w:val="28"/>
          <w:szCs w:val="28"/>
        </w:rPr>
        <w:t xml:space="preserve">До </w:t>
      </w:r>
      <w:r w:rsidR="00196985" w:rsidRPr="00E53E6F">
        <w:rPr>
          <w:rFonts w:ascii="Times New Roman" w:hAnsi="Times New Roman" w:cs="Times New Roman"/>
          <w:sz w:val="28"/>
          <w:szCs w:val="28"/>
        </w:rPr>
        <w:t xml:space="preserve">складу Наглядової ради </w:t>
      </w:r>
      <w:r w:rsidR="00D268EC" w:rsidRPr="00E53E6F">
        <w:rPr>
          <w:rFonts w:ascii="Times New Roman" w:hAnsi="Times New Roman" w:cs="Times New Roman"/>
          <w:sz w:val="28"/>
          <w:szCs w:val="28"/>
        </w:rPr>
        <w:t xml:space="preserve">можуть </w:t>
      </w:r>
      <w:r w:rsidR="00196985" w:rsidRPr="00E53E6F">
        <w:rPr>
          <w:rFonts w:ascii="Times New Roman" w:hAnsi="Times New Roman" w:cs="Times New Roman"/>
          <w:sz w:val="28"/>
          <w:szCs w:val="28"/>
        </w:rPr>
        <w:t>входити</w:t>
      </w:r>
      <w:r w:rsidR="00D268EC" w:rsidRPr="00E53E6F">
        <w:rPr>
          <w:rFonts w:ascii="Times New Roman" w:hAnsi="Times New Roman" w:cs="Times New Roman"/>
          <w:sz w:val="28"/>
          <w:szCs w:val="28"/>
        </w:rPr>
        <w:t xml:space="preserve"> </w:t>
      </w:r>
      <w:r w:rsidR="00CE1F4D" w:rsidRPr="00E53E6F">
        <w:rPr>
          <w:rFonts w:ascii="Times New Roman" w:hAnsi="Times New Roman" w:cs="Times New Roman"/>
          <w:sz w:val="28"/>
          <w:szCs w:val="28"/>
        </w:rPr>
        <w:t xml:space="preserve">представники органів державної влади і місцевого самоврядування, громадські діячі, </w:t>
      </w:r>
      <w:r w:rsidR="00D268EC" w:rsidRPr="00E53E6F">
        <w:rPr>
          <w:rFonts w:ascii="Times New Roman" w:hAnsi="Times New Roman" w:cs="Times New Roman"/>
          <w:sz w:val="28"/>
          <w:szCs w:val="28"/>
        </w:rPr>
        <w:t xml:space="preserve">діячі </w:t>
      </w:r>
      <w:r w:rsidR="00196985" w:rsidRPr="00E53E6F">
        <w:rPr>
          <w:rFonts w:ascii="Times New Roman" w:hAnsi="Times New Roman" w:cs="Times New Roman"/>
          <w:sz w:val="28"/>
          <w:szCs w:val="28"/>
        </w:rPr>
        <w:t xml:space="preserve">у сферах </w:t>
      </w:r>
      <w:r w:rsidR="00D268EC" w:rsidRPr="00E53E6F">
        <w:rPr>
          <w:rFonts w:ascii="Times New Roman" w:hAnsi="Times New Roman" w:cs="Times New Roman"/>
          <w:sz w:val="28"/>
          <w:szCs w:val="28"/>
        </w:rPr>
        <w:t xml:space="preserve">освіти, медицини, науки, </w:t>
      </w:r>
      <w:r w:rsidR="00D6337C" w:rsidRPr="00E53E6F">
        <w:rPr>
          <w:rFonts w:ascii="Times New Roman" w:hAnsi="Times New Roman" w:cs="Times New Roman"/>
          <w:sz w:val="28"/>
          <w:szCs w:val="28"/>
        </w:rPr>
        <w:t>практичної медицини</w:t>
      </w:r>
      <w:r w:rsidR="007C5F77" w:rsidRPr="00E53E6F">
        <w:rPr>
          <w:rFonts w:ascii="Times New Roman" w:hAnsi="Times New Roman" w:cs="Times New Roman"/>
          <w:sz w:val="28"/>
          <w:szCs w:val="28"/>
        </w:rPr>
        <w:t>,</w:t>
      </w:r>
      <w:r w:rsidR="00D6337C" w:rsidRPr="00E53E6F">
        <w:rPr>
          <w:rFonts w:ascii="Times New Roman" w:hAnsi="Times New Roman" w:cs="Times New Roman"/>
          <w:sz w:val="28"/>
          <w:szCs w:val="28"/>
        </w:rPr>
        <w:t xml:space="preserve"> фармації</w:t>
      </w:r>
      <w:r w:rsidR="00D54860" w:rsidRPr="00E53E6F">
        <w:rPr>
          <w:rFonts w:ascii="Times New Roman" w:hAnsi="Times New Roman" w:cs="Times New Roman"/>
          <w:sz w:val="28"/>
          <w:szCs w:val="28"/>
        </w:rPr>
        <w:t xml:space="preserve"> </w:t>
      </w:r>
      <w:r w:rsidR="00D268EC" w:rsidRPr="00E53E6F">
        <w:rPr>
          <w:rFonts w:ascii="Times New Roman" w:hAnsi="Times New Roman" w:cs="Times New Roman"/>
          <w:sz w:val="28"/>
          <w:szCs w:val="28"/>
        </w:rPr>
        <w:t xml:space="preserve">та представники інших сфер діяльності, які мають: </w:t>
      </w:r>
    </w:p>
    <w:p w14:paraId="3FB716EB" w14:textId="7F41BB8A" w:rsidR="00D268EC" w:rsidRPr="00E53E6F" w:rsidRDefault="007E0695" w:rsidP="007E0695">
      <w:pPr>
        <w:pStyle w:val="aa"/>
        <w:tabs>
          <w:tab w:val="left" w:pos="0"/>
          <w:tab w:val="left" w:pos="540"/>
        </w:tabs>
        <w:rPr>
          <w:sz w:val="28"/>
          <w:szCs w:val="28"/>
          <w:shd w:val="clear" w:color="auto" w:fill="FFFFFF"/>
        </w:rPr>
      </w:pPr>
      <w:r w:rsidRPr="00E53E6F">
        <w:rPr>
          <w:sz w:val="28"/>
          <w:szCs w:val="28"/>
          <w:shd w:val="clear" w:color="auto" w:fill="FFFFFF"/>
        </w:rPr>
        <w:tab/>
      </w:r>
      <w:r w:rsidR="00D268EC" w:rsidRPr="00E53E6F">
        <w:rPr>
          <w:sz w:val="28"/>
          <w:szCs w:val="28"/>
          <w:shd w:val="clear" w:color="auto" w:fill="FFFFFF"/>
        </w:rPr>
        <w:t>високі професійні досягнення та майстерність;</w:t>
      </w:r>
    </w:p>
    <w:p w14:paraId="6DF70671" w14:textId="77777777" w:rsidR="00D268EC" w:rsidRPr="00E53E6F" w:rsidRDefault="00D268EC" w:rsidP="007E0695">
      <w:pPr>
        <w:pStyle w:val="aa"/>
        <w:tabs>
          <w:tab w:val="left" w:pos="0"/>
          <w:tab w:val="left" w:pos="540"/>
        </w:tabs>
        <w:ind w:left="567"/>
        <w:rPr>
          <w:sz w:val="28"/>
          <w:szCs w:val="28"/>
          <w:shd w:val="clear" w:color="auto" w:fill="FFFFFF"/>
        </w:rPr>
      </w:pPr>
      <w:r w:rsidRPr="00E53E6F">
        <w:rPr>
          <w:sz w:val="28"/>
          <w:szCs w:val="28"/>
          <w:shd w:val="clear" w:color="auto" w:fill="FFFFFF"/>
        </w:rPr>
        <w:t xml:space="preserve">високі моральні, патріотичні якості; </w:t>
      </w:r>
    </w:p>
    <w:p w14:paraId="38BF0B6C" w14:textId="17C4A308" w:rsidR="00D268EC" w:rsidRPr="00E53E6F" w:rsidRDefault="007E0695" w:rsidP="007E0695">
      <w:pPr>
        <w:pStyle w:val="aa"/>
        <w:tabs>
          <w:tab w:val="left" w:pos="0"/>
          <w:tab w:val="left" w:pos="540"/>
        </w:tabs>
        <w:rPr>
          <w:sz w:val="28"/>
          <w:szCs w:val="28"/>
          <w:shd w:val="clear" w:color="auto" w:fill="FFFFFF"/>
        </w:rPr>
      </w:pPr>
      <w:r w:rsidRPr="00E53E6F">
        <w:rPr>
          <w:sz w:val="28"/>
          <w:szCs w:val="28"/>
          <w:shd w:val="clear" w:color="auto" w:fill="FFFFFF"/>
        </w:rPr>
        <w:tab/>
      </w:r>
      <w:r w:rsidR="00D268EC" w:rsidRPr="00E53E6F">
        <w:rPr>
          <w:sz w:val="28"/>
          <w:szCs w:val="28"/>
          <w:shd w:val="clear" w:color="auto" w:fill="FFFFFF"/>
        </w:rPr>
        <w:t>високу довіру в своїх освітніх, наукових, професійних, мистецьких колективах, громадських організаціях тощо.</w:t>
      </w:r>
    </w:p>
    <w:p w14:paraId="4F908AA9" w14:textId="3F15CB17" w:rsidR="00A1117F" w:rsidRPr="00E53E6F" w:rsidRDefault="00A1117F" w:rsidP="00CE725B">
      <w:pPr>
        <w:pStyle w:val="aa"/>
        <w:tabs>
          <w:tab w:val="left" w:pos="0"/>
          <w:tab w:val="left" w:pos="540"/>
        </w:tabs>
        <w:ind w:firstLine="567"/>
        <w:rPr>
          <w:sz w:val="28"/>
          <w:szCs w:val="28"/>
          <w:shd w:val="clear" w:color="auto" w:fill="FFFFFF"/>
        </w:rPr>
      </w:pPr>
      <w:r w:rsidRPr="00E53E6F">
        <w:rPr>
          <w:sz w:val="28"/>
          <w:szCs w:val="28"/>
          <w:shd w:val="clear" w:color="auto" w:fill="FFFFFF"/>
        </w:rPr>
        <w:t xml:space="preserve">До складу </w:t>
      </w:r>
      <w:r w:rsidR="0052328E" w:rsidRPr="00E53E6F">
        <w:rPr>
          <w:sz w:val="28"/>
          <w:szCs w:val="28"/>
          <w:shd w:val="clear" w:color="auto" w:fill="FFFFFF"/>
        </w:rPr>
        <w:t xml:space="preserve">Наглядової ради </w:t>
      </w:r>
      <w:r w:rsidRPr="00E53E6F">
        <w:rPr>
          <w:sz w:val="28"/>
          <w:szCs w:val="28"/>
          <w:shd w:val="clear" w:color="auto" w:fill="FFFFFF"/>
        </w:rPr>
        <w:t xml:space="preserve">не можуть входити здобувачі освіти </w:t>
      </w:r>
      <w:r w:rsidR="00924274" w:rsidRPr="00E53E6F">
        <w:rPr>
          <w:sz w:val="28"/>
          <w:szCs w:val="28"/>
          <w:shd w:val="clear" w:color="auto" w:fill="FFFFFF"/>
        </w:rPr>
        <w:t xml:space="preserve">та працівники </w:t>
      </w:r>
      <w:r w:rsidRPr="00E53E6F">
        <w:rPr>
          <w:sz w:val="28"/>
          <w:szCs w:val="28"/>
          <w:shd w:val="clear" w:color="auto" w:fill="FFFFFF"/>
        </w:rPr>
        <w:t>Інституту.</w:t>
      </w:r>
    </w:p>
    <w:p w14:paraId="33ED7ECD" w14:textId="5B00C587" w:rsidR="00131B54" w:rsidRPr="00E53E6F" w:rsidRDefault="007A61FD" w:rsidP="00CE725B">
      <w:pPr>
        <w:pStyle w:val="aa"/>
        <w:tabs>
          <w:tab w:val="left" w:pos="0"/>
          <w:tab w:val="left" w:pos="540"/>
        </w:tabs>
        <w:ind w:firstLine="567"/>
        <w:rPr>
          <w:sz w:val="28"/>
          <w:szCs w:val="28"/>
        </w:rPr>
      </w:pPr>
      <w:r w:rsidRPr="00E53E6F">
        <w:rPr>
          <w:sz w:val="28"/>
          <w:szCs w:val="28"/>
          <w:shd w:val="clear" w:color="auto" w:fill="FFFFFF"/>
        </w:rPr>
        <w:t>10.</w:t>
      </w:r>
      <w:r w:rsidR="00D268EC" w:rsidRPr="00E53E6F">
        <w:rPr>
          <w:sz w:val="28"/>
          <w:szCs w:val="28"/>
          <w:shd w:val="clear" w:color="auto" w:fill="FFFFFF"/>
        </w:rPr>
        <w:t xml:space="preserve"> </w:t>
      </w:r>
      <w:r w:rsidR="00C9296A" w:rsidRPr="00E53E6F">
        <w:rPr>
          <w:sz w:val="28"/>
          <w:szCs w:val="28"/>
          <w:shd w:val="clear" w:color="auto" w:fill="FFFFFF"/>
        </w:rPr>
        <w:t xml:space="preserve">Персональний та кількісний склад, внесення змін до складу Наглядової ради здійснюються Волинською обласною радою. </w:t>
      </w:r>
      <w:r w:rsidR="008833E4" w:rsidRPr="00E53E6F">
        <w:rPr>
          <w:sz w:val="28"/>
          <w:szCs w:val="28"/>
        </w:rPr>
        <w:t xml:space="preserve">Одна </w:t>
      </w:r>
      <w:r w:rsidR="00C9296A" w:rsidRPr="00E53E6F">
        <w:rPr>
          <w:sz w:val="28"/>
          <w:szCs w:val="28"/>
        </w:rPr>
        <w:t xml:space="preserve">і та ж сама </w:t>
      </w:r>
      <w:r w:rsidR="008833E4" w:rsidRPr="00E53E6F">
        <w:rPr>
          <w:sz w:val="28"/>
          <w:szCs w:val="28"/>
        </w:rPr>
        <w:t xml:space="preserve">особа може бути членом кількох Наглядових рад різних комунальних підприємств та установ. </w:t>
      </w:r>
    </w:p>
    <w:p w14:paraId="0F86EFCE" w14:textId="0F73B3BE" w:rsidR="00D268EC" w:rsidRPr="00E53E6F" w:rsidRDefault="007A61FD" w:rsidP="00CE725B">
      <w:pPr>
        <w:pStyle w:val="aa"/>
        <w:tabs>
          <w:tab w:val="left" w:pos="0"/>
          <w:tab w:val="left" w:pos="540"/>
        </w:tabs>
        <w:ind w:firstLine="567"/>
        <w:rPr>
          <w:sz w:val="28"/>
          <w:szCs w:val="28"/>
        </w:rPr>
      </w:pPr>
      <w:r w:rsidRPr="00E53E6F">
        <w:rPr>
          <w:rStyle w:val="rvts0"/>
          <w:sz w:val="28"/>
          <w:szCs w:val="28"/>
        </w:rPr>
        <w:lastRenderedPageBreak/>
        <w:t xml:space="preserve">11. </w:t>
      </w:r>
      <w:r w:rsidR="00D268EC" w:rsidRPr="00E53E6F">
        <w:rPr>
          <w:sz w:val="28"/>
          <w:szCs w:val="28"/>
        </w:rPr>
        <w:t xml:space="preserve">Після отримання письмової згоди кандидатів у члени Наглядової ради ректор формує проєкт персонального складу Наглядової ради та подає його на затвердження </w:t>
      </w:r>
      <w:r w:rsidR="00B57151" w:rsidRPr="00E53E6F">
        <w:rPr>
          <w:sz w:val="28"/>
          <w:szCs w:val="28"/>
        </w:rPr>
        <w:t>Волинській обласній раді (далі</w:t>
      </w:r>
      <w:r w:rsidR="006A07A3" w:rsidRPr="00E53E6F">
        <w:rPr>
          <w:sz w:val="28"/>
          <w:szCs w:val="28"/>
        </w:rPr>
        <w:t xml:space="preserve"> -</w:t>
      </w:r>
      <w:r w:rsidR="00B57151" w:rsidRPr="00E53E6F">
        <w:rPr>
          <w:sz w:val="28"/>
          <w:szCs w:val="28"/>
        </w:rPr>
        <w:t xml:space="preserve"> О</w:t>
      </w:r>
      <w:r w:rsidR="00D268EC" w:rsidRPr="00E53E6F">
        <w:rPr>
          <w:sz w:val="28"/>
          <w:szCs w:val="28"/>
        </w:rPr>
        <w:t>рган управління майном</w:t>
      </w:r>
      <w:r w:rsidR="00B57151" w:rsidRPr="00E53E6F">
        <w:rPr>
          <w:sz w:val="28"/>
          <w:szCs w:val="28"/>
        </w:rPr>
        <w:t>)</w:t>
      </w:r>
      <w:r w:rsidR="00D268EC" w:rsidRPr="00E53E6F">
        <w:rPr>
          <w:sz w:val="28"/>
          <w:szCs w:val="28"/>
        </w:rPr>
        <w:t>.</w:t>
      </w:r>
    </w:p>
    <w:p w14:paraId="46AA6F80" w14:textId="09718EF3" w:rsidR="00D268EC" w:rsidRPr="00E53E6F" w:rsidRDefault="007A61FD" w:rsidP="00CE725B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E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12. </w:t>
      </w:r>
      <w:r w:rsidR="00D268EC" w:rsidRPr="00E53E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 першому</w:t>
      </w:r>
      <w:r w:rsidR="0053090E" w:rsidRPr="00E53E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організаційному</w:t>
      </w:r>
      <w:r w:rsidR="00D268EC" w:rsidRPr="00E53E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засіданні </w:t>
      </w:r>
      <w:r w:rsidR="00D268EC" w:rsidRPr="00E53E6F">
        <w:rPr>
          <w:rFonts w:ascii="Times New Roman" w:hAnsi="Times New Roman" w:cs="Times New Roman"/>
          <w:sz w:val="28"/>
          <w:szCs w:val="28"/>
        </w:rPr>
        <w:t>Наглядової ради обираються голова Наглядової ради, його заступник та секретар</w:t>
      </w:r>
      <w:r w:rsidR="0053090E" w:rsidRPr="00E53E6F">
        <w:rPr>
          <w:rFonts w:ascii="Times New Roman" w:hAnsi="Times New Roman" w:cs="Times New Roman"/>
          <w:sz w:val="28"/>
          <w:szCs w:val="28"/>
        </w:rPr>
        <w:t xml:space="preserve">, яке скликається і </w:t>
      </w:r>
      <w:r w:rsidR="00AE2544" w:rsidRPr="00E53E6F">
        <w:rPr>
          <w:rFonts w:ascii="Times New Roman" w:hAnsi="Times New Roman" w:cs="Times New Roman"/>
          <w:sz w:val="28"/>
          <w:szCs w:val="28"/>
        </w:rPr>
        <w:t>організовується керівником Інституту</w:t>
      </w:r>
      <w:r w:rsidR="0053090E" w:rsidRPr="00E53E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564E73" w14:textId="2163D592" w:rsidR="00D268EC" w:rsidRPr="00E53E6F" w:rsidRDefault="007A61FD" w:rsidP="00FD3FA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53E6F">
        <w:rPr>
          <w:sz w:val="28"/>
          <w:szCs w:val="28"/>
          <w:lang w:val="uk-UA"/>
        </w:rPr>
        <w:t>1</w:t>
      </w:r>
      <w:r w:rsidR="0009708B" w:rsidRPr="00E53E6F">
        <w:rPr>
          <w:sz w:val="28"/>
          <w:szCs w:val="28"/>
          <w:lang w:val="uk-UA"/>
        </w:rPr>
        <w:t>3</w:t>
      </w:r>
      <w:r w:rsidRPr="00E53E6F">
        <w:rPr>
          <w:sz w:val="28"/>
          <w:szCs w:val="28"/>
          <w:lang w:val="uk-UA"/>
        </w:rPr>
        <w:t xml:space="preserve">. </w:t>
      </w:r>
      <w:r w:rsidR="00131B54" w:rsidRPr="00E53E6F">
        <w:rPr>
          <w:sz w:val="28"/>
          <w:szCs w:val="28"/>
          <w:lang w:val="uk-UA"/>
        </w:rPr>
        <w:t>Строк повноважень Наглядової ради</w:t>
      </w:r>
      <w:r w:rsidR="007A6E3D" w:rsidRPr="00E53E6F">
        <w:rPr>
          <w:sz w:val="28"/>
          <w:szCs w:val="28"/>
          <w:lang w:val="uk-UA"/>
        </w:rPr>
        <w:t xml:space="preserve"> </w:t>
      </w:r>
      <w:r w:rsidR="00131B54" w:rsidRPr="00E53E6F">
        <w:rPr>
          <w:sz w:val="28"/>
          <w:szCs w:val="28"/>
          <w:lang w:val="uk-UA"/>
        </w:rPr>
        <w:t xml:space="preserve">становить п’ять років. </w:t>
      </w:r>
    </w:p>
    <w:p w14:paraId="4DE9E459" w14:textId="77777777" w:rsidR="007F2B33" w:rsidRPr="00E53E6F" w:rsidRDefault="007F2B33" w:rsidP="00CE725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0"/>
          <w:szCs w:val="20"/>
          <w:lang w:val="uk-UA"/>
        </w:rPr>
      </w:pPr>
    </w:p>
    <w:p w14:paraId="4DE9E45A" w14:textId="43E1FA3E" w:rsidR="0056335B" w:rsidRPr="00E53E6F" w:rsidRDefault="0056335B" w:rsidP="00CE725B">
      <w:pPr>
        <w:pStyle w:val="rvps2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  <w:r w:rsidRPr="00E53E6F">
        <w:rPr>
          <w:b/>
          <w:sz w:val="28"/>
          <w:szCs w:val="28"/>
          <w:lang w:val="uk-UA"/>
        </w:rPr>
        <w:t xml:space="preserve"> КОМПЕТЕНЦ</w:t>
      </w:r>
      <w:r w:rsidR="006F4970" w:rsidRPr="00E53E6F">
        <w:rPr>
          <w:b/>
          <w:sz w:val="28"/>
          <w:szCs w:val="28"/>
          <w:lang w:val="uk-UA"/>
        </w:rPr>
        <w:t>І</w:t>
      </w:r>
      <w:r w:rsidRPr="00E53E6F">
        <w:rPr>
          <w:b/>
          <w:sz w:val="28"/>
          <w:szCs w:val="28"/>
          <w:lang w:val="uk-UA"/>
        </w:rPr>
        <w:t xml:space="preserve">Я НАГЛЯДОВОЇ </w:t>
      </w:r>
      <w:r w:rsidR="00E753C5" w:rsidRPr="00E53E6F">
        <w:rPr>
          <w:b/>
          <w:sz w:val="28"/>
          <w:szCs w:val="28"/>
          <w:lang w:val="uk-UA"/>
        </w:rPr>
        <w:t>РАДИ</w:t>
      </w:r>
    </w:p>
    <w:p w14:paraId="4DE9E45B" w14:textId="77777777" w:rsidR="007F2B33" w:rsidRPr="00E53E6F" w:rsidRDefault="007F2B33" w:rsidP="00CE725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  <w:lang w:val="uk-UA"/>
        </w:rPr>
      </w:pPr>
    </w:p>
    <w:p w14:paraId="4DE9E45C" w14:textId="75B2BA9C" w:rsidR="0056335B" w:rsidRPr="00E53E6F" w:rsidRDefault="007A61FD" w:rsidP="00CE725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53E6F">
        <w:rPr>
          <w:sz w:val="28"/>
          <w:szCs w:val="28"/>
          <w:lang w:val="uk-UA"/>
        </w:rPr>
        <w:t>14.</w:t>
      </w:r>
      <w:r w:rsidR="0056335B" w:rsidRPr="00E53E6F">
        <w:rPr>
          <w:sz w:val="28"/>
          <w:szCs w:val="28"/>
          <w:lang w:val="uk-UA"/>
        </w:rPr>
        <w:t xml:space="preserve"> До компетенції Наглядової ради належить:</w:t>
      </w:r>
    </w:p>
    <w:p w14:paraId="4DE9E45D" w14:textId="5B1AD6B6" w:rsidR="0056335B" w:rsidRPr="00E53E6F" w:rsidRDefault="0056335B" w:rsidP="00CE725B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53E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популяризація досягнень Інституту в науковій та освітній діяльності;</w:t>
      </w:r>
    </w:p>
    <w:p w14:paraId="4DE9E45E" w14:textId="4E0C750D" w:rsidR="0056335B" w:rsidRPr="00E53E6F" w:rsidRDefault="0056335B" w:rsidP="00CE725B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53E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надання допомоги керівництву Інституту в реалізації </w:t>
      </w:r>
      <w:r w:rsidR="00856D9C" w:rsidRPr="00E53E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завдань</w:t>
      </w:r>
      <w:r w:rsidRPr="00E53E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у галузі вищої освіти і науки;</w:t>
      </w:r>
    </w:p>
    <w:p w14:paraId="4DE9E45F" w14:textId="5948EF68" w:rsidR="0056335B" w:rsidRPr="00E53E6F" w:rsidRDefault="0056335B" w:rsidP="00CE725B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53E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здійснення нагляду за управлінням майном Інституту</w:t>
      </w:r>
      <w:r w:rsidR="00A92879" w:rsidRPr="00E53E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6A07A3" w:rsidRPr="00E53E6F">
        <w:rPr>
          <w:sz w:val="28"/>
          <w:szCs w:val="28"/>
          <w:shd w:val="clear" w:color="auto" w:fill="FFFFFF"/>
        </w:rPr>
        <w:t>доде</w:t>
      </w:r>
      <w:r w:rsidR="00A92879" w:rsidRPr="00E53E6F">
        <w:rPr>
          <w:sz w:val="28"/>
          <w:szCs w:val="28"/>
          <w:shd w:val="clear" w:color="auto" w:fill="FFFFFF"/>
        </w:rPr>
        <w:t>ржанням мети його створення</w:t>
      </w:r>
      <w:r w:rsidRPr="00E53E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14:paraId="4AC66726" w14:textId="7CC1C41A" w:rsidR="008474C9" w:rsidRPr="00E53E6F" w:rsidRDefault="008474C9" w:rsidP="008474C9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53E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отримання інформації щодо управління майном та здійснення статутної діяльності Інституту в порядку, встановленому законодавством та Статутом;</w:t>
      </w:r>
    </w:p>
    <w:p w14:paraId="4DE9E460" w14:textId="589EDEED" w:rsidR="0056335B" w:rsidRPr="00E53E6F" w:rsidRDefault="0056335B" w:rsidP="00CE725B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53E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залучення фінансових ресурсів для забезпечення діяльності Інституту та здійснення контролю за їхнім використанням;</w:t>
      </w:r>
    </w:p>
    <w:p w14:paraId="4DE9E461" w14:textId="3FDB649F" w:rsidR="0056335B" w:rsidRPr="00E53E6F" w:rsidRDefault="0056335B" w:rsidP="00CE725B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53E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забезпечення ефективної взаємодії Інституту </w:t>
      </w:r>
      <w:r w:rsidR="00C52BF7" w:rsidRPr="00E53E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державними органами, </w:t>
      </w:r>
      <w:r w:rsidRPr="00E53E6F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органами місцевого самоврядування, медичною, освітньою та науковою громадськістю, суспіл</w:t>
      </w:r>
      <w:r w:rsidR="00C52BF7" w:rsidRPr="00E53E6F">
        <w:rPr>
          <w:rFonts w:ascii="Times New Roman" w:hAnsi="Times New Roman" w:cs="Times New Roman"/>
          <w:sz w:val="28"/>
          <w:szCs w:val="28"/>
          <w:shd w:val="clear" w:color="auto" w:fill="FFFFFF"/>
        </w:rPr>
        <w:t>ьно-політичними організаціями,</w:t>
      </w:r>
      <w:r w:rsidRPr="00E53E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суб’єктами господарської ді</w:t>
      </w:r>
      <w:r w:rsidR="00C52BF7" w:rsidRPr="00E53E6F">
        <w:rPr>
          <w:rFonts w:ascii="Times New Roman" w:hAnsi="Times New Roman" w:cs="Times New Roman"/>
          <w:sz w:val="28"/>
          <w:szCs w:val="28"/>
          <w:shd w:val="clear" w:color="auto" w:fill="FFFFFF"/>
        </w:rPr>
        <w:t>яльності в інтересах розвитку і</w:t>
      </w:r>
      <w:r w:rsidRPr="00E53E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підвищення якості освітньої та наукової діяльності, а також конкурентоспроможності Інституту</w:t>
      </w:r>
      <w:r w:rsidRPr="00E53E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14:paraId="4DE9E462" w14:textId="6AC6FD4D" w:rsidR="0056335B" w:rsidRPr="00E53E6F" w:rsidRDefault="0056335B" w:rsidP="00CE725B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53E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право участі у формуванні навчальної, наукової та фінансової стратегії діяльності Інституту;</w:t>
      </w:r>
    </w:p>
    <w:p w14:paraId="4DE9E463" w14:textId="3F0933C0" w:rsidR="0056335B" w:rsidRPr="00E53E6F" w:rsidRDefault="0056335B" w:rsidP="00CE725B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53E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аналіз діяльності органів управління Інституту щодо організації та забезпечення умов для професійного розвитку наукових, науково-педагогічних</w:t>
      </w:r>
      <w:r w:rsidR="007F2B33" w:rsidRPr="00E53E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педагогічних</w:t>
      </w:r>
      <w:r w:rsidRPr="00E53E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працівників;</w:t>
      </w:r>
    </w:p>
    <w:p w14:paraId="4DE9E464" w14:textId="0A343880" w:rsidR="0056335B" w:rsidRPr="00E53E6F" w:rsidRDefault="0056335B" w:rsidP="00CE725B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53E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сприяння у створенні сучасної матеріально-технічної бази і розвитку соціальної інфраструктури Інституту;</w:t>
      </w:r>
    </w:p>
    <w:p w14:paraId="4DE9E465" w14:textId="26403B64" w:rsidR="0056335B" w:rsidRPr="00E53E6F" w:rsidRDefault="0056335B" w:rsidP="00CE725B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53E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внесення на розгляд Вченої ради Інституту пропозицій щодо внесення змін до Статуту;</w:t>
      </w:r>
    </w:p>
    <w:p w14:paraId="4DE9E467" w14:textId="38955D9F" w:rsidR="0056335B" w:rsidRPr="00E53E6F" w:rsidRDefault="0056335B" w:rsidP="00CE725B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53E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внесення Органу управління майном подання про заохочення </w:t>
      </w:r>
      <w:r w:rsidR="009323C1" w:rsidRPr="00E53E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</w:t>
      </w:r>
      <w:r w:rsidRPr="00E53E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ектора;</w:t>
      </w:r>
    </w:p>
    <w:p w14:paraId="4DE9E468" w14:textId="58EAB8E7" w:rsidR="0056335B" w:rsidRPr="00E53E6F" w:rsidRDefault="0056335B" w:rsidP="00CE725B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53E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внесення на розгляд Загальних зборів</w:t>
      </w:r>
      <w:r w:rsidR="00FA2FAA" w:rsidRPr="00E53E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трудового колективу</w:t>
      </w:r>
      <w:r w:rsidRPr="00E53E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та/або Органу управління майном подання про відкликання </w:t>
      </w:r>
      <w:r w:rsidR="009323C1" w:rsidRPr="00E53E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</w:t>
      </w:r>
      <w:r w:rsidRPr="00E53E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ектора з підстав, передбачених законодавством</w:t>
      </w:r>
      <w:r w:rsidR="00FA65F3" w:rsidRPr="00E53E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та/або </w:t>
      </w:r>
      <w:r w:rsidRPr="00E53E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Статутом, контрактом;</w:t>
      </w:r>
    </w:p>
    <w:p w14:paraId="4DE9E469" w14:textId="0E0FC7D1" w:rsidR="0056335B" w:rsidRPr="00E53E6F" w:rsidRDefault="0056335B" w:rsidP="00CE725B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53E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інші дії щодо сприяння діяльності Інституту.</w:t>
      </w:r>
    </w:p>
    <w:p w14:paraId="4DE9E46A" w14:textId="66A9F2CE" w:rsidR="0056335B" w:rsidRPr="00E53E6F" w:rsidRDefault="007A61FD" w:rsidP="00CE725B">
      <w:pPr>
        <w:pStyle w:val="a9"/>
        <w:tabs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E6F"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="0056335B" w:rsidRPr="00E53E6F">
        <w:rPr>
          <w:rFonts w:ascii="Times New Roman" w:hAnsi="Times New Roman" w:cs="Times New Roman"/>
          <w:sz w:val="28"/>
          <w:szCs w:val="28"/>
          <w:lang w:val="uk-UA"/>
        </w:rPr>
        <w:t> Наглядова рада має право:</w:t>
      </w:r>
    </w:p>
    <w:p w14:paraId="4DE9E46B" w14:textId="0E715414" w:rsidR="0056335B" w:rsidRPr="00E53E6F" w:rsidRDefault="0053090E" w:rsidP="0053090E">
      <w:pPr>
        <w:pStyle w:val="aa"/>
        <w:tabs>
          <w:tab w:val="left" w:pos="0"/>
          <w:tab w:val="left" w:pos="540"/>
          <w:tab w:val="left" w:pos="993"/>
        </w:tabs>
        <w:rPr>
          <w:sz w:val="28"/>
          <w:szCs w:val="28"/>
          <w:shd w:val="clear" w:color="auto" w:fill="FFFFFF"/>
        </w:rPr>
      </w:pPr>
      <w:r w:rsidRPr="00E53E6F">
        <w:rPr>
          <w:sz w:val="28"/>
          <w:szCs w:val="28"/>
          <w:shd w:val="clear" w:color="auto" w:fill="FFFFFF"/>
        </w:rPr>
        <w:tab/>
      </w:r>
      <w:r w:rsidR="0056335B" w:rsidRPr="00E53E6F">
        <w:rPr>
          <w:sz w:val="28"/>
          <w:szCs w:val="28"/>
          <w:shd w:val="clear" w:color="auto" w:fill="FFFFFF"/>
        </w:rPr>
        <w:t>одержувати в установленому порядку від керівництва Інституту та керівників його структурних підрозділів інформацію та матеріали, необхідні для виконання покладених на неї завдань;</w:t>
      </w:r>
    </w:p>
    <w:p w14:paraId="4DE9E46C" w14:textId="2CB32AC1" w:rsidR="0056335B" w:rsidRPr="00E53E6F" w:rsidRDefault="0053090E" w:rsidP="0053090E">
      <w:pPr>
        <w:pStyle w:val="aa"/>
        <w:tabs>
          <w:tab w:val="left" w:pos="0"/>
          <w:tab w:val="left" w:pos="540"/>
          <w:tab w:val="left" w:pos="993"/>
        </w:tabs>
        <w:rPr>
          <w:sz w:val="28"/>
          <w:szCs w:val="28"/>
          <w:shd w:val="clear" w:color="auto" w:fill="FFFFFF"/>
        </w:rPr>
      </w:pPr>
      <w:r w:rsidRPr="00E53E6F">
        <w:rPr>
          <w:sz w:val="28"/>
          <w:szCs w:val="28"/>
          <w:shd w:val="clear" w:color="auto" w:fill="FFFFFF"/>
        </w:rPr>
        <w:tab/>
      </w:r>
      <w:r w:rsidR="0056335B" w:rsidRPr="00E53E6F">
        <w:rPr>
          <w:sz w:val="28"/>
          <w:szCs w:val="28"/>
          <w:shd w:val="clear" w:color="auto" w:fill="FFFFFF"/>
        </w:rPr>
        <w:t xml:space="preserve">утворювати координаційні комісії, експертні та робочі групи з питань забезпечення та науково-організаційного супроводу виконання своїх </w:t>
      </w:r>
      <w:r w:rsidR="0056335B" w:rsidRPr="00E53E6F">
        <w:rPr>
          <w:sz w:val="28"/>
          <w:szCs w:val="28"/>
          <w:shd w:val="clear" w:color="auto" w:fill="FFFFFF"/>
        </w:rPr>
        <w:lastRenderedPageBreak/>
        <w:t>повноважень, залучати до роботи в таких комісіях (групах) вітчизняних та зарубіжних вчених, експертів та спеціалістів;</w:t>
      </w:r>
    </w:p>
    <w:p w14:paraId="4DE9E46D" w14:textId="707BFD63" w:rsidR="0056335B" w:rsidRPr="00E53E6F" w:rsidRDefault="0053090E" w:rsidP="0053090E">
      <w:pPr>
        <w:pStyle w:val="aa"/>
        <w:tabs>
          <w:tab w:val="left" w:pos="0"/>
          <w:tab w:val="left" w:pos="540"/>
          <w:tab w:val="left" w:pos="993"/>
        </w:tabs>
        <w:rPr>
          <w:sz w:val="28"/>
          <w:szCs w:val="28"/>
          <w:shd w:val="clear" w:color="auto" w:fill="FFFFFF"/>
        </w:rPr>
      </w:pPr>
      <w:r w:rsidRPr="00E53E6F">
        <w:rPr>
          <w:sz w:val="28"/>
          <w:szCs w:val="28"/>
          <w:shd w:val="clear" w:color="auto" w:fill="FFFFFF"/>
        </w:rPr>
        <w:tab/>
      </w:r>
      <w:r w:rsidR="0056335B" w:rsidRPr="00E53E6F">
        <w:rPr>
          <w:sz w:val="28"/>
          <w:szCs w:val="28"/>
          <w:shd w:val="clear" w:color="auto" w:fill="FFFFFF"/>
        </w:rPr>
        <w:t>отримувати від керівників структурних підрозділів та інших посадових осіб Інституту інформацію з питань його діяльності;</w:t>
      </w:r>
    </w:p>
    <w:p w14:paraId="4DE9E46E" w14:textId="5FB49F8C" w:rsidR="0056335B" w:rsidRPr="00E53E6F" w:rsidRDefault="0053090E" w:rsidP="0053090E">
      <w:pPr>
        <w:pStyle w:val="aa"/>
        <w:tabs>
          <w:tab w:val="left" w:pos="0"/>
          <w:tab w:val="left" w:pos="540"/>
          <w:tab w:val="left" w:pos="993"/>
        </w:tabs>
        <w:rPr>
          <w:sz w:val="28"/>
          <w:szCs w:val="28"/>
          <w:shd w:val="clear" w:color="auto" w:fill="FFFFFF"/>
        </w:rPr>
      </w:pPr>
      <w:r w:rsidRPr="00E53E6F">
        <w:rPr>
          <w:sz w:val="28"/>
          <w:szCs w:val="28"/>
          <w:shd w:val="clear" w:color="auto" w:fill="FFFFFF"/>
        </w:rPr>
        <w:tab/>
      </w:r>
      <w:r w:rsidR="0056335B" w:rsidRPr="00E53E6F">
        <w:rPr>
          <w:sz w:val="28"/>
          <w:szCs w:val="28"/>
          <w:shd w:val="clear" w:color="auto" w:fill="FFFFFF"/>
        </w:rPr>
        <w:t xml:space="preserve">організовувати вивчення досвіду підготовки фахівців в інших закладах вищої освіти, освітніх та наукових установах, організаціях, надавати рекомендації Вченій раді та керівництву Інституту щодо впровадження його в практичну діяльність підрозділів; </w:t>
      </w:r>
    </w:p>
    <w:p w14:paraId="4DE9E46F" w14:textId="2F599CF2" w:rsidR="0056335B" w:rsidRPr="00E53E6F" w:rsidRDefault="0053090E" w:rsidP="0053090E">
      <w:pPr>
        <w:pStyle w:val="aa"/>
        <w:tabs>
          <w:tab w:val="left" w:pos="0"/>
          <w:tab w:val="left" w:pos="540"/>
          <w:tab w:val="left" w:pos="993"/>
        </w:tabs>
        <w:rPr>
          <w:sz w:val="28"/>
          <w:szCs w:val="28"/>
          <w:shd w:val="clear" w:color="auto" w:fill="FFFFFF"/>
        </w:rPr>
      </w:pPr>
      <w:r w:rsidRPr="00E53E6F">
        <w:rPr>
          <w:sz w:val="28"/>
          <w:szCs w:val="28"/>
          <w:shd w:val="clear" w:color="auto" w:fill="FFFFFF"/>
        </w:rPr>
        <w:tab/>
      </w:r>
      <w:r w:rsidR="0056335B" w:rsidRPr="00E53E6F">
        <w:rPr>
          <w:sz w:val="28"/>
          <w:szCs w:val="28"/>
          <w:shd w:val="clear" w:color="auto" w:fill="FFFFFF"/>
        </w:rPr>
        <w:t>проводити в установленому порядку конференції, семінари, наради з питань, що належать до її компетенції;</w:t>
      </w:r>
    </w:p>
    <w:p w14:paraId="4DE9E470" w14:textId="1BE6B6A6" w:rsidR="0056335B" w:rsidRPr="00E53E6F" w:rsidRDefault="0053090E" w:rsidP="0053090E">
      <w:pPr>
        <w:pStyle w:val="aa"/>
        <w:tabs>
          <w:tab w:val="left" w:pos="0"/>
          <w:tab w:val="left" w:pos="540"/>
          <w:tab w:val="left" w:pos="993"/>
        </w:tabs>
        <w:rPr>
          <w:sz w:val="28"/>
          <w:szCs w:val="28"/>
          <w:shd w:val="clear" w:color="auto" w:fill="FFFFFF"/>
        </w:rPr>
      </w:pPr>
      <w:r w:rsidRPr="00E53E6F">
        <w:rPr>
          <w:sz w:val="28"/>
          <w:szCs w:val="28"/>
          <w:shd w:val="clear" w:color="auto" w:fill="FFFFFF"/>
        </w:rPr>
        <w:tab/>
      </w:r>
      <w:r w:rsidR="0056335B" w:rsidRPr="00E53E6F">
        <w:rPr>
          <w:sz w:val="28"/>
          <w:szCs w:val="28"/>
          <w:shd w:val="clear" w:color="auto" w:fill="FFFFFF"/>
        </w:rPr>
        <w:t>надавати рекомендації Вченій раді та керівництву Інституту щодо шляхів та методів удосконалення його статутної діяльності;</w:t>
      </w:r>
    </w:p>
    <w:p w14:paraId="4DE9E471" w14:textId="7CF9C3C3" w:rsidR="0056335B" w:rsidRPr="00E53E6F" w:rsidRDefault="0053090E" w:rsidP="0053090E">
      <w:pPr>
        <w:pStyle w:val="aa"/>
        <w:tabs>
          <w:tab w:val="left" w:pos="0"/>
          <w:tab w:val="left" w:pos="540"/>
          <w:tab w:val="left" w:pos="993"/>
        </w:tabs>
        <w:rPr>
          <w:sz w:val="28"/>
          <w:szCs w:val="28"/>
          <w:shd w:val="clear" w:color="auto" w:fill="FFFFFF"/>
        </w:rPr>
      </w:pPr>
      <w:r w:rsidRPr="00E53E6F">
        <w:rPr>
          <w:sz w:val="28"/>
          <w:szCs w:val="28"/>
          <w:shd w:val="clear" w:color="auto" w:fill="FFFFFF"/>
        </w:rPr>
        <w:tab/>
      </w:r>
      <w:r w:rsidR="0056335B" w:rsidRPr="00E53E6F">
        <w:rPr>
          <w:sz w:val="28"/>
          <w:szCs w:val="28"/>
          <w:shd w:val="clear" w:color="auto" w:fill="FFFFFF"/>
        </w:rPr>
        <w:t>інформувати Волинську обласну раду про стан діяльності та рівень ефективності управління Інститутом, вносити пропозиції щодо ліквідації виявлених порушень;</w:t>
      </w:r>
    </w:p>
    <w:p w14:paraId="4DE9E472" w14:textId="185D7039" w:rsidR="0056335B" w:rsidRPr="00E53E6F" w:rsidRDefault="0053090E" w:rsidP="0053090E">
      <w:pPr>
        <w:pStyle w:val="aa"/>
        <w:tabs>
          <w:tab w:val="left" w:pos="0"/>
          <w:tab w:val="left" w:pos="540"/>
          <w:tab w:val="left" w:pos="993"/>
        </w:tabs>
        <w:rPr>
          <w:sz w:val="28"/>
          <w:szCs w:val="28"/>
          <w:shd w:val="clear" w:color="auto" w:fill="FFFFFF"/>
        </w:rPr>
      </w:pPr>
      <w:r w:rsidRPr="00E53E6F">
        <w:rPr>
          <w:sz w:val="28"/>
          <w:szCs w:val="28"/>
          <w:shd w:val="clear" w:color="auto" w:fill="FFFFFF"/>
        </w:rPr>
        <w:tab/>
      </w:r>
      <w:r w:rsidR="0056335B" w:rsidRPr="00E53E6F">
        <w:rPr>
          <w:sz w:val="28"/>
          <w:szCs w:val="28"/>
          <w:shd w:val="clear" w:color="auto" w:fill="FFFFFF"/>
        </w:rPr>
        <w:t>вносити вищому колегіальному органу громадського самоврядування Інституту подання про відкликання керівника Інституту з підстав, передбачених законодавством</w:t>
      </w:r>
      <w:r w:rsidR="004A4741" w:rsidRPr="00E53E6F">
        <w:rPr>
          <w:sz w:val="28"/>
          <w:szCs w:val="28"/>
          <w:shd w:val="clear" w:color="auto" w:fill="FFFFFF"/>
        </w:rPr>
        <w:t xml:space="preserve"> та/або</w:t>
      </w:r>
      <w:r w:rsidR="0056335B" w:rsidRPr="00E53E6F">
        <w:rPr>
          <w:sz w:val="28"/>
          <w:szCs w:val="28"/>
          <w:shd w:val="clear" w:color="auto" w:fill="FFFFFF"/>
        </w:rPr>
        <w:t xml:space="preserve"> </w:t>
      </w:r>
      <w:r w:rsidR="004A4741" w:rsidRPr="00E53E6F">
        <w:rPr>
          <w:sz w:val="28"/>
          <w:szCs w:val="28"/>
          <w:shd w:val="clear" w:color="auto" w:fill="FFFFFF"/>
        </w:rPr>
        <w:t>С</w:t>
      </w:r>
      <w:r w:rsidR="0056335B" w:rsidRPr="00E53E6F">
        <w:rPr>
          <w:sz w:val="28"/>
          <w:szCs w:val="28"/>
          <w:shd w:val="clear" w:color="auto" w:fill="FFFFFF"/>
        </w:rPr>
        <w:t>татутом, контрактом;</w:t>
      </w:r>
    </w:p>
    <w:p w14:paraId="4DE9E473" w14:textId="061B7417" w:rsidR="0056335B" w:rsidRPr="00E53E6F" w:rsidRDefault="0053090E" w:rsidP="0053090E">
      <w:pPr>
        <w:pStyle w:val="aa"/>
        <w:tabs>
          <w:tab w:val="left" w:pos="0"/>
          <w:tab w:val="left" w:pos="540"/>
          <w:tab w:val="left" w:pos="993"/>
        </w:tabs>
        <w:rPr>
          <w:sz w:val="28"/>
          <w:szCs w:val="28"/>
          <w:shd w:val="clear" w:color="auto" w:fill="FFFFFF"/>
        </w:rPr>
      </w:pPr>
      <w:r w:rsidRPr="00E53E6F">
        <w:rPr>
          <w:sz w:val="28"/>
          <w:szCs w:val="28"/>
          <w:shd w:val="clear" w:color="auto" w:fill="FFFFFF"/>
        </w:rPr>
        <w:tab/>
      </w:r>
      <w:r w:rsidR="000A2822" w:rsidRPr="00E53E6F">
        <w:rPr>
          <w:sz w:val="28"/>
          <w:szCs w:val="28"/>
          <w:shd w:val="clear" w:color="auto" w:fill="FFFFFF"/>
        </w:rPr>
        <w:t xml:space="preserve">висвітлювати </w:t>
      </w:r>
      <w:r w:rsidR="00B57EFC" w:rsidRPr="00E53E6F">
        <w:rPr>
          <w:sz w:val="28"/>
          <w:szCs w:val="28"/>
          <w:shd w:val="clear" w:color="auto" w:fill="FFFFFF"/>
        </w:rPr>
        <w:t xml:space="preserve">про </w:t>
      </w:r>
      <w:r w:rsidR="000A2822" w:rsidRPr="00E53E6F">
        <w:rPr>
          <w:sz w:val="28"/>
          <w:szCs w:val="28"/>
          <w:shd w:val="clear" w:color="auto" w:fill="FFFFFF"/>
        </w:rPr>
        <w:t>свою</w:t>
      </w:r>
      <w:r w:rsidR="0056335B" w:rsidRPr="00E53E6F">
        <w:rPr>
          <w:sz w:val="28"/>
          <w:szCs w:val="28"/>
          <w:shd w:val="clear" w:color="auto" w:fill="FFFFFF"/>
        </w:rPr>
        <w:t xml:space="preserve"> </w:t>
      </w:r>
      <w:r w:rsidR="00B57EFC" w:rsidRPr="00E53E6F">
        <w:rPr>
          <w:sz w:val="28"/>
          <w:szCs w:val="28"/>
          <w:shd w:val="clear" w:color="auto" w:fill="FFFFFF"/>
        </w:rPr>
        <w:t xml:space="preserve">діяльність </w:t>
      </w:r>
      <w:r w:rsidR="0056335B" w:rsidRPr="00E53E6F">
        <w:rPr>
          <w:sz w:val="28"/>
          <w:szCs w:val="28"/>
          <w:shd w:val="clear" w:color="auto" w:fill="FFFFFF"/>
        </w:rPr>
        <w:t xml:space="preserve">у засобах масової інформації, оприлюднювати результати своєї роботи на зборах, конференціях, спеціальних стендах, на офіційних </w:t>
      </w:r>
      <w:proofErr w:type="spellStart"/>
      <w:r w:rsidR="0056335B" w:rsidRPr="00E53E6F">
        <w:rPr>
          <w:sz w:val="28"/>
          <w:szCs w:val="28"/>
          <w:shd w:val="clear" w:color="auto" w:fill="FFFFFF"/>
        </w:rPr>
        <w:t>вебсайтах</w:t>
      </w:r>
      <w:proofErr w:type="spellEnd"/>
      <w:r w:rsidR="0056335B" w:rsidRPr="00E53E6F">
        <w:rPr>
          <w:sz w:val="28"/>
          <w:szCs w:val="28"/>
          <w:shd w:val="clear" w:color="auto" w:fill="FFFFFF"/>
        </w:rPr>
        <w:t>.</w:t>
      </w:r>
    </w:p>
    <w:p w14:paraId="4DE9E474" w14:textId="6F5F3A5C" w:rsidR="0056335B" w:rsidRPr="00E53E6F" w:rsidRDefault="007A61FD" w:rsidP="00CE725B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E6F">
        <w:rPr>
          <w:rFonts w:ascii="Times New Roman" w:hAnsi="Times New Roman" w:cs="Times New Roman"/>
          <w:sz w:val="28"/>
          <w:szCs w:val="28"/>
          <w:lang w:val="uk-UA"/>
        </w:rPr>
        <w:t>16.</w:t>
      </w:r>
      <w:r w:rsidR="0056335B" w:rsidRPr="00E53E6F">
        <w:rPr>
          <w:rFonts w:ascii="Times New Roman" w:hAnsi="Times New Roman" w:cs="Times New Roman"/>
          <w:sz w:val="28"/>
          <w:szCs w:val="28"/>
          <w:lang w:val="uk-UA"/>
        </w:rPr>
        <w:t xml:space="preserve"> Члени Наглядової ради мають право:</w:t>
      </w:r>
    </w:p>
    <w:p w14:paraId="4DE9E475" w14:textId="3A9D67D7" w:rsidR="0056335B" w:rsidRPr="00E53E6F" w:rsidRDefault="00CE6964" w:rsidP="00CE6964">
      <w:pPr>
        <w:pStyle w:val="aa"/>
        <w:tabs>
          <w:tab w:val="left" w:pos="0"/>
          <w:tab w:val="left" w:pos="540"/>
        </w:tabs>
        <w:rPr>
          <w:sz w:val="28"/>
          <w:szCs w:val="28"/>
          <w:shd w:val="clear" w:color="auto" w:fill="FFFFFF"/>
        </w:rPr>
      </w:pPr>
      <w:r w:rsidRPr="00E53E6F">
        <w:rPr>
          <w:sz w:val="28"/>
          <w:szCs w:val="28"/>
          <w:shd w:val="clear" w:color="auto" w:fill="FFFFFF"/>
        </w:rPr>
        <w:tab/>
      </w:r>
      <w:r w:rsidR="0056335B" w:rsidRPr="00E53E6F">
        <w:rPr>
          <w:sz w:val="28"/>
          <w:szCs w:val="28"/>
          <w:shd w:val="clear" w:color="auto" w:fill="FFFFFF"/>
        </w:rPr>
        <w:t>брати участь у роботі вищого колегіального органу громадського самоврядування Інституту з правом дорадчого голосу;</w:t>
      </w:r>
    </w:p>
    <w:p w14:paraId="1728C704" w14:textId="77777777" w:rsidR="00E81057" w:rsidRPr="00E53E6F" w:rsidRDefault="00CE6964" w:rsidP="00E81057">
      <w:pPr>
        <w:pStyle w:val="aa"/>
        <w:tabs>
          <w:tab w:val="left" w:pos="0"/>
          <w:tab w:val="left" w:pos="540"/>
        </w:tabs>
        <w:rPr>
          <w:sz w:val="28"/>
          <w:szCs w:val="28"/>
          <w:shd w:val="clear" w:color="auto" w:fill="FFFFFF"/>
        </w:rPr>
      </w:pPr>
      <w:r w:rsidRPr="00E53E6F">
        <w:rPr>
          <w:sz w:val="28"/>
          <w:szCs w:val="28"/>
          <w:shd w:val="clear" w:color="auto" w:fill="FFFFFF"/>
        </w:rPr>
        <w:tab/>
      </w:r>
      <w:r w:rsidR="0056335B" w:rsidRPr="00E53E6F">
        <w:rPr>
          <w:sz w:val="28"/>
          <w:szCs w:val="28"/>
          <w:shd w:val="clear" w:color="auto" w:fill="FFFFFF"/>
        </w:rPr>
        <w:t xml:space="preserve">брати участь у засіданнях </w:t>
      </w:r>
      <w:r w:rsidRPr="00E53E6F">
        <w:rPr>
          <w:sz w:val="28"/>
          <w:szCs w:val="28"/>
          <w:shd w:val="clear" w:color="auto" w:fill="FFFFFF"/>
        </w:rPr>
        <w:t>колегіальних органів та органів управління структурних підрозділів Інституту;</w:t>
      </w:r>
    </w:p>
    <w:p w14:paraId="4DE9E477" w14:textId="512C6F75" w:rsidR="0056335B" w:rsidRPr="00E53E6F" w:rsidRDefault="0056335B" w:rsidP="00E81057">
      <w:pPr>
        <w:pStyle w:val="aa"/>
        <w:tabs>
          <w:tab w:val="left" w:pos="0"/>
          <w:tab w:val="left" w:pos="540"/>
        </w:tabs>
        <w:ind w:firstLine="567"/>
        <w:rPr>
          <w:sz w:val="28"/>
          <w:szCs w:val="28"/>
          <w:shd w:val="clear" w:color="auto" w:fill="FFFFFF"/>
        </w:rPr>
      </w:pPr>
      <w:r w:rsidRPr="00E53E6F">
        <w:rPr>
          <w:sz w:val="28"/>
          <w:szCs w:val="28"/>
          <w:shd w:val="clear" w:color="auto" w:fill="FFFFFF"/>
        </w:rPr>
        <w:t xml:space="preserve">ініціювати розгляд питань на чергових та позачергових засіданнях Наглядової ради шляхом внесення їх до порядку денного; </w:t>
      </w:r>
    </w:p>
    <w:p w14:paraId="2202E71D" w14:textId="5E34EA15" w:rsidR="000A2822" w:rsidRPr="00E53E6F" w:rsidRDefault="000A2822" w:rsidP="000A2822">
      <w:pPr>
        <w:pStyle w:val="aa"/>
        <w:tabs>
          <w:tab w:val="left" w:pos="0"/>
          <w:tab w:val="left" w:pos="540"/>
        </w:tabs>
        <w:ind w:firstLine="567"/>
        <w:rPr>
          <w:sz w:val="28"/>
          <w:szCs w:val="28"/>
          <w:shd w:val="clear" w:color="auto" w:fill="FFFFFF"/>
        </w:rPr>
      </w:pPr>
      <w:r w:rsidRPr="00E53E6F">
        <w:rPr>
          <w:sz w:val="28"/>
          <w:szCs w:val="28"/>
          <w:shd w:val="clear" w:color="auto" w:fill="FFFFFF"/>
        </w:rPr>
        <w:t>аналізувати та оцінювати діяльність закладу освіти та його керівника;</w:t>
      </w:r>
    </w:p>
    <w:p w14:paraId="30BCCB26" w14:textId="7B9F8A54" w:rsidR="000A2822" w:rsidRPr="00E53E6F" w:rsidRDefault="000A2822" w:rsidP="000A2822">
      <w:pPr>
        <w:pStyle w:val="aa"/>
        <w:tabs>
          <w:tab w:val="left" w:pos="0"/>
          <w:tab w:val="left" w:pos="540"/>
        </w:tabs>
        <w:ind w:firstLine="567"/>
        <w:rPr>
          <w:sz w:val="28"/>
          <w:szCs w:val="28"/>
          <w:shd w:val="clear" w:color="auto" w:fill="FFFFFF"/>
        </w:rPr>
      </w:pPr>
      <w:r w:rsidRPr="00E53E6F">
        <w:rPr>
          <w:sz w:val="28"/>
          <w:szCs w:val="28"/>
          <w:shd w:val="clear" w:color="auto" w:fill="FFFFFF"/>
        </w:rPr>
        <w:t>контролювати виконання кошторису та/або бюджету Інституту і вносити відповідні рекомендації та пропозиції, що є обов’язковими для розгляду керівником Інституту;</w:t>
      </w:r>
    </w:p>
    <w:p w14:paraId="6D153779" w14:textId="77777777" w:rsidR="000A2822" w:rsidRPr="00E53E6F" w:rsidRDefault="0056335B" w:rsidP="000A2822">
      <w:pPr>
        <w:pStyle w:val="aa"/>
        <w:tabs>
          <w:tab w:val="left" w:pos="0"/>
          <w:tab w:val="left" w:pos="540"/>
        </w:tabs>
        <w:ind w:left="567"/>
        <w:rPr>
          <w:sz w:val="28"/>
          <w:szCs w:val="28"/>
          <w:shd w:val="clear" w:color="auto" w:fill="FFFFFF"/>
        </w:rPr>
      </w:pPr>
      <w:r w:rsidRPr="00E53E6F">
        <w:rPr>
          <w:sz w:val="28"/>
          <w:szCs w:val="28"/>
          <w:shd w:val="clear" w:color="auto" w:fill="FFFFFF"/>
        </w:rPr>
        <w:t>вносити пропозиції до проєктів рішень Наглядової ради;</w:t>
      </w:r>
    </w:p>
    <w:p w14:paraId="4DE9E479" w14:textId="08DEF978" w:rsidR="0056335B" w:rsidRPr="00E53E6F" w:rsidRDefault="0056335B" w:rsidP="000A2822">
      <w:pPr>
        <w:pStyle w:val="aa"/>
        <w:tabs>
          <w:tab w:val="left" w:pos="0"/>
          <w:tab w:val="left" w:pos="540"/>
        </w:tabs>
        <w:ind w:firstLine="567"/>
        <w:rPr>
          <w:sz w:val="28"/>
          <w:szCs w:val="28"/>
          <w:shd w:val="clear" w:color="auto" w:fill="FFFFFF"/>
        </w:rPr>
      </w:pPr>
      <w:r w:rsidRPr="00E53E6F">
        <w:rPr>
          <w:sz w:val="28"/>
          <w:szCs w:val="28"/>
          <w:shd w:val="clear" w:color="auto" w:fill="FFFFFF"/>
        </w:rPr>
        <w:t>надавати рекомендації керівництву Наглядової ради з усіх питань, що віднесені до її компетенції.</w:t>
      </w:r>
    </w:p>
    <w:p w14:paraId="066DCEFD" w14:textId="1B914769" w:rsidR="00D268EC" w:rsidRPr="00E53E6F" w:rsidRDefault="00815235" w:rsidP="007E069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53E6F">
        <w:rPr>
          <w:sz w:val="28"/>
          <w:szCs w:val="28"/>
          <w:shd w:val="clear" w:color="auto" w:fill="FFFFFF"/>
          <w:lang w:val="uk-UA"/>
        </w:rPr>
        <w:t>17.</w:t>
      </w:r>
      <w:r w:rsidRPr="00E53E6F">
        <w:rPr>
          <w:sz w:val="28"/>
          <w:szCs w:val="28"/>
          <w:lang w:val="uk-UA"/>
        </w:rPr>
        <w:t xml:space="preserve"> Наглядова рада не втручається у компетенцію ректора щодо управління Інститутом.</w:t>
      </w:r>
    </w:p>
    <w:p w14:paraId="4DE9E48D" w14:textId="77777777" w:rsidR="002D450D" w:rsidRPr="00E53E6F" w:rsidRDefault="002D450D" w:rsidP="00CE725B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</w:p>
    <w:p w14:paraId="4DE9E48E" w14:textId="7974A63B" w:rsidR="00501F5F" w:rsidRPr="00E53E6F" w:rsidRDefault="0056335B" w:rsidP="00CE725B">
      <w:pPr>
        <w:tabs>
          <w:tab w:val="left" w:pos="1258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E6F">
        <w:rPr>
          <w:rFonts w:ascii="Times New Roman" w:hAnsi="Times New Roman" w:cs="Times New Roman"/>
          <w:b/>
          <w:sz w:val="28"/>
          <w:szCs w:val="28"/>
        </w:rPr>
        <w:t> </w:t>
      </w:r>
      <w:r w:rsidR="00501F5F" w:rsidRPr="00E53E6F">
        <w:rPr>
          <w:rFonts w:ascii="Times New Roman" w:hAnsi="Times New Roman" w:cs="Times New Roman"/>
          <w:b/>
          <w:sz w:val="28"/>
          <w:szCs w:val="28"/>
        </w:rPr>
        <w:t>ОРГАНІЗАЦІЯ РОБОТИ НАГЛЯДОВОЇ РАДИ</w:t>
      </w:r>
    </w:p>
    <w:p w14:paraId="7475F017" w14:textId="77777777" w:rsidR="00CE6964" w:rsidRPr="00E53E6F" w:rsidRDefault="00CE6964" w:rsidP="00CE725B">
      <w:pPr>
        <w:tabs>
          <w:tab w:val="left" w:pos="1258"/>
        </w:tabs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A17CE2D" w14:textId="6B889E9F" w:rsidR="00FB4D6E" w:rsidRPr="00E53E6F" w:rsidRDefault="00D96B2D" w:rsidP="00CE725B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E6F">
        <w:rPr>
          <w:rFonts w:ascii="Times New Roman" w:hAnsi="Times New Roman" w:cs="Times New Roman"/>
          <w:sz w:val="28"/>
          <w:szCs w:val="28"/>
          <w:shd w:val="clear" w:color="auto" w:fill="FFFFFF"/>
        </w:rPr>
        <w:t>18.</w:t>
      </w:r>
      <w:r w:rsidR="00FB4D6E" w:rsidRPr="00E53E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4D6E" w:rsidRPr="00E53E6F">
        <w:rPr>
          <w:rFonts w:ascii="Times New Roman" w:hAnsi="Times New Roman" w:cs="Times New Roman"/>
          <w:sz w:val="28"/>
          <w:szCs w:val="28"/>
        </w:rPr>
        <w:t>Наглядову раду очолює її Голова, який відповідає за виконання покладених на Наглядову раду завдань.</w:t>
      </w:r>
    </w:p>
    <w:p w14:paraId="3E4D7767" w14:textId="56E9C17E" w:rsidR="00FB4D6E" w:rsidRPr="00E53E6F" w:rsidRDefault="00D96B2D" w:rsidP="00CE725B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E6F">
        <w:rPr>
          <w:rFonts w:ascii="Times New Roman" w:hAnsi="Times New Roman" w:cs="Times New Roman"/>
          <w:sz w:val="28"/>
          <w:szCs w:val="28"/>
        </w:rPr>
        <w:t>19</w:t>
      </w:r>
      <w:r w:rsidR="00FB4D6E" w:rsidRPr="00E53E6F">
        <w:rPr>
          <w:rFonts w:ascii="Times New Roman" w:hAnsi="Times New Roman" w:cs="Times New Roman"/>
          <w:sz w:val="28"/>
          <w:szCs w:val="28"/>
        </w:rPr>
        <w:t>. Голова Наглядової ради:</w:t>
      </w:r>
    </w:p>
    <w:p w14:paraId="21DE0E6B" w14:textId="77777777" w:rsidR="00CE6964" w:rsidRPr="00E53E6F" w:rsidRDefault="00914C86" w:rsidP="00CE6964">
      <w:pPr>
        <w:pStyle w:val="aa"/>
        <w:tabs>
          <w:tab w:val="left" w:pos="0"/>
          <w:tab w:val="left" w:pos="540"/>
        </w:tabs>
        <w:ind w:left="567"/>
        <w:rPr>
          <w:sz w:val="28"/>
          <w:szCs w:val="28"/>
          <w:shd w:val="clear" w:color="auto" w:fill="FFFFFF"/>
        </w:rPr>
      </w:pPr>
      <w:r w:rsidRPr="00E53E6F">
        <w:rPr>
          <w:sz w:val="28"/>
          <w:szCs w:val="28"/>
          <w:shd w:val="clear" w:color="auto" w:fill="FFFFFF"/>
        </w:rPr>
        <w:t>організовує</w:t>
      </w:r>
      <w:r w:rsidR="00FB4D6E" w:rsidRPr="00E53E6F">
        <w:rPr>
          <w:sz w:val="28"/>
          <w:szCs w:val="28"/>
          <w:shd w:val="clear" w:color="auto" w:fill="FFFFFF"/>
        </w:rPr>
        <w:t xml:space="preserve"> роботу Наглядової ради; </w:t>
      </w:r>
    </w:p>
    <w:p w14:paraId="0C9E611E" w14:textId="212C2295" w:rsidR="00FB4D6E" w:rsidRPr="00E53E6F" w:rsidRDefault="00FB4D6E" w:rsidP="00CE6964">
      <w:pPr>
        <w:pStyle w:val="aa"/>
        <w:tabs>
          <w:tab w:val="left" w:pos="0"/>
        </w:tabs>
        <w:ind w:firstLine="567"/>
        <w:rPr>
          <w:sz w:val="28"/>
          <w:szCs w:val="28"/>
          <w:shd w:val="clear" w:color="auto" w:fill="FFFFFF"/>
        </w:rPr>
      </w:pPr>
      <w:proofErr w:type="spellStart"/>
      <w:r w:rsidRPr="00E53E6F">
        <w:rPr>
          <w:sz w:val="28"/>
          <w:szCs w:val="28"/>
          <w:shd w:val="clear" w:color="auto" w:fill="FFFFFF"/>
        </w:rPr>
        <w:lastRenderedPageBreak/>
        <w:t>скликає</w:t>
      </w:r>
      <w:proofErr w:type="spellEnd"/>
      <w:r w:rsidRPr="00E53E6F">
        <w:rPr>
          <w:sz w:val="28"/>
          <w:szCs w:val="28"/>
          <w:shd w:val="clear" w:color="auto" w:fill="FFFFFF"/>
        </w:rPr>
        <w:t xml:space="preserve"> і веде її чергові та позачергові (</w:t>
      </w:r>
      <w:r w:rsidR="00734527" w:rsidRPr="00E53E6F">
        <w:rPr>
          <w:sz w:val="28"/>
          <w:szCs w:val="28"/>
          <w:shd w:val="clear" w:color="auto" w:fill="FFFFFF"/>
        </w:rPr>
        <w:t xml:space="preserve">в </w:t>
      </w:r>
      <w:proofErr w:type="spellStart"/>
      <w:r w:rsidR="00734527" w:rsidRPr="00E53E6F">
        <w:rPr>
          <w:sz w:val="28"/>
          <w:szCs w:val="28"/>
          <w:shd w:val="clear" w:color="auto" w:fill="FFFFFF"/>
        </w:rPr>
        <w:t>т.ч</w:t>
      </w:r>
      <w:proofErr w:type="spellEnd"/>
      <w:r w:rsidR="00734527" w:rsidRPr="00E53E6F">
        <w:rPr>
          <w:sz w:val="28"/>
          <w:szCs w:val="28"/>
          <w:shd w:val="clear" w:color="auto" w:fill="FFFFFF"/>
        </w:rPr>
        <w:t xml:space="preserve">. </w:t>
      </w:r>
      <w:r w:rsidRPr="00E53E6F">
        <w:rPr>
          <w:sz w:val="28"/>
          <w:szCs w:val="28"/>
          <w:shd w:val="clear" w:color="auto" w:fill="FFFFFF"/>
        </w:rPr>
        <w:t>за пропозиціями членів</w:t>
      </w:r>
      <w:r w:rsidR="00CE6964" w:rsidRPr="00E53E6F">
        <w:rPr>
          <w:sz w:val="28"/>
          <w:szCs w:val="28"/>
          <w:shd w:val="clear" w:color="auto" w:fill="FFFFFF"/>
        </w:rPr>
        <w:t xml:space="preserve"> </w:t>
      </w:r>
      <w:r w:rsidRPr="00E53E6F">
        <w:rPr>
          <w:sz w:val="28"/>
          <w:szCs w:val="28"/>
          <w:shd w:val="clear" w:color="auto" w:fill="FFFFFF"/>
        </w:rPr>
        <w:t>Наглядової ради) засідання;</w:t>
      </w:r>
    </w:p>
    <w:p w14:paraId="382291C8" w14:textId="381471FA" w:rsidR="006C0A04" w:rsidRPr="00E53E6F" w:rsidRDefault="006C0A04" w:rsidP="00CE6964">
      <w:pPr>
        <w:pStyle w:val="aa"/>
        <w:tabs>
          <w:tab w:val="left" w:pos="0"/>
        </w:tabs>
        <w:ind w:firstLine="567"/>
        <w:rPr>
          <w:sz w:val="28"/>
          <w:szCs w:val="28"/>
          <w:shd w:val="clear" w:color="auto" w:fill="FFFFFF"/>
        </w:rPr>
      </w:pPr>
      <w:r w:rsidRPr="00E53E6F">
        <w:rPr>
          <w:sz w:val="28"/>
          <w:szCs w:val="28"/>
          <w:shd w:val="clear" w:color="auto" w:fill="FFFFFF"/>
        </w:rPr>
        <w:t xml:space="preserve">координує діяльність членів Наглядової ради щодо виконання покладених на </w:t>
      </w:r>
      <w:r w:rsidR="00706F90" w:rsidRPr="00E53E6F">
        <w:rPr>
          <w:sz w:val="28"/>
          <w:szCs w:val="28"/>
          <w:shd w:val="clear" w:color="auto" w:fill="FFFFFF"/>
        </w:rPr>
        <w:t>Наглядову раду</w:t>
      </w:r>
      <w:r w:rsidRPr="00E53E6F">
        <w:rPr>
          <w:sz w:val="28"/>
          <w:szCs w:val="28"/>
          <w:shd w:val="clear" w:color="auto" w:fill="FFFFFF"/>
        </w:rPr>
        <w:t xml:space="preserve"> завдань;</w:t>
      </w:r>
    </w:p>
    <w:p w14:paraId="5A883F89" w14:textId="6C974F7C" w:rsidR="006C0A04" w:rsidRPr="00E53E6F" w:rsidRDefault="006C0A04" w:rsidP="00CE6964">
      <w:pPr>
        <w:pStyle w:val="aa"/>
        <w:tabs>
          <w:tab w:val="left" w:pos="0"/>
        </w:tabs>
        <w:ind w:firstLine="567"/>
        <w:rPr>
          <w:sz w:val="28"/>
          <w:szCs w:val="28"/>
          <w:shd w:val="clear" w:color="auto" w:fill="FFFFFF"/>
        </w:rPr>
      </w:pPr>
      <w:r w:rsidRPr="00E53E6F">
        <w:rPr>
          <w:sz w:val="28"/>
          <w:szCs w:val="28"/>
          <w:shd w:val="clear" w:color="auto" w:fill="FFFFFF"/>
        </w:rPr>
        <w:t>підписує рішення</w:t>
      </w:r>
      <w:r w:rsidR="004A45ED" w:rsidRPr="00E53E6F">
        <w:rPr>
          <w:sz w:val="28"/>
          <w:szCs w:val="28"/>
          <w:shd w:val="clear" w:color="auto" w:fill="FFFFFF"/>
        </w:rPr>
        <w:t>,</w:t>
      </w:r>
      <w:r w:rsidRPr="00E53E6F">
        <w:rPr>
          <w:sz w:val="28"/>
          <w:szCs w:val="28"/>
          <w:shd w:val="clear" w:color="auto" w:fill="FFFFFF"/>
        </w:rPr>
        <w:t xml:space="preserve"> в тому числі витяги з протоколів Наглядової ради, листи, звернення, запити, відповіді з питань</w:t>
      </w:r>
      <w:r w:rsidR="004A45ED" w:rsidRPr="00E53E6F">
        <w:rPr>
          <w:sz w:val="28"/>
          <w:szCs w:val="28"/>
          <w:shd w:val="clear" w:color="auto" w:fill="FFFFFF"/>
        </w:rPr>
        <w:t>,</w:t>
      </w:r>
      <w:r w:rsidRPr="00E53E6F">
        <w:rPr>
          <w:sz w:val="28"/>
          <w:szCs w:val="28"/>
          <w:shd w:val="clear" w:color="auto" w:fill="FFFFFF"/>
        </w:rPr>
        <w:t xml:space="preserve"> що обговорюються та вирішуються Наглядовою радою;</w:t>
      </w:r>
    </w:p>
    <w:p w14:paraId="33006B7B" w14:textId="313F7F1C" w:rsidR="00FB4D6E" w:rsidRPr="00E53E6F" w:rsidRDefault="00FB4D6E" w:rsidP="00CE6964">
      <w:pPr>
        <w:pStyle w:val="aa"/>
        <w:tabs>
          <w:tab w:val="left" w:pos="0"/>
        </w:tabs>
        <w:ind w:firstLine="567"/>
        <w:rPr>
          <w:sz w:val="28"/>
          <w:szCs w:val="28"/>
          <w:shd w:val="clear" w:color="auto" w:fill="FFFFFF"/>
        </w:rPr>
      </w:pPr>
      <w:r w:rsidRPr="00E53E6F">
        <w:rPr>
          <w:sz w:val="28"/>
          <w:szCs w:val="28"/>
          <w:shd w:val="clear" w:color="auto" w:fill="FFFFFF"/>
        </w:rPr>
        <w:t xml:space="preserve">складає звіт про діяльність Наглядової ради, який затверджується на засіданні Наглядової ради; </w:t>
      </w:r>
    </w:p>
    <w:p w14:paraId="32280E46" w14:textId="2A41A556" w:rsidR="00FB4D6E" w:rsidRPr="00E53E6F" w:rsidRDefault="00FB4D6E" w:rsidP="00CE6964">
      <w:pPr>
        <w:pStyle w:val="aa"/>
        <w:tabs>
          <w:tab w:val="left" w:pos="0"/>
        </w:tabs>
        <w:ind w:firstLine="567"/>
        <w:rPr>
          <w:sz w:val="28"/>
          <w:szCs w:val="28"/>
          <w:shd w:val="clear" w:color="auto" w:fill="FFFFFF"/>
        </w:rPr>
      </w:pPr>
      <w:r w:rsidRPr="00E53E6F">
        <w:rPr>
          <w:sz w:val="28"/>
          <w:szCs w:val="28"/>
          <w:shd w:val="clear" w:color="auto" w:fill="FFFFFF"/>
        </w:rPr>
        <w:t xml:space="preserve">представляє Наглядову раду </w:t>
      </w:r>
      <w:r w:rsidR="004D69A7" w:rsidRPr="00E53E6F">
        <w:rPr>
          <w:sz w:val="28"/>
          <w:szCs w:val="28"/>
          <w:shd w:val="clear" w:color="auto" w:fill="FFFFFF"/>
        </w:rPr>
        <w:t>в органах вла</w:t>
      </w:r>
      <w:r w:rsidR="00706F90" w:rsidRPr="00E53E6F">
        <w:rPr>
          <w:sz w:val="28"/>
          <w:szCs w:val="28"/>
          <w:shd w:val="clear" w:color="auto" w:fill="FFFFFF"/>
        </w:rPr>
        <w:t>д</w:t>
      </w:r>
      <w:r w:rsidR="004D69A7" w:rsidRPr="00E53E6F">
        <w:rPr>
          <w:sz w:val="28"/>
          <w:szCs w:val="28"/>
          <w:shd w:val="clear" w:color="auto" w:fill="FFFFFF"/>
        </w:rPr>
        <w:t>и, підприємс</w:t>
      </w:r>
      <w:r w:rsidR="00706F90" w:rsidRPr="00E53E6F">
        <w:rPr>
          <w:sz w:val="28"/>
          <w:szCs w:val="28"/>
          <w:shd w:val="clear" w:color="auto" w:fill="FFFFFF"/>
        </w:rPr>
        <w:t>т</w:t>
      </w:r>
      <w:r w:rsidR="004D69A7" w:rsidRPr="00E53E6F">
        <w:rPr>
          <w:sz w:val="28"/>
          <w:szCs w:val="28"/>
          <w:shd w:val="clear" w:color="auto" w:fill="FFFFFF"/>
        </w:rPr>
        <w:t>вах, уст</w:t>
      </w:r>
      <w:r w:rsidR="004A45ED" w:rsidRPr="00E53E6F">
        <w:rPr>
          <w:sz w:val="28"/>
          <w:szCs w:val="28"/>
          <w:shd w:val="clear" w:color="auto" w:fill="FFFFFF"/>
        </w:rPr>
        <w:t>а</w:t>
      </w:r>
      <w:r w:rsidR="004D69A7" w:rsidRPr="00E53E6F">
        <w:rPr>
          <w:sz w:val="28"/>
          <w:szCs w:val="28"/>
          <w:shd w:val="clear" w:color="auto" w:fill="FFFFFF"/>
        </w:rPr>
        <w:t>новах, організаціях</w:t>
      </w:r>
      <w:r w:rsidR="006F6ED7" w:rsidRPr="00E53E6F">
        <w:rPr>
          <w:sz w:val="28"/>
          <w:szCs w:val="28"/>
          <w:shd w:val="clear" w:color="auto" w:fill="FFFFFF"/>
        </w:rPr>
        <w:t xml:space="preserve">, </w:t>
      </w:r>
      <w:r w:rsidR="00706F90" w:rsidRPr="00E53E6F">
        <w:rPr>
          <w:sz w:val="28"/>
          <w:szCs w:val="28"/>
          <w:shd w:val="clear" w:color="auto" w:fill="FFFFFF"/>
        </w:rPr>
        <w:t>медіа</w:t>
      </w:r>
      <w:r w:rsidRPr="00E53E6F">
        <w:rPr>
          <w:sz w:val="28"/>
          <w:szCs w:val="28"/>
          <w:shd w:val="clear" w:color="auto" w:fill="FFFFFF"/>
        </w:rPr>
        <w:t>;</w:t>
      </w:r>
    </w:p>
    <w:p w14:paraId="45B85CEF" w14:textId="5490EF5B" w:rsidR="00FB4D6E" w:rsidRPr="00E53E6F" w:rsidRDefault="00FB4D6E" w:rsidP="00CE6964">
      <w:pPr>
        <w:pStyle w:val="aa"/>
        <w:tabs>
          <w:tab w:val="left" w:pos="0"/>
        </w:tabs>
        <w:ind w:firstLine="567"/>
        <w:rPr>
          <w:sz w:val="28"/>
          <w:szCs w:val="28"/>
          <w:shd w:val="clear" w:color="auto" w:fill="FFFFFF"/>
        </w:rPr>
      </w:pPr>
      <w:r w:rsidRPr="00E53E6F">
        <w:rPr>
          <w:sz w:val="28"/>
          <w:szCs w:val="28"/>
          <w:shd w:val="clear" w:color="auto" w:fill="FFFFFF"/>
        </w:rPr>
        <w:t xml:space="preserve">здійснює інші повноваження та функції відповідно до </w:t>
      </w:r>
      <w:r w:rsidR="000159D7" w:rsidRPr="00E53E6F">
        <w:rPr>
          <w:sz w:val="28"/>
          <w:szCs w:val="28"/>
          <w:shd w:val="clear" w:color="auto" w:fill="FFFFFF"/>
        </w:rPr>
        <w:t xml:space="preserve">законодавства та </w:t>
      </w:r>
      <w:r w:rsidRPr="00E53E6F">
        <w:rPr>
          <w:sz w:val="28"/>
          <w:szCs w:val="28"/>
          <w:shd w:val="clear" w:color="auto" w:fill="FFFFFF"/>
        </w:rPr>
        <w:t>покладених на Наглядову раду завдань.</w:t>
      </w:r>
    </w:p>
    <w:p w14:paraId="10ACDB89" w14:textId="224FCC89" w:rsidR="007C60CF" w:rsidRPr="00E53E6F" w:rsidRDefault="00DB3A11" w:rsidP="00CE725B">
      <w:pPr>
        <w:tabs>
          <w:tab w:val="left" w:pos="125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53E6F">
        <w:rPr>
          <w:rFonts w:ascii="Times New Roman" w:hAnsi="Times New Roman" w:cs="Times New Roman"/>
          <w:sz w:val="28"/>
          <w:szCs w:val="28"/>
        </w:rPr>
        <w:t>2</w:t>
      </w:r>
      <w:r w:rsidR="00D96B2D" w:rsidRPr="00E53E6F">
        <w:rPr>
          <w:rFonts w:ascii="Times New Roman" w:hAnsi="Times New Roman" w:cs="Times New Roman"/>
          <w:sz w:val="28"/>
          <w:szCs w:val="28"/>
        </w:rPr>
        <w:t>0</w:t>
      </w:r>
      <w:r w:rsidRPr="00E53E6F">
        <w:rPr>
          <w:rFonts w:ascii="Times New Roman" w:hAnsi="Times New Roman" w:cs="Times New Roman"/>
          <w:sz w:val="28"/>
          <w:szCs w:val="28"/>
        </w:rPr>
        <w:t>.</w:t>
      </w:r>
      <w:r w:rsidR="00501F5F" w:rsidRPr="00E53E6F">
        <w:rPr>
          <w:rFonts w:ascii="Times New Roman" w:hAnsi="Times New Roman" w:cs="Times New Roman"/>
          <w:sz w:val="28"/>
          <w:szCs w:val="28"/>
          <w:lang w:eastAsia="uk-UA"/>
        </w:rPr>
        <w:t xml:space="preserve"> Організаційною формою роботи Наглядової ради є засідання, які проводяться </w:t>
      </w:r>
      <w:r w:rsidR="00FD3FA7" w:rsidRPr="00E53E6F">
        <w:rPr>
          <w:rFonts w:ascii="Times New Roman" w:hAnsi="Times New Roman" w:cs="Times New Roman"/>
          <w:sz w:val="28"/>
          <w:szCs w:val="28"/>
          <w:lang w:eastAsia="uk-UA"/>
        </w:rPr>
        <w:t xml:space="preserve">за </w:t>
      </w:r>
      <w:r w:rsidR="000159D7" w:rsidRPr="00E53E6F">
        <w:rPr>
          <w:rFonts w:ascii="Times New Roman" w:hAnsi="Times New Roman" w:cs="Times New Roman"/>
          <w:sz w:val="28"/>
          <w:szCs w:val="28"/>
          <w:lang w:eastAsia="uk-UA"/>
        </w:rPr>
        <w:t>потреби</w:t>
      </w:r>
      <w:r w:rsidR="00501F5F" w:rsidRPr="00E53E6F">
        <w:rPr>
          <w:rFonts w:ascii="Times New Roman" w:hAnsi="Times New Roman" w:cs="Times New Roman"/>
          <w:sz w:val="28"/>
          <w:szCs w:val="28"/>
          <w:lang w:eastAsia="uk-UA"/>
        </w:rPr>
        <w:t>, але не рідше одного разу на рік.</w:t>
      </w:r>
      <w:r w:rsidR="00B04692" w:rsidRPr="00E53E6F">
        <w:rPr>
          <w:rFonts w:ascii="Times New Roman" w:hAnsi="Times New Roman" w:cs="Times New Roman"/>
          <w:sz w:val="28"/>
          <w:szCs w:val="28"/>
          <w:lang w:eastAsia="uk-UA"/>
        </w:rPr>
        <w:t xml:space="preserve">  Місце та дата проведення засідання визначаються головою</w:t>
      </w:r>
      <w:r w:rsidR="00760E4C" w:rsidRPr="00E53E6F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335F03F1" w14:textId="45E29B75" w:rsidR="007C60CF" w:rsidRPr="00E53E6F" w:rsidRDefault="007C60CF" w:rsidP="00CE725B">
      <w:pPr>
        <w:tabs>
          <w:tab w:val="left" w:pos="125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53E6F">
        <w:rPr>
          <w:rFonts w:ascii="Times New Roman" w:hAnsi="Times New Roman" w:cs="Times New Roman"/>
          <w:sz w:val="28"/>
          <w:szCs w:val="28"/>
          <w:lang w:eastAsia="uk-UA"/>
        </w:rPr>
        <w:t>Рішення про скликання засідання Наглядової ради приймає голова одноосібно або на в</w:t>
      </w:r>
      <w:r w:rsidR="00FD3FA7" w:rsidRPr="00E53E6F">
        <w:rPr>
          <w:rFonts w:ascii="Times New Roman" w:hAnsi="Times New Roman" w:cs="Times New Roman"/>
          <w:sz w:val="28"/>
          <w:szCs w:val="28"/>
          <w:lang w:eastAsia="uk-UA"/>
        </w:rPr>
        <w:t>и</w:t>
      </w:r>
      <w:r w:rsidRPr="00E53E6F">
        <w:rPr>
          <w:rFonts w:ascii="Times New Roman" w:hAnsi="Times New Roman" w:cs="Times New Roman"/>
          <w:sz w:val="28"/>
          <w:szCs w:val="28"/>
          <w:lang w:eastAsia="uk-UA"/>
        </w:rPr>
        <w:t>могу 1/3 членів Наглядової ради.</w:t>
      </w:r>
    </w:p>
    <w:p w14:paraId="4DE9E491" w14:textId="7BB8C6C0" w:rsidR="00501F5F" w:rsidRPr="00E53E6F" w:rsidRDefault="00FB4D6E" w:rsidP="00CE725B">
      <w:pPr>
        <w:tabs>
          <w:tab w:val="left" w:pos="125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53E6F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="00D96B2D" w:rsidRPr="00E53E6F">
        <w:rPr>
          <w:rFonts w:ascii="Times New Roman" w:hAnsi="Times New Roman" w:cs="Times New Roman"/>
          <w:sz w:val="28"/>
          <w:szCs w:val="28"/>
          <w:lang w:eastAsia="uk-UA"/>
        </w:rPr>
        <w:t>1</w:t>
      </w:r>
      <w:r w:rsidR="006368B0" w:rsidRPr="00E53E6F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r w:rsidR="00501F5F" w:rsidRPr="00E53E6F">
        <w:rPr>
          <w:rFonts w:ascii="Times New Roman" w:hAnsi="Times New Roman" w:cs="Times New Roman"/>
          <w:sz w:val="28"/>
          <w:szCs w:val="28"/>
          <w:lang w:eastAsia="uk-UA"/>
        </w:rPr>
        <w:t xml:space="preserve">Засідання Наглядової ради </w:t>
      </w:r>
      <w:r w:rsidR="00B44B64" w:rsidRPr="00E53E6F">
        <w:rPr>
          <w:rFonts w:ascii="Times New Roman" w:hAnsi="Times New Roman" w:cs="Times New Roman"/>
          <w:sz w:val="28"/>
          <w:szCs w:val="28"/>
          <w:lang w:eastAsia="uk-UA"/>
        </w:rPr>
        <w:t>є правомочним</w:t>
      </w:r>
      <w:r w:rsidR="00501F5F" w:rsidRPr="00E53E6F">
        <w:rPr>
          <w:rFonts w:ascii="Times New Roman" w:hAnsi="Times New Roman" w:cs="Times New Roman"/>
          <w:sz w:val="28"/>
          <w:szCs w:val="28"/>
          <w:lang w:eastAsia="uk-UA"/>
        </w:rPr>
        <w:t>, якщо на ньому присутні не менше 2/3 її членів.</w:t>
      </w:r>
    </w:p>
    <w:p w14:paraId="4DE9E493" w14:textId="4CFCED3F" w:rsidR="00501F5F" w:rsidRPr="00E53E6F" w:rsidRDefault="006075DF" w:rsidP="00CE725B">
      <w:pPr>
        <w:tabs>
          <w:tab w:val="left" w:pos="125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53E6F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="00D96B2D" w:rsidRPr="00E53E6F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="006368B0" w:rsidRPr="00E53E6F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501F5F" w:rsidRPr="00E53E6F">
        <w:rPr>
          <w:rFonts w:ascii="Times New Roman" w:hAnsi="Times New Roman" w:cs="Times New Roman"/>
          <w:sz w:val="28"/>
          <w:szCs w:val="28"/>
          <w:lang w:eastAsia="uk-UA"/>
        </w:rPr>
        <w:t xml:space="preserve"> Засідання Наглядової ради проводить її голова, а в разі його відсутності – заступник голови.</w:t>
      </w:r>
      <w:r w:rsidR="006554A4" w:rsidRPr="00E53E6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4DE9E495" w14:textId="79263A2A" w:rsidR="00501F5F" w:rsidRPr="00E53E6F" w:rsidRDefault="00712F19" w:rsidP="00CE725B">
      <w:pPr>
        <w:tabs>
          <w:tab w:val="left" w:pos="125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53E6F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="00D96B2D" w:rsidRPr="00E53E6F">
        <w:rPr>
          <w:rFonts w:ascii="Times New Roman" w:hAnsi="Times New Roman" w:cs="Times New Roman"/>
          <w:sz w:val="28"/>
          <w:szCs w:val="28"/>
          <w:lang w:eastAsia="uk-UA"/>
        </w:rPr>
        <w:t>3</w:t>
      </w:r>
      <w:r w:rsidR="00501F5F" w:rsidRPr="00E53E6F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r w:rsidR="006B3F56" w:rsidRPr="00E53E6F">
        <w:rPr>
          <w:rFonts w:ascii="Times New Roman" w:hAnsi="Times New Roman" w:cs="Times New Roman"/>
          <w:sz w:val="28"/>
          <w:szCs w:val="28"/>
          <w:lang w:eastAsia="uk-UA"/>
        </w:rPr>
        <w:t>Рішення Наглядової ради вважається ухваленим, якщо за нього проголосувало більше половин</w:t>
      </w:r>
      <w:r w:rsidR="002B5BFD" w:rsidRPr="00E53E6F">
        <w:rPr>
          <w:rFonts w:ascii="Times New Roman" w:hAnsi="Times New Roman" w:cs="Times New Roman"/>
          <w:sz w:val="28"/>
          <w:szCs w:val="28"/>
          <w:lang w:eastAsia="uk-UA"/>
        </w:rPr>
        <w:t>и</w:t>
      </w:r>
      <w:r w:rsidR="006B3F56" w:rsidRPr="00E53E6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B5BFD" w:rsidRPr="00E53E6F">
        <w:rPr>
          <w:rFonts w:ascii="Times New Roman" w:hAnsi="Times New Roman" w:cs="Times New Roman"/>
          <w:sz w:val="28"/>
          <w:szCs w:val="28"/>
          <w:lang w:eastAsia="uk-UA"/>
        </w:rPr>
        <w:t>від загально</w:t>
      </w:r>
      <w:r w:rsidR="00A316C1" w:rsidRPr="00E53E6F">
        <w:rPr>
          <w:rFonts w:ascii="Times New Roman" w:hAnsi="Times New Roman" w:cs="Times New Roman"/>
          <w:sz w:val="28"/>
          <w:szCs w:val="28"/>
          <w:lang w:eastAsia="uk-UA"/>
        </w:rPr>
        <w:t>го складу</w:t>
      </w:r>
      <w:r w:rsidR="006B3F56" w:rsidRPr="00E53E6F">
        <w:rPr>
          <w:rFonts w:ascii="Times New Roman" w:hAnsi="Times New Roman" w:cs="Times New Roman"/>
          <w:sz w:val="28"/>
          <w:szCs w:val="28"/>
          <w:lang w:eastAsia="uk-UA"/>
        </w:rPr>
        <w:t xml:space="preserve"> Наглядової ради. </w:t>
      </w:r>
      <w:r w:rsidR="00501F5F" w:rsidRPr="00E53E6F">
        <w:rPr>
          <w:rFonts w:ascii="Times New Roman" w:hAnsi="Times New Roman" w:cs="Times New Roman"/>
          <w:sz w:val="28"/>
          <w:szCs w:val="28"/>
          <w:lang w:eastAsia="uk-UA"/>
        </w:rPr>
        <w:t>У разі рівного розподілу голосів, голос голов</w:t>
      </w:r>
      <w:r w:rsidR="00EE0D06" w:rsidRPr="00E53E6F">
        <w:rPr>
          <w:rFonts w:ascii="Times New Roman" w:hAnsi="Times New Roman" w:cs="Times New Roman"/>
          <w:sz w:val="28"/>
          <w:szCs w:val="28"/>
          <w:lang w:eastAsia="uk-UA"/>
        </w:rPr>
        <w:t xml:space="preserve">и </w:t>
      </w:r>
      <w:r w:rsidR="00501F5F" w:rsidRPr="00E53E6F">
        <w:rPr>
          <w:rFonts w:ascii="Times New Roman" w:hAnsi="Times New Roman" w:cs="Times New Roman"/>
          <w:sz w:val="28"/>
          <w:szCs w:val="28"/>
          <w:lang w:eastAsia="uk-UA"/>
        </w:rPr>
        <w:t>засіданн</w:t>
      </w:r>
      <w:r w:rsidR="00EE0D06" w:rsidRPr="00E53E6F">
        <w:rPr>
          <w:rFonts w:ascii="Times New Roman" w:hAnsi="Times New Roman" w:cs="Times New Roman"/>
          <w:sz w:val="28"/>
          <w:szCs w:val="28"/>
          <w:lang w:eastAsia="uk-UA"/>
        </w:rPr>
        <w:t>я</w:t>
      </w:r>
      <w:r w:rsidR="00501F5F" w:rsidRPr="00E53E6F">
        <w:rPr>
          <w:rFonts w:ascii="Times New Roman" w:hAnsi="Times New Roman" w:cs="Times New Roman"/>
          <w:sz w:val="28"/>
          <w:szCs w:val="28"/>
          <w:lang w:eastAsia="uk-UA"/>
        </w:rPr>
        <w:t xml:space="preserve"> є вирішальним.</w:t>
      </w:r>
    </w:p>
    <w:p w14:paraId="245BD4C5" w14:textId="049AF959" w:rsidR="00C74C9F" w:rsidRPr="00E53E6F" w:rsidRDefault="00C74C9F" w:rsidP="00CE725B">
      <w:pPr>
        <w:tabs>
          <w:tab w:val="left" w:pos="125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53E6F">
        <w:rPr>
          <w:rFonts w:ascii="Times New Roman" w:hAnsi="Times New Roman" w:cs="Times New Roman"/>
          <w:sz w:val="28"/>
          <w:szCs w:val="28"/>
          <w:lang w:eastAsia="uk-UA"/>
        </w:rPr>
        <w:t>24. Рішення Наглядової ради про внесення на розгляд в</w:t>
      </w:r>
      <w:r w:rsidRPr="00E53E6F">
        <w:rPr>
          <w:rFonts w:ascii="Times New Roman" w:hAnsi="Times New Roman" w:cs="Times New Roman"/>
          <w:sz w:val="28"/>
          <w:szCs w:val="28"/>
          <w:shd w:val="clear" w:color="auto" w:fill="FFFFFF"/>
        </w:rPr>
        <w:t>ищому колегіальному органу громадського самоврядування та/або засновник</w:t>
      </w:r>
      <w:r w:rsidR="009323C1" w:rsidRPr="00E53E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Інституту подання </w:t>
      </w:r>
      <w:r w:rsidRPr="00E53E6F">
        <w:rPr>
          <w:rFonts w:ascii="Times New Roman" w:hAnsi="Times New Roman" w:cs="Times New Roman"/>
          <w:sz w:val="28"/>
          <w:szCs w:val="28"/>
          <w:lang w:eastAsia="uk-UA"/>
        </w:rPr>
        <w:t xml:space="preserve">про відкликання </w:t>
      </w:r>
      <w:r w:rsidR="009323C1" w:rsidRPr="00E53E6F">
        <w:rPr>
          <w:rFonts w:ascii="Times New Roman" w:hAnsi="Times New Roman" w:cs="Times New Roman"/>
          <w:sz w:val="28"/>
          <w:szCs w:val="28"/>
          <w:lang w:eastAsia="uk-UA"/>
        </w:rPr>
        <w:t xml:space="preserve">ректора </w:t>
      </w:r>
      <w:r w:rsidRPr="00E53E6F">
        <w:rPr>
          <w:rFonts w:ascii="Times New Roman" w:hAnsi="Times New Roman" w:cs="Times New Roman"/>
          <w:sz w:val="28"/>
          <w:szCs w:val="28"/>
          <w:lang w:eastAsia="uk-UA"/>
        </w:rPr>
        <w:t>приймається більшістю голосів за умови присутності не менш</w:t>
      </w:r>
      <w:r w:rsidR="00EE0D06" w:rsidRPr="00E53E6F">
        <w:rPr>
          <w:rFonts w:ascii="Times New Roman" w:hAnsi="Times New Roman" w:cs="Times New Roman"/>
          <w:sz w:val="28"/>
          <w:szCs w:val="28"/>
          <w:lang w:eastAsia="uk-UA"/>
        </w:rPr>
        <w:t>е</w:t>
      </w:r>
      <w:r w:rsidRPr="00E53E6F">
        <w:rPr>
          <w:rFonts w:ascii="Times New Roman" w:hAnsi="Times New Roman" w:cs="Times New Roman"/>
          <w:sz w:val="28"/>
          <w:szCs w:val="28"/>
          <w:lang w:eastAsia="uk-UA"/>
        </w:rPr>
        <w:t xml:space="preserve"> двох третин від складу Наглядової ради.</w:t>
      </w:r>
    </w:p>
    <w:p w14:paraId="4DE9E497" w14:textId="3353CE6C" w:rsidR="00501F5F" w:rsidRPr="00E53E6F" w:rsidRDefault="00712F19" w:rsidP="00CE725B">
      <w:pPr>
        <w:tabs>
          <w:tab w:val="left" w:pos="125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53E6F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="00D96B2D" w:rsidRPr="00E53E6F">
        <w:rPr>
          <w:rFonts w:ascii="Times New Roman" w:hAnsi="Times New Roman" w:cs="Times New Roman"/>
          <w:sz w:val="28"/>
          <w:szCs w:val="28"/>
          <w:lang w:eastAsia="uk-UA"/>
        </w:rPr>
        <w:t>5</w:t>
      </w:r>
      <w:r w:rsidR="006368B0" w:rsidRPr="00E53E6F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501F5F" w:rsidRPr="00E53E6F">
        <w:rPr>
          <w:rFonts w:ascii="Times New Roman" w:hAnsi="Times New Roman" w:cs="Times New Roman"/>
          <w:sz w:val="28"/>
          <w:szCs w:val="28"/>
          <w:lang w:eastAsia="uk-UA"/>
        </w:rPr>
        <w:t xml:space="preserve"> Рішення Наглядової ради, прийняті</w:t>
      </w:r>
      <w:r w:rsidR="00613D83" w:rsidRPr="00E53E6F">
        <w:rPr>
          <w:rFonts w:ascii="Times New Roman" w:hAnsi="Times New Roman" w:cs="Times New Roman"/>
          <w:sz w:val="28"/>
          <w:szCs w:val="28"/>
          <w:lang w:eastAsia="uk-UA"/>
        </w:rPr>
        <w:t xml:space="preserve"> в межах її компетенції, є обов’</w:t>
      </w:r>
      <w:r w:rsidR="00501F5F" w:rsidRPr="00E53E6F">
        <w:rPr>
          <w:rFonts w:ascii="Times New Roman" w:hAnsi="Times New Roman" w:cs="Times New Roman"/>
          <w:sz w:val="28"/>
          <w:szCs w:val="28"/>
          <w:lang w:eastAsia="uk-UA"/>
        </w:rPr>
        <w:t xml:space="preserve">язковими для виконання керівництвом </w:t>
      </w:r>
      <w:r w:rsidR="006368B0" w:rsidRPr="00E53E6F">
        <w:rPr>
          <w:rFonts w:ascii="Times New Roman" w:hAnsi="Times New Roman" w:cs="Times New Roman"/>
          <w:sz w:val="28"/>
          <w:szCs w:val="28"/>
          <w:lang w:eastAsia="uk-UA"/>
        </w:rPr>
        <w:t>Інституту</w:t>
      </w:r>
      <w:r w:rsidR="00501F5F" w:rsidRPr="00E53E6F">
        <w:rPr>
          <w:rFonts w:ascii="Times New Roman" w:hAnsi="Times New Roman" w:cs="Times New Roman"/>
          <w:sz w:val="28"/>
          <w:szCs w:val="28"/>
          <w:lang w:eastAsia="uk-UA"/>
        </w:rPr>
        <w:t xml:space="preserve"> та усіма його структурними підрозділами.</w:t>
      </w:r>
    </w:p>
    <w:p w14:paraId="4DE9E498" w14:textId="69BC88CF" w:rsidR="00501F5F" w:rsidRPr="00E53E6F" w:rsidRDefault="00712F19" w:rsidP="00FD3FA7">
      <w:pPr>
        <w:tabs>
          <w:tab w:val="left" w:pos="125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53E6F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="00D96B2D" w:rsidRPr="00E53E6F">
        <w:rPr>
          <w:rFonts w:ascii="Times New Roman" w:hAnsi="Times New Roman" w:cs="Times New Roman"/>
          <w:sz w:val="28"/>
          <w:szCs w:val="28"/>
          <w:lang w:eastAsia="uk-UA"/>
        </w:rPr>
        <w:t>6</w:t>
      </w:r>
      <w:r w:rsidRPr="00E53E6F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501F5F" w:rsidRPr="00E53E6F">
        <w:rPr>
          <w:rFonts w:ascii="Times New Roman" w:hAnsi="Times New Roman" w:cs="Times New Roman"/>
          <w:sz w:val="28"/>
          <w:szCs w:val="28"/>
          <w:lang w:eastAsia="uk-UA"/>
        </w:rPr>
        <w:t xml:space="preserve"> Рішення Наглядової ради оформлюються у вигляді протоколів, які підпису</w:t>
      </w:r>
      <w:r w:rsidR="00FD3FA7" w:rsidRPr="00E53E6F">
        <w:rPr>
          <w:rFonts w:ascii="Times New Roman" w:hAnsi="Times New Roman" w:cs="Times New Roman"/>
          <w:sz w:val="28"/>
          <w:szCs w:val="28"/>
          <w:lang w:eastAsia="uk-UA"/>
        </w:rPr>
        <w:t>ють її голова та секретар.</w:t>
      </w:r>
      <w:r w:rsidR="00501F5F" w:rsidRPr="00E53E6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4DE9E499" w14:textId="7040D9A9" w:rsidR="00501F5F" w:rsidRPr="00E53E6F" w:rsidRDefault="00712F19" w:rsidP="00CE725B">
      <w:pPr>
        <w:tabs>
          <w:tab w:val="left" w:pos="1258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53E6F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="00D96B2D" w:rsidRPr="00E53E6F">
        <w:rPr>
          <w:rFonts w:ascii="Times New Roman" w:hAnsi="Times New Roman" w:cs="Times New Roman"/>
          <w:sz w:val="28"/>
          <w:szCs w:val="28"/>
          <w:lang w:eastAsia="uk-UA"/>
        </w:rPr>
        <w:t>7</w:t>
      </w:r>
      <w:r w:rsidR="00501F5F" w:rsidRPr="00E53E6F">
        <w:rPr>
          <w:rFonts w:ascii="Times New Roman" w:hAnsi="Times New Roman" w:cs="Times New Roman"/>
          <w:sz w:val="28"/>
          <w:szCs w:val="28"/>
          <w:lang w:eastAsia="uk-UA"/>
        </w:rPr>
        <w:t>. Протоколи засідання Наглядової ради надси</w:t>
      </w:r>
      <w:r w:rsidR="006368B0" w:rsidRPr="00E53E6F">
        <w:rPr>
          <w:rFonts w:ascii="Times New Roman" w:hAnsi="Times New Roman" w:cs="Times New Roman"/>
          <w:sz w:val="28"/>
          <w:szCs w:val="28"/>
          <w:lang w:eastAsia="uk-UA"/>
        </w:rPr>
        <w:t>лаються її членам</w:t>
      </w:r>
      <w:r w:rsidR="00E75F16" w:rsidRPr="00E53E6F">
        <w:rPr>
          <w:rFonts w:ascii="Times New Roman" w:hAnsi="Times New Roman" w:cs="Times New Roman"/>
          <w:sz w:val="28"/>
          <w:szCs w:val="28"/>
          <w:lang w:eastAsia="uk-UA"/>
        </w:rPr>
        <w:t>, Органу управління майном</w:t>
      </w:r>
      <w:r w:rsidR="006368B0" w:rsidRPr="00E53E6F">
        <w:rPr>
          <w:rFonts w:ascii="Times New Roman" w:hAnsi="Times New Roman" w:cs="Times New Roman"/>
          <w:sz w:val="28"/>
          <w:szCs w:val="28"/>
          <w:lang w:eastAsia="uk-UA"/>
        </w:rPr>
        <w:t xml:space="preserve"> та ректору</w:t>
      </w:r>
      <w:r w:rsidR="00EE0D06" w:rsidRPr="00E53E6F">
        <w:rPr>
          <w:rFonts w:ascii="Times New Roman" w:hAnsi="Times New Roman" w:cs="Times New Roman"/>
          <w:sz w:val="28"/>
          <w:szCs w:val="28"/>
          <w:lang w:eastAsia="uk-UA"/>
        </w:rPr>
        <w:t>, а у</w:t>
      </w:r>
      <w:r w:rsidR="00501F5F" w:rsidRPr="00E53E6F">
        <w:rPr>
          <w:rFonts w:ascii="Times New Roman" w:hAnsi="Times New Roman" w:cs="Times New Roman"/>
          <w:sz w:val="28"/>
          <w:szCs w:val="28"/>
          <w:lang w:eastAsia="uk-UA"/>
        </w:rPr>
        <w:t xml:space="preserve"> разі потреби – органам державної влади та місцевого самоврядування, підприємствам, установам, організаціям з питань, що належать до їх компетенції.</w:t>
      </w:r>
    </w:p>
    <w:p w14:paraId="4DE9E49A" w14:textId="7BE5EF0C" w:rsidR="00501F5F" w:rsidRPr="00E53E6F" w:rsidRDefault="00712F19" w:rsidP="00CE725B">
      <w:pPr>
        <w:tabs>
          <w:tab w:val="left" w:pos="1258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53E6F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="00D96B2D" w:rsidRPr="00E53E6F">
        <w:rPr>
          <w:rFonts w:ascii="Times New Roman" w:hAnsi="Times New Roman" w:cs="Times New Roman"/>
          <w:sz w:val="28"/>
          <w:szCs w:val="28"/>
          <w:lang w:eastAsia="uk-UA"/>
        </w:rPr>
        <w:t>8</w:t>
      </w:r>
      <w:r w:rsidR="00501F5F" w:rsidRPr="00E53E6F">
        <w:rPr>
          <w:rFonts w:ascii="Times New Roman" w:hAnsi="Times New Roman" w:cs="Times New Roman"/>
          <w:sz w:val="28"/>
          <w:szCs w:val="28"/>
          <w:lang w:eastAsia="uk-UA"/>
        </w:rPr>
        <w:t xml:space="preserve">. Організаційне і матеріально-технічне забезпечення діяльності Наглядової ради здійснюється за рахунок </w:t>
      </w:r>
      <w:r w:rsidR="006368B0" w:rsidRPr="00E53E6F">
        <w:rPr>
          <w:rFonts w:ascii="Times New Roman" w:hAnsi="Times New Roman" w:cs="Times New Roman"/>
          <w:sz w:val="28"/>
          <w:szCs w:val="28"/>
          <w:lang w:eastAsia="uk-UA"/>
        </w:rPr>
        <w:t>Інституту</w:t>
      </w:r>
      <w:r w:rsidR="00501F5F" w:rsidRPr="00E53E6F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4DE9E49B" w14:textId="4D3C40DD" w:rsidR="00501F5F" w:rsidRPr="00E53E6F" w:rsidRDefault="00D96B2D" w:rsidP="00CE725B">
      <w:pPr>
        <w:tabs>
          <w:tab w:val="left" w:pos="1258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53E6F">
        <w:rPr>
          <w:rFonts w:ascii="Times New Roman" w:hAnsi="Times New Roman" w:cs="Times New Roman"/>
          <w:sz w:val="28"/>
          <w:szCs w:val="28"/>
          <w:lang w:eastAsia="uk-UA"/>
        </w:rPr>
        <w:t>29</w:t>
      </w:r>
      <w:r w:rsidR="00501F5F" w:rsidRPr="00E53E6F">
        <w:rPr>
          <w:rFonts w:ascii="Times New Roman" w:hAnsi="Times New Roman" w:cs="Times New Roman"/>
          <w:sz w:val="28"/>
          <w:szCs w:val="28"/>
          <w:lang w:eastAsia="uk-UA"/>
        </w:rPr>
        <w:t>. У своїй діяльності Наглядова рада використовує бланки</w:t>
      </w:r>
      <w:r w:rsidR="007E0695" w:rsidRPr="00E53E6F">
        <w:rPr>
          <w:rFonts w:ascii="Times New Roman" w:hAnsi="Times New Roman" w:cs="Times New Roman"/>
          <w:sz w:val="28"/>
          <w:szCs w:val="28"/>
          <w:lang w:eastAsia="uk-UA"/>
        </w:rPr>
        <w:t xml:space="preserve"> та символіку Інституту</w:t>
      </w:r>
      <w:r w:rsidR="00501F5F" w:rsidRPr="00E53E6F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72E6ED76" w14:textId="325432D2" w:rsidR="00A83F24" w:rsidRPr="00E53E6F" w:rsidRDefault="00D96B2D" w:rsidP="00CE725B">
      <w:pPr>
        <w:suppressAutoHyphens w:val="0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eastAsia="uk-UA" w:bidi="ar-SA"/>
        </w:rPr>
      </w:pPr>
      <w:r w:rsidRPr="00E53E6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</w:t>
      </w:r>
      <w:r w:rsidR="00A83F24" w:rsidRPr="00E53E6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3</w:t>
      </w:r>
      <w:r w:rsidRPr="00E53E6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0</w:t>
      </w:r>
      <w:r w:rsidR="00A83F24" w:rsidRPr="00E53E6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. Повноваження члена Наглядової ради припиняються достроково</w:t>
      </w:r>
      <w:r w:rsidR="00481870" w:rsidRPr="00E53E6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у разі</w:t>
      </w:r>
      <w:r w:rsidR="00A83F24" w:rsidRPr="00E53E6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:</w:t>
      </w:r>
    </w:p>
    <w:p w14:paraId="2030B38B" w14:textId="261BD3CC" w:rsidR="00A83F24" w:rsidRPr="00E53E6F" w:rsidRDefault="00812F1B" w:rsidP="00812F1B">
      <w:pPr>
        <w:shd w:val="clear" w:color="auto" w:fill="FFFFFF"/>
        <w:tabs>
          <w:tab w:val="left" w:pos="1276"/>
        </w:tabs>
        <w:suppressAutoHyphens w:val="0"/>
        <w:contextualSpacing/>
        <w:jc w:val="both"/>
        <w:rPr>
          <w:rFonts w:ascii="Times New Roman" w:eastAsia="Times New Roman" w:hAnsi="Times New Roman" w:cs="Times New Roman"/>
          <w:kern w:val="0"/>
          <w:lang w:eastAsia="uk-UA" w:bidi="ar-SA"/>
        </w:rPr>
      </w:pPr>
      <w:r w:rsidRPr="00E53E6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lastRenderedPageBreak/>
        <w:t xml:space="preserve">          </w:t>
      </w:r>
      <w:r w:rsidR="00A83F24" w:rsidRPr="00E53E6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у разі відсутності члена</w:t>
      </w:r>
      <w:r w:rsidR="00350CA3" w:rsidRPr="00E53E6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</w:t>
      </w:r>
      <w:r w:rsidR="00A83F24" w:rsidRPr="00E53E6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Наглядової ради на засіданнях Наглядової ради без поважних причин двічі поспіль;</w:t>
      </w:r>
    </w:p>
    <w:p w14:paraId="07648FBA" w14:textId="2249B17D" w:rsidR="00A83F24" w:rsidRPr="00E53E6F" w:rsidRDefault="00812F1B" w:rsidP="00CE725B">
      <w:pPr>
        <w:shd w:val="clear" w:color="auto" w:fill="FFFFFF"/>
        <w:tabs>
          <w:tab w:val="left" w:pos="1276"/>
        </w:tabs>
        <w:suppressAutoHyphens w:val="0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eastAsia="uk-UA" w:bidi="ar-SA"/>
        </w:rPr>
      </w:pPr>
      <w:r w:rsidRPr="00E53E6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</w:t>
      </w:r>
      <w:r w:rsidR="00A83F24" w:rsidRPr="00E53E6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у разі, коли член Наглядової ради письмово повідомив про своє рішення вийти з її складу;</w:t>
      </w:r>
    </w:p>
    <w:p w14:paraId="5A4B430F" w14:textId="77777777" w:rsidR="008D1169" w:rsidRPr="00E53E6F" w:rsidRDefault="00812F1B" w:rsidP="00812F1B">
      <w:pPr>
        <w:shd w:val="clear" w:color="auto" w:fill="FFFFFF"/>
        <w:tabs>
          <w:tab w:val="left" w:pos="851"/>
          <w:tab w:val="left" w:pos="1258"/>
        </w:tabs>
        <w:suppressAutoHyphens w:val="0"/>
        <w:contextualSpacing/>
        <w:jc w:val="both"/>
        <w:rPr>
          <w:rFonts w:ascii="Times New Roman" w:eastAsia="Times New Roman" w:hAnsi="Times New Roman" w:cs="Times New Roman"/>
          <w:kern w:val="0"/>
          <w:lang w:eastAsia="uk-UA" w:bidi="ar-SA"/>
        </w:rPr>
      </w:pPr>
      <w:r w:rsidRPr="00E53E6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        </w:t>
      </w:r>
      <w:r w:rsidR="00A83F24" w:rsidRPr="00E53E6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у разі відкликання органом, яким делеговано члена до складу Наглядової ради;</w:t>
      </w:r>
    </w:p>
    <w:p w14:paraId="1A48B1C0" w14:textId="2B50EAC5" w:rsidR="00BB03D9" w:rsidRPr="00E53E6F" w:rsidRDefault="00A83F24" w:rsidP="008D1169">
      <w:pPr>
        <w:shd w:val="clear" w:color="auto" w:fill="FFFFFF"/>
        <w:tabs>
          <w:tab w:val="left" w:pos="851"/>
          <w:tab w:val="left" w:pos="1258"/>
        </w:tabs>
        <w:suppressAutoHyphens w:val="0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lang w:eastAsia="uk-UA" w:bidi="ar-SA"/>
        </w:rPr>
      </w:pPr>
      <w:r w:rsidRPr="00E53E6F">
        <w:rPr>
          <w:rFonts w:ascii="Times New Roman" w:hAnsi="Times New Roman" w:cs="Times New Roman"/>
          <w:sz w:val="28"/>
          <w:szCs w:val="28"/>
          <w:lang w:eastAsia="uk-UA"/>
        </w:rPr>
        <w:t>у разі смерті особи або визнання особи померлою.</w:t>
      </w:r>
    </w:p>
    <w:p w14:paraId="16326636" w14:textId="15C2D1F7" w:rsidR="00BB03D9" w:rsidRPr="00E53E6F" w:rsidRDefault="00BB03D9" w:rsidP="00CE725B">
      <w:pPr>
        <w:tabs>
          <w:tab w:val="left" w:pos="1276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53E6F">
        <w:rPr>
          <w:rFonts w:ascii="Times New Roman" w:hAnsi="Times New Roman" w:cs="Times New Roman"/>
          <w:sz w:val="28"/>
          <w:szCs w:val="28"/>
          <w:lang w:eastAsia="uk-UA"/>
        </w:rPr>
        <w:t>3</w:t>
      </w:r>
      <w:r w:rsidR="00D96B2D" w:rsidRPr="00E53E6F">
        <w:rPr>
          <w:rFonts w:ascii="Times New Roman" w:hAnsi="Times New Roman" w:cs="Times New Roman"/>
          <w:sz w:val="28"/>
          <w:szCs w:val="28"/>
          <w:lang w:eastAsia="uk-UA"/>
        </w:rPr>
        <w:t>1</w:t>
      </w:r>
      <w:r w:rsidRPr="00E53E6F">
        <w:rPr>
          <w:rFonts w:ascii="Times New Roman" w:hAnsi="Times New Roman" w:cs="Times New Roman"/>
          <w:sz w:val="28"/>
          <w:szCs w:val="28"/>
          <w:lang w:eastAsia="uk-UA"/>
        </w:rPr>
        <w:t xml:space="preserve">. Засновник </w:t>
      </w:r>
      <w:r w:rsidR="00615D64" w:rsidRPr="00E53E6F">
        <w:rPr>
          <w:rFonts w:ascii="Times New Roman" w:hAnsi="Times New Roman" w:cs="Times New Roman"/>
          <w:sz w:val="28"/>
          <w:szCs w:val="28"/>
          <w:lang w:eastAsia="uk-UA"/>
        </w:rPr>
        <w:t xml:space="preserve">Інституту </w:t>
      </w:r>
      <w:r w:rsidRPr="00E53E6F">
        <w:rPr>
          <w:rFonts w:ascii="Times New Roman" w:hAnsi="Times New Roman" w:cs="Times New Roman"/>
          <w:sz w:val="28"/>
          <w:szCs w:val="28"/>
          <w:lang w:eastAsia="uk-UA"/>
        </w:rPr>
        <w:t>має право достроково припинити повноваження Наглядової ради або окремих її членів.</w:t>
      </w:r>
    </w:p>
    <w:p w14:paraId="2687D0A1" w14:textId="16106AA2" w:rsidR="00BB03D9" w:rsidRPr="00E53E6F" w:rsidRDefault="00BB03D9" w:rsidP="00CE725B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53E6F">
        <w:rPr>
          <w:rFonts w:ascii="Times New Roman" w:hAnsi="Times New Roman" w:cs="Times New Roman"/>
          <w:sz w:val="28"/>
          <w:szCs w:val="28"/>
          <w:lang w:eastAsia="uk-UA"/>
        </w:rPr>
        <w:t>3</w:t>
      </w:r>
      <w:r w:rsidR="00D96B2D" w:rsidRPr="00E53E6F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Pr="00E53E6F">
        <w:rPr>
          <w:rFonts w:ascii="Times New Roman" w:hAnsi="Times New Roman" w:cs="Times New Roman"/>
          <w:sz w:val="28"/>
          <w:szCs w:val="28"/>
          <w:lang w:eastAsia="uk-UA"/>
        </w:rPr>
        <w:t>. Член Наглядової ради персонально відповідає за достовірність, повноту та об’єктивність інформації, яка подається ним Наглядовій раді для розгляду.</w:t>
      </w:r>
    </w:p>
    <w:p w14:paraId="5A14F731" w14:textId="435B6E01" w:rsidR="00BB03D9" w:rsidRPr="00E53E6F" w:rsidRDefault="00BB03D9" w:rsidP="00BB03D9">
      <w:pPr>
        <w:tabs>
          <w:tab w:val="left" w:pos="1258"/>
        </w:tabs>
        <w:ind w:left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DE9E49C" w14:textId="77777777" w:rsidR="002949AA" w:rsidRPr="00E53E6F" w:rsidRDefault="002949AA" w:rsidP="00386115">
      <w:pPr>
        <w:suppressAutoHyphens w:val="0"/>
        <w:spacing w:line="360" w:lineRule="auto"/>
        <w:jc w:val="both"/>
        <w:rPr>
          <w:rStyle w:val="rvts0"/>
          <w:rFonts w:ascii="Times New Roman" w:hAnsi="Times New Roman" w:cs="Times New Roman"/>
          <w:sz w:val="28"/>
          <w:szCs w:val="28"/>
        </w:rPr>
      </w:pPr>
    </w:p>
    <w:sectPr w:rsidR="002949AA" w:rsidRPr="00E53E6F" w:rsidSect="009164F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F2882" w14:textId="77777777" w:rsidR="001649F3" w:rsidRDefault="001649F3" w:rsidP="0056335B">
      <w:r>
        <w:separator/>
      </w:r>
    </w:p>
  </w:endnote>
  <w:endnote w:type="continuationSeparator" w:id="0">
    <w:p w14:paraId="5130FDEC" w14:textId="77777777" w:rsidR="001649F3" w:rsidRDefault="001649F3" w:rsidP="0056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BD4E6" w14:textId="77777777" w:rsidR="001649F3" w:rsidRDefault="001649F3" w:rsidP="0056335B">
      <w:r>
        <w:separator/>
      </w:r>
    </w:p>
  </w:footnote>
  <w:footnote w:type="continuationSeparator" w:id="0">
    <w:p w14:paraId="654CAF06" w14:textId="77777777" w:rsidR="001649F3" w:rsidRDefault="001649F3" w:rsidP="00563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81519"/>
      <w:docPartObj>
        <w:docPartGallery w:val="Page Numbers (Top of Page)"/>
        <w:docPartUnique/>
      </w:docPartObj>
    </w:sdtPr>
    <w:sdtEndPr/>
    <w:sdtContent>
      <w:p w14:paraId="4DE9E4A1" w14:textId="157C3E8C" w:rsidR="009164F4" w:rsidRDefault="00FF377F" w:rsidP="00101461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187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DE9E4A2" w14:textId="77777777" w:rsidR="0056335B" w:rsidRDefault="0056335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82EA0"/>
    <w:multiLevelType w:val="multilevel"/>
    <w:tmpl w:val="B5F067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243C4207"/>
    <w:multiLevelType w:val="hybridMultilevel"/>
    <w:tmpl w:val="3D02F4D0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202003"/>
    <w:multiLevelType w:val="multilevel"/>
    <w:tmpl w:val="8D9AB2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7A07D5C"/>
    <w:multiLevelType w:val="hybridMultilevel"/>
    <w:tmpl w:val="8C3EA120"/>
    <w:lvl w:ilvl="0" w:tplc="0422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B721D"/>
    <w:multiLevelType w:val="hybridMultilevel"/>
    <w:tmpl w:val="F4DC255C"/>
    <w:lvl w:ilvl="0" w:tplc="0422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9A4332"/>
    <w:multiLevelType w:val="multilevel"/>
    <w:tmpl w:val="4D40F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8A0ED5"/>
    <w:multiLevelType w:val="hybridMultilevel"/>
    <w:tmpl w:val="C2409DC8"/>
    <w:lvl w:ilvl="0" w:tplc="3BB4BB22">
      <w:start w:val="2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EB74182"/>
    <w:multiLevelType w:val="multilevel"/>
    <w:tmpl w:val="B8FE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C3066F"/>
    <w:multiLevelType w:val="hybridMultilevel"/>
    <w:tmpl w:val="1D941330"/>
    <w:lvl w:ilvl="0" w:tplc="0422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7B0"/>
    <w:rsid w:val="00000E3A"/>
    <w:rsid w:val="00000F00"/>
    <w:rsid w:val="00001C2E"/>
    <w:rsid w:val="00001E96"/>
    <w:rsid w:val="00002490"/>
    <w:rsid w:val="000029BF"/>
    <w:rsid w:val="00002F86"/>
    <w:rsid w:val="000030BB"/>
    <w:rsid w:val="00003816"/>
    <w:rsid w:val="00003F23"/>
    <w:rsid w:val="0000418B"/>
    <w:rsid w:val="000043DE"/>
    <w:rsid w:val="00004CE2"/>
    <w:rsid w:val="00005429"/>
    <w:rsid w:val="00005C49"/>
    <w:rsid w:val="0000640C"/>
    <w:rsid w:val="00006772"/>
    <w:rsid w:val="00006915"/>
    <w:rsid w:val="0000691B"/>
    <w:rsid w:val="00006E39"/>
    <w:rsid w:val="00006E49"/>
    <w:rsid w:val="00006EC7"/>
    <w:rsid w:val="0001183D"/>
    <w:rsid w:val="00011D53"/>
    <w:rsid w:val="000121DB"/>
    <w:rsid w:val="00012572"/>
    <w:rsid w:val="00012CBE"/>
    <w:rsid w:val="0001386F"/>
    <w:rsid w:val="00013E56"/>
    <w:rsid w:val="00015766"/>
    <w:rsid w:val="000159D7"/>
    <w:rsid w:val="000161D6"/>
    <w:rsid w:val="000161DE"/>
    <w:rsid w:val="0001670B"/>
    <w:rsid w:val="00016751"/>
    <w:rsid w:val="0001687F"/>
    <w:rsid w:val="00016EF4"/>
    <w:rsid w:val="0002108F"/>
    <w:rsid w:val="00021348"/>
    <w:rsid w:val="00022FE1"/>
    <w:rsid w:val="00023135"/>
    <w:rsid w:val="000234E4"/>
    <w:rsid w:val="000237BE"/>
    <w:rsid w:val="00023947"/>
    <w:rsid w:val="00023B9B"/>
    <w:rsid w:val="00024231"/>
    <w:rsid w:val="00024AD9"/>
    <w:rsid w:val="00024F78"/>
    <w:rsid w:val="00026A7C"/>
    <w:rsid w:val="00027613"/>
    <w:rsid w:val="00027D60"/>
    <w:rsid w:val="0003047E"/>
    <w:rsid w:val="00031748"/>
    <w:rsid w:val="0003178F"/>
    <w:rsid w:val="00031F0A"/>
    <w:rsid w:val="00031F98"/>
    <w:rsid w:val="00032003"/>
    <w:rsid w:val="00033F0F"/>
    <w:rsid w:val="00034B3D"/>
    <w:rsid w:val="0003596A"/>
    <w:rsid w:val="00036596"/>
    <w:rsid w:val="00036664"/>
    <w:rsid w:val="00040AB5"/>
    <w:rsid w:val="00040C36"/>
    <w:rsid w:val="00040DA3"/>
    <w:rsid w:val="00041378"/>
    <w:rsid w:val="00041BFB"/>
    <w:rsid w:val="0004245F"/>
    <w:rsid w:val="00042792"/>
    <w:rsid w:val="00042D7E"/>
    <w:rsid w:val="0004316C"/>
    <w:rsid w:val="00043AAD"/>
    <w:rsid w:val="00044E57"/>
    <w:rsid w:val="000458F2"/>
    <w:rsid w:val="00046DD3"/>
    <w:rsid w:val="00047A0E"/>
    <w:rsid w:val="00047B0A"/>
    <w:rsid w:val="00051458"/>
    <w:rsid w:val="0005200C"/>
    <w:rsid w:val="00054FF6"/>
    <w:rsid w:val="00057E72"/>
    <w:rsid w:val="000608AF"/>
    <w:rsid w:val="00061EE9"/>
    <w:rsid w:val="000620C2"/>
    <w:rsid w:val="00062132"/>
    <w:rsid w:val="0006275E"/>
    <w:rsid w:val="00062B42"/>
    <w:rsid w:val="000631F0"/>
    <w:rsid w:val="0006451E"/>
    <w:rsid w:val="000645D3"/>
    <w:rsid w:val="000649BA"/>
    <w:rsid w:val="00064F39"/>
    <w:rsid w:val="00065044"/>
    <w:rsid w:val="00065364"/>
    <w:rsid w:val="00065B85"/>
    <w:rsid w:val="0006626C"/>
    <w:rsid w:val="0006670A"/>
    <w:rsid w:val="000704AB"/>
    <w:rsid w:val="0007224B"/>
    <w:rsid w:val="000726F6"/>
    <w:rsid w:val="0007288F"/>
    <w:rsid w:val="00072AC2"/>
    <w:rsid w:val="00072D96"/>
    <w:rsid w:val="00073262"/>
    <w:rsid w:val="0007358A"/>
    <w:rsid w:val="00073813"/>
    <w:rsid w:val="0007395B"/>
    <w:rsid w:val="0007468B"/>
    <w:rsid w:val="00074BDE"/>
    <w:rsid w:val="00075712"/>
    <w:rsid w:val="0007596F"/>
    <w:rsid w:val="00075BA5"/>
    <w:rsid w:val="00075BC2"/>
    <w:rsid w:val="0007605E"/>
    <w:rsid w:val="00076B54"/>
    <w:rsid w:val="000773B1"/>
    <w:rsid w:val="00077A31"/>
    <w:rsid w:val="0008079C"/>
    <w:rsid w:val="00080BAB"/>
    <w:rsid w:val="00081D35"/>
    <w:rsid w:val="00082D84"/>
    <w:rsid w:val="00082F95"/>
    <w:rsid w:val="0008352E"/>
    <w:rsid w:val="000840E6"/>
    <w:rsid w:val="0008434E"/>
    <w:rsid w:val="00084E0D"/>
    <w:rsid w:val="00085E0F"/>
    <w:rsid w:val="00085FE0"/>
    <w:rsid w:val="00086A62"/>
    <w:rsid w:val="00086BDE"/>
    <w:rsid w:val="00087316"/>
    <w:rsid w:val="0008742F"/>
    <w:rsid w:val="0008798E"/>
    <w:rsid w:val="00087C2D"/>
    <w:rsid w:val="0009001A"/>
    <w:rsid w:val="000901C5"/>
    <w:rsid w:val="00090252"/>
    <w:rsid w:val="0009058B"/>
    <w:rsid w:val="00090F95"/>
    <w:rsid w:val="000931AD"/>
    <w:rsid w:val="000938E2"/>
    <w:rsid w:val="00093B7D"/>
    <w:rsid w:val="00093DAF"/>
    <w:rsid w:val="0009441F"/>
    <w:rsid w:val="00094589"/>
    <w:rsid w:val="00094CE3"/>
    <w:rsid w:val="000967A8"/>
    <w:rsid w:val="00096CAB"/>
    <w:rsid w:val="0009708B"/>
    <w:rsid w:val="0009731F"/>
    <w:rsid w:val="000A027F"/>
    <w:rsid w:val="000A0331"/>
    <w:rsid w:val="000A039C"/>
    <w:rsid w:val="000A064A"/>
    <w:rsid w:val="000A0C8F"/>
    <w:rsid w:val="000A0FB7"/>
    <w:rsid w:val="000A100A"/>
    <w:rsid w:val="000A1D2E"/>
    <w:rsid w:val="000A2397"/>
    <w:rsid w:val="000A2822"/>
    <w:rsid w:val="000A2E09"/>
    <w:rsid w:val="000A4BBA"/>
    <w:rsid w:val="000A4FB5"/>
    <w:rsid w:val="000A56C7"/>
    <w:rsid w:val="000A58FA"/>
    <w:rsid w:val="000A5A5F"/>
    <w:rsid w:val="000A5BF9"/>
    <w:rsid w:val="000A6077"/>
    <w:rsid w:val="000A6214"/>
    <w:rsid w:val="000A6B9E"/>
    <w:rsid w:val="000A6ED7"/>
    <w:rsid w:val="000A6FBB"/>
    <w:rsid w:val="000A72F2"/>
    <w:rsid w:val="000A75D5"/>
    <w:rsid w:val="000A76B7"/>
    <w:rsid w:val="000A7D53"/>
    <w:rsid w:val="000B0D57"/>
    <w:rsid w:val="000B18E0"/>
    <w:rsid w:val="000B2588"/>
    <w:rsid w:val="000B2695"/>
    <w:rsid w:val="000B2D82"/>
    <w:rsid w:val="000B3366"/>
    <w:rsid w:val="000B3BB1"/>
    <w:rsid w:val="000B4951"/>
    <w:rsid w:val="000B5643"/>
    <w:rsid w:val="000B5DDF"/>
    <w:rsid w:val="000B61B4"/>
    <w:rsid w:val="000B6603"/>
    <w:rsid w:val="000B7267"/>
    <w:rsid w:val="000B7AE1"/>
    <w:rsid w:val="000B7F69"/>
    <w:rsid w:val="000C0D8D"/>
    <w:rsid w:val="000C20A7"/>
    <w:rsid w:val="000C2459"/>
    <w:rsid w:val="000C38BB"/>
    <w:rsid w:val="000C3EBF"/>
    <w:rsid w:val="000C477A"/>
    <w:rsid w:val="000C4931"/>
    <w:rsid w:val="000C52FB"/>
    <w:rsid w:val="000C566F"/>
    <w:rsid w:val="000C5DFE"/>
    <w:rsid w:val="000C6881"/>
    <w:rsid w:val="000C6CD6"/>
    <w:rsid w:val="000C705F"/>
    <w:rsid w:val="000C76DA"/>
    <w:rsid w:val="000C7E13"/>
    <w:rsid w:val="000D0370"/>
    <w:rsid w:val="000D099E"/>
    <w:rsid w:val="000D12A1"/>
    <w:rsid w:val="000D1F20"/>
    <w:rsid w:val="000D24C0"/>
    <w:rsid w:val="000D2519"/>
    <w:rsid w:val="000D2B27"/>
    <w:rsid w:val="000D2B88"/>
    <w:rsid w:val="000D49E3"/>
    <w:rsid w:val="000D4ED0"/>
    <w:rsid w:val="000D4F69"/>
    <w:rsid w:val="000D5431"/>
    <w:rsid w:val="000D54FD"/>
    <w:rsid w:val="000D5799"/>
    <w:rsid w:val="000D6328"/>
    <w:rsid w:val="000D6C9E"/>
    <w:rsid w:val="000D6D05"/>
    <w:rsid w:val="000D745A"/>
    <w:rsid w:val="000D7C1A"/>
    <w:rsid w:val="000D7D4D"/>
    <w:rsid w:val="000E11B7"/>
    <w:rsid w:val="000E1283"/>
    <w:rsid w:val="000E2268"/>
    <w:rsid w:val="000E23C8"/>
    <w:rsid w:val="000E266B"/>
    <w:rsid w:val="000E2C76"/>
    <w:rsid w:val="000E32A6"/>
    <w:rsid w:val="000E34C4"/>
    <w:rsid w:val="000E3E1E"/>
    <w:rsid w:val="000E3F88"/>
    <w:rsid w:val="000E41E9"/>
    <w:rsid w:val="000E4796"/>
    <w:rsid w:val="000E5102"/>
    <w:rsid w:val="000E5788"/>
    <w:rsid w:val="000E630C"/>
    <w:rsid w:val="000E6CEB"/>
    <w:rsid w:val="000E78EF"/>
    <w:rsid w:val="000E7E42"/>
    <w:rsid w:val="000F049C"/>
    <w:rsid w:val="000F0A49"/>
    <w:rsid w:val="000F1A61"/>
    <w:rsid w:val="000F36CB"/>
    <w:rsid w:val="000F3819"/>
    <w:rsid w:val="000F383A"/>
    <w:rsid w:val="000F450F"/>
    <w:rsid w:val="000F4FEC"/>
    <w:rsid w:val="000F5BD8"/>
    <w:rsid w:val="000F6385"/>
    <w:rsid w:val="000F65DB"/>
    <w:rsid w:val="000F6AFF"/>
    <w:rsid w:val="000F6F06"/>
    <w:rsid w:val="000F7C61"/>
    <w:rsid w:val="000F7C6D"/>
    <w:rsid w:val="0010133A"/>
    <w:rsid w:val="00101461"/>
    <w:rsid w:val="00101D4E"/>
    <w:rsid w:val="00101E98"/>
    <w:rsid w:val="00102149"/>
    <w:rsid w:val="00102CB7"/>
    <w:rsid w:val="00103A91"/>
    <w:rsid w:val="00103D83"/>
    <w:rsid w:val="001045CA"/>
    <w:rsid w:val="001063C3"/>
    <w:rsid w:val="001064A0"/>
    <w:rsid w:val="0010693F"/>
    <w:rsid w:val="00106B6E"/>
    <w:rsid w:val="00107191"/>
    <w:rsid w:val="001079C4"/>
    <w:rsid w:val="00107D43"/>
    <w:rsid w:val="0011038E"/>
    <w:rsid w:val="0011095D"/>
    <w:rsid w:val="00110D30"/>
    <w:rsid w:val="001115DA"/>
    <w:rsid w:val="001118B8"/>
    <w:rsid w:val="00111D70"/>
    <w:rsid w:val="00112322"/>
    <w:rsid w:val="00114242"/>
    <w:rsid w:val="001145DB"/>
    <w:rsid w:val="00114BE4"/>
    <w:rsid w:val="00115000"/>
    <w:rsid w:val="00115244"/>
    <w:rsid w:val="001159AF"/>
    <w:rsid w:val="001176F8"/>
    <w:rsid w:val="00117F31"/>
    <w:rsid w:val="001202C3"/>
    <w:rsid w:val="0012095C"/>
    <w:rsid w:val="001209D0"/>
    <w:rsid w:val="00120ACF"/>
    <w:rsid w:val="00121A85"/>
    <w:rsid w:val="00121C05"/>
    <w:rsid w:val="00123B5C"/>
    <w:rsid w:val="00124007"/>
    <w:rsid w:val="001241BF"/>
    <w:rsid w:val="001242AC"/>
    <w:rsid w:val="001244B2"/>
    <w:rsid w:val="00124DAB"/>
    <w:rsid w:val="00125C47"/>
    <w:rsid w:val="00125CFD"/>
    <w:rsid w:val="00125ED1"/>
    <w:rsid w:val="001261B9"/>
    <w:rsid w:val="0012663E"/>
    <w:rsid w:val="00126EFF"/>
    <w:rsid w:val="0012704F"/>
    <w:rsid w:val="001276CD"/>
    <w:rsid w:val="00127DF4"/>
    <w:rsid w:val="001302DC"/>
    <w:rsid w:val="00130703"/>
    <w:rsid w:val="001316B3"/>
    <w:rsid w:val="00131B54"/>
    <w:rsid w:val="00132790"/>
    <w:rsid w:val="00132EEE"/>
    <w:rsid w:val="001330F9"/>
    <w:rsid w:val="00133522"/>
    <w:rsid w:val="00133B82"/>
    <w:rsid w:val="00133C3C"/>
    <w:rsid w:val="00133E6F"/>
    <w:rsid w:val="001347CE"/>
    <w:rsid w:val="001351D8"/>
    <w:rsid w:val="0013526C"/>
    <w:rsid w:val="0013729D"/>
    <w:rsid w:val="00137478"/>
    <w:rsid w:val="00137732"/>
    <w:rsid w:val="00137AAA"/>
    <w:rsid w:val="00137CB2"/>
    <w:rsid w:val="001407D6"/>
    <w:rsid w:val="00141062"/>
    <w:rsid w:val="0014118B"/>
    <w:rsid w:val="001411EF"/>
    <w:rsid w:val="00141C0E"/>
    <w:rsid w:val="00142121"/>
    <w:rsid w:val="00142318"/>
    <w:rsid w:val="0014311E"/>
    <w:rsid w:val="0014365D"/>
    <w:rsid w:val="00143EEC"/>
    <w:rsid w:val="00144039"/>
    <w:rsid w:val="001443D9"/>
    <w:rsid w:val="00144489"/>
    <w:rsid w:val="00144AC7"/>
    <w:rsid w:val="001453C2"/>
    <w:rsid w:val="00145A54"/>
    <w:rsid w:val="00145C7B"/>
    <w:rsid w:val="00146B26"/>
    <w:rsid w:val="00146B47"/>
    <w:rsid w:val="001471B1"/>
    <w:rsid w:val="001474C5"/>
    <w:rsid w:val="00147512"/>
    <w:rsid w:val="0014776E"/>
    <w:rsid w:val="00147A5A"/>
    <w:rsid w:val="00151597"/>
    <w:rsid w:val="00151C5C"/>
    <w:rsid w:val="001520F1"/>
    <w:rsid w:val="00152682"/>
    <w:rsid w:val="00153C99"/>
    <w:rsid w:val="00153DF8"/>
    <w:rsid w:val="00153DFD"/>
    <w:rsid w:val="00153F9E"/>
    <w:rsid w:val="00154159"/>
    <w:rsid w:val="00154522"/>
    <w:rsid w:val="00154BA0"/>
    <w:rsid w:val="00154CC9"/>
    <w:rsid w:val="00155931"/>
    <w:rsid w:val="00156210"/>
    <w:rsid w:val="00156BC1"/>
    <w:rsid w:val="00156DB1"/>
    <w:rsid w:val="00156E6B"/>
    <w:rsid w:val="00156F1E"/>
    <w:rsid w:val="00156FB2"/>
    <w:rsid w:val="00157824"/>
    <w:rsid w:val="00157B52"/>
    <w:rsid w:val="00157E70"/>
    <w:rsid w:val="00157EB9"/>
    <w:rsid w:val="0016064D"/>
    <w:rsid w:val="001613E1"/>
    <w:rsid w:val="001623E5"/>
    <w:rsid w:val="00164915"/>
    <w:rsid w:val="001649F3"/>
    <w:rsid w:val="00164A2D"/>
    <w:rsid w:val="0016509E"/>
    <w:rsid w:val="00165C3F"/>
    <w:rsid w:val="00165D4A"/>
    <w:rsid w:val="00165DB4"/>
    <w:rsid w:val="00165EF4"/>
    <w:rsid w:val="00166395"/>
    <w:rsid w:val="00167A23"/>
    <w:rsid w:val="00167D2A"/>
    <w:rsid w:val="00167EE4"/>
    <w:rsid w:val="0017003F"/>
    <w:rsid w:val="00170852"/>
    <w:rsid w:val="0017090B"/>
    <w:rsid w:val="00170AC2"/>
    <w:rsid w:val="00171F9C"/>
    <w:rsid w:val="00171FB9"/>
    <w:rsid w:val="001723BB"/>
    <w:rsid w:val="00172BBE"/>
    <w:rsid w:val="0017317D"/>
    <w:rsid w:val="00173293"/>
    <w:rsid w:val="00173983"/>
    <w:rsid w:val="00174926"/>
    <w:rsid w:val="00174B42"/>
    <w:rsid w:val="00174D5D"/>
    <w:rsid w:val="001752AE"/>
    <w:rsid w:val="0017757B"/>
    <w:rsid w:val="001804D1"/>
    <w:rsid w:val="00180A9D"/>
    <w:rsid w:val="00180F72"/>
    <w:rsid w:val="00181654"/>
    <w:rsid w:val="00181861"/>
    <w:rsid w:val="0018186B"/>
    <w:rsid w:val="00183599"/>
    <w:rsid w:val="001847D6"/>
    <w:rsid w:val="00184D11"/>
    <w:rsid w:val="00184E39"/>
    <w:rsid w:val="00185371"/>
    <w:rsid w:val="00185608"/>
    <w:rsid w:val="00186798"/>
    <w:rsid w:val="00186BB0"/>
    <w:rsid w:val="00186CC5"/>
    <w:rsid w:val="00187D04"/>
    <w:rsid w:val="00187FBF"/>
    <w:rsid w:val="00190584"/>
    <w:rsid w:val="00190CA9"/>
    <w:rsid w:val="001916F4"/>
    <w:rsid w:val="00191904"/>
    <w:rsid w:val="00192236"/>
    <w:rsid w:val="001925F0"/>
    <w:rsid w:val="00192BD4"/>
    <w:rsid w:val="00193207"/>
    <w:rsid w:val="00194806"/>
    <w:rsid w:val="00194F25"/>
    <w:rsid w:val="00194F6A"/>
    <w:rsid w:val="00195771"/>
    <w:rsid w:val="001957A9"/>
    <w:rsid w:val="00195FCB"/>
    <w:rsid w:val="00196985"/>
    <w:rsid w:val="00196F29"/>
    <w:rsid w:val="001A0A16"/>
    <w:rsid w:val="001A0F4D"/>
    <w:rsid w:val="001A13D3"/>
    <w:rsid w:val="001A1BEE"/>
    <w:rsid w:val="001A2144"/>
    <w:rsid w:val="001A2382"/>
    <w:rsid w:val="001A28A1"/>
    <w:rsid w:val="001A2F1C"/>
    <w:rsid w:val="001A34DC"/>
    <w:rsid w:val="001A4712"/>
    <w:rsid w:val="001A56C0"/>
    <w:rsid w:val="001A5A0D"/>
    <w:rsid w:val="001A66EC"/>
    <w:rsid w:val="001A672D"/>
    <w:rsid w:val="001A736B"/>
    <w:rsid w:val="001A7BCF"/>
    <w:rsid w:val="001B1525"/>
    <w:rsid w:val="001B1D8F"/>
    <w:rsid w:val="001B3574"/>
    <w:rsid w:val="001B3746"/>
    <w:rsid w:val="001B3BB8"/>
    <w:rsid w:val="001B3E53"/>
    <w:rsid w:val="001B463D"/>
    <w:rsid w:val="001B5B83"/>
    <w:rsid w:val="001B635E"/>
    <w:rsid w:val="001B63FB"/>
    <w:rsid w:val="001B6AB6"/>
    <w:rsid w:val="001B778A"/>
    <w:rsid w:val="001B7B41"/>
    <w:rsid w:val="001C0315"/>
    <w:rsid w:val="001C07F1"/>
    <w:rsid w:val="001C0ACE"/>
    <w:rsid w:val="001C1946"/>
    <w:rsid w:val="001C2ABB"/>
    <w:rsid w:val="001C3ED5"/>
    <w:rsid w:val="001C40A1"/>
    <w:rsid w:val="001C42C6"/>
    <w:rsid w:val="001C4991"/>
    <w:rsid w:val="001C4E5A"/>
    <w:rsid w:val="001C4F10"/>
    <w:rsid w:val="001C50C3"/>
    <w:rsid w:val="001C5B48"/>
    <w:rsid w:val="001C6777"/>
    <w:rsid w:val="001C70C4"/>
    <w:rsid w:val="001C71D8"/>
    <w:rsid w:val="001D0507"/>
    <w:rsid w:val="001D06C9"/>
    <w:rsid w:val="001D0CC6"/>
    <w:rsid w:val="001D109B"/>
    <w:rsid w:val="001D1878"/>
    <w:rsid w:val="001D1AE2"/>
    <w:rsid w:val="001D1EA3"/>
    <w:rsid w:val="001D2478"/>
    <w:rsid w:val="001D2A9A"/>
    <w:rsid w:val="001D2B3F"/>
    <w:rsid w:val="001D36E1"/>
    <w:rsid w:val="001D38B0"/>
    <w:rsid w:val="001D390D"/>
    <w:rsid w:val="001D424F"/>
    <w:rsid w:val="001D4F5C"/>
    <w:rsid w:val="001D4FDD"/>
    <w:rsid w:val="001D5E25"/>
    <w:rsid w:val="001D676B"/>
    <w:rsid w:val="001D72DF"/>
    <w:rsid w:val="001D74AA"/>
    <w:rsid w:val="001D77CB"/>
    <w:rsid w:val="001E04E2"/>
    <w:rsid w:val="001E056E"/>
    <w:rsid w:val="001E1446"/>
    <w:rsid w:val="001E182A"/>
    <w:rsid w:val="001E18DB"/>
    <w:rsid w:val="001E1A74"/>
    <w:rsid w:val="001E2171"/>
    <w:rsid w:val="001E23E4"/>
    <w:rsid w:val="001E2CEA"/>
    <w:rsid w:val="001E3666"/>
    <w:rsid w:val="001E3A8B"/>
    <w:rsid w:val="001E3AA3"/>
    <w:rsid w:val="001E3D53"/>
    <w:rsid w:val="001E3D65"/>
    <w:rsid w:val="001E3E08"/>
    <w:rsid w:val="001E3F1F"/>
    <w:rsid w:val="001E4236"/>
    <w:rsid w:val="001E55FB"/>
    <w:rsid w:val="001E6CEC"/>
    <w:rsid w:val="001E707D"/>
    <w:rsid w:val="001E75F5"/>
    <w:rsid w:val="001E76A7"/>
    <w:rsid w:val="001F1021"/>
    <w:rsid w:val="001F1ECE"/>
    <w:rsid w:val="001F22A3"/>
    <w:rsid w:val="001F296A"/>
    <w:rsid w:val="001F332C"/>
    <w:rsid w:val="001F361E"/>
    <w:rsid w:val="001F4160"/>
    <w:rsid w:val="001F4872"/>
    <w:rsid w:val="001F4BEB"/>
    <w:rsid w:val="001F4DDE"/>
    <w:rsid w:val="001F666C"/>
    <w:rsid w:val="001F6E30"/>
    <w:rsid w:val="001F76F4"/>
    <w:rsid w:val="001F77B0"/>
    <w:rsid w:val="001F7C4B"/>
    <w:rsid w:val="001F7D0F"/>
    <w:rsid w:val="002004BB"/>
    <w:rsid w:val="002005FF"/>
    <w:rsid w:val="00200637"/>
    <w:rsid w:val="00200947"/>
    <w:rsid w:val="00200AD0"/>
    <w:rsid w:val="00201540"/>
    <w:rsid w:val="00202DF2"/>
    <w:rsid w:val="002037C2"/>
    <w:rsid w:val="0020512E"/>
    <w:rsid w:val="002053B4"/>
    <w:rsid w:val="00205B69"/>
    <w:rsid w:val="002068AD"/>
    <w:rsid w:val="002069C8"/>
    <w:rsid w:val="002070F5"/>
    <w:rsid w:val="002102AE"/>
    <w:rsid w:val="00210A48"/>
    <w:rsid w:val="00210EB0"/>
    <w:rsid w:val="0021127C"/>
    <w:rsid w:val="0021137D"/>
    <w:rsid w:val="002118CA"/>
    <w:rsid w:val="00211D83"/>
    <w:rsid w:val="002121DA"/>
    <w:rsid w:val="002125B7"/>
    <w:rsid w:val="00212F8D"/>
    <w:rsid w:val="00213109"/>
    <w:rsid w:val="002137C3"/>
    <w:rsid w:val="00213CDE"/>
    <w:rsid w:val="00215595"/>
    <w:rsid w:val="00215D22"/>
    <w:rsid w:val="00215EBF"/>
    <w:rsid w:val="0021619B"/>
    <w:rsid w:val="00216FE4"/>
    <w:rsid w:val="00217073"/>
    <w:rsid w:val="00217260"/>
    <w:rsid w:val="00221337"/>
    <w:rsid w:val="0022168B"/>
    <w:rsid w:val="00221C8A"/>
    <w:rsid w:val="002225BF"/>
    <w:rsid w:val="0022437A"/>
    <w:rsid w:val="00224B68"/>
    <w:rsid w:val="00224C9A"/>
    <w:rsid w:val="00225C56"/>
    <w:rsid w:val="0022735E"/>
    <w:rsid w:val="0022752E"/>
    <w:rsid w:val="0023009A"/>
    <w:rsid w:val="002302F2"/>
    <w:rsid w:val="00231036"/>
    <w:rsid w:val="00231086"/>
    <w:rsid w:val="00231440"/>
    <w:rsid w:val="00231E49"/>
    <w:rsid w:val="00231EE1"/>
    <w:rsid w:val="0023203D"/>
    <w:rsid w:val="002320AB"/>
    <w:rsid w:val="002322E3"/>
    <w:rsid w:val="002328AC"/>
    <w:rsid w:val="00232A30"/>
    <w:rsid w:val="00232ADA"/>
    <w:rsid w:val="00232DC1"/>
    <w:rsid w:val="00233952"/>
    <w:rsid w:val="00233B15"/>
    <w:rsid w:val="00233B25"/>
    <w:rsid w:val="0023475F"/>
    <w:rsid w:val="00234F4B"/>
    <w:rsid w:val="00235386"/>
    <w:rsid w:val="00235446"/>
    <w:rsid w:val="00235D58"/>
    <w:rsid w:val="00236147"/>
    <w:rsid w:val="00236276"/>
    <w:rsid w:val="0023640E"/>
    <w:rsid w:val="0023671F"/>
    <w:rsid w:val="00236A7B"/>
    <w:rsid w:val="0024004E"/>
    <w:rsid w:val="002403E6"/>
    <w:rsid w:val="00240458"/>
    <w:rsid w:val="00240485"/>
    <w:rsid w:val="00240691"/>
    <w:rsid w:val="00240894"/>
    <w:rsid w:val="00241FE3"/>
    <w:rsid w:val="002423FE"/>
    <w:rsid w:val="00243F71"/>
    <w:rsid w:val="00244485"/>
    <w:rsid w:val="00244898"/>
    <w:rsid w:val="00245BF1"/>
    <w:rsid w:val="00246D7D"/>
    <w:rsid w:val="00247D1F"/>
    <w:rsid w:val="002508F5"/>
    <w:rsid w:val="00250963"/>
    <w:rsid w:val="00251720"/>
    <w:rsid w:val="002519E9"/>
    <w:rsid w:val="00251EC7"/>
    <w:rsid w:val="002521AC"/>
    <w:rsid w:val="00252A30"/>
    <w:rsid w:val="002538EB"/>
    <w:rsid w:val="00253AEE"/>
    <w:rsid w:val="002543CE"/>
    <w:rsid w:val="00254860"/>
    <w:rsid w:val="0025568C"/>
    <w:rsid w:val="00255A89"/>
    <w:rsid w:val="00257B01"/>
    <w:rsid w:val="002601A2"/>
    <w:rsid w:val="00260265"/>
    <w:rsid w:val="002614BD"/>
    <w:rsid w:val="002615B4"/>
    <w:rsid w:val="00261617"/>
    <w:rsid w:val="0026175C"/>
    <w:rsid w:val="00261FE9"/>
    <w:rsid w:val="00261FEB"/>
    <w:rsid w:val="002623FD"/>
    <w:rsid w:val="00262B85"/>
    <w:rsid w:val="0026319D"/>
    <w:rsid w:val="00263D99"/>
    <w:rsid w:val="00264471"/>
    <w:rsid w:val="002649B9"/>
    <w:rsid w:val="002656F3"/>
    <w:rsid w:val="002659CA"/>
    <w:rsid w:val="00265A2B"/>
    <w:rsid w:val="00265B5A"/>
    <w:rsid w:val="002667AA"/>
    <w:rsid w:val="00266F31"/>
    <w:rsid w:val="002671FD"/>
    <w:rsid w:val="002673DF"/>
    <w:rsid w:val="00267410"/>
    <w:rsid w:val="00267600"/>
    <w:rsid w:val="00267BC9"/>
    <w:rsid w:val="00267C81"/>
    <w:rsid w:val="00267DBE"/>
    <w:rsid w:val="00267DDF"/>
    <w:rsid w:val="002705E8"/>
    <w:rsid w:val="0027075D"/>
    <w:rsid w:val="00271B4B"/>
    <w:rsid w:val="00271DDB"/>
    <w:rsid w:val="00271FB9"/>
    <w:rsid w:val="00272292"/>
    <w:rsid w:val="00272A11"/>
    <w:rsid w:val="00272B2A"/>
    <w:rsid w:val="00272FC2"/>
    <w:rsid w:val="002736CE"/>
    <w:rsid w:val="00274CDD"/>
    <w:rsid w:val="00275A1C"/>
    <w:rsid w:val="00275FDD"/>
    <w:rsid w:val="0027710D"/>
    <w:rsid w:val="0027768F"/>
    <w:rsid w:val="002809AE"/>
    <w:rsid w:val="002811D7"/>
    <w:rsid w:val="002813CC"/>
    <w:rsid w:val="0028165B"/>
    <w:rsid w:val="00281C49"/>
    <w:rsid w:val="00282247"/>
    <w:rsid w:val="00282A33"/>
    <w:rsid w:val="00282B23"/>
    <w:rsid w:val="00283F7C"/>
    <w:rsid w:val="002842D4"/>
    <w:rsid w:val="0028446B"/>
    <w:rsid w:val="002871D7"/>
    <w:rsid w:val="00291161"/>
    <w:rsid w:val="0029155A"/>
    <w:rsid w:val="00292084"/>
    <w:rsid w:val="00292BFD"/>
    <w:rsid w:val="00293FE0"/>
    <w:rsid w:val="00294635"/>
    <w:rsid w:val="0029479A"/>
    <w:rsid w:val="002949AA"/>
    <w:rsid w:val="002959F1"/>
    <w:rsid w:val="00295CF6"/>
    <w:rsid w:val="00296364"/>
    <w:rsid w:val="00296544"/>
    <w:rsid w:val="0029659C"/>
    <w:rsid w:val="00296C59"/>
    <w:rsid w:val="002A016E"/>
    <w:rsid w:val="002A04A6"/>
    <w:rsid w:val="002A0814"/>
    <w:rsid w:val="002A1179"/>
    <w:rsid w:val="002A1487"/>
    <w:rsid w:val="002A1C15"/>
    <w:rsid w:val="002A1C1D"/>
    <w:rsid w:val="002A205E"/>
    <w:rsid w:val="002A2105"/>
    <w:rsid w:val="002A273B"/>
    <w:rsid w:val="002A28DF"/>
    <w:rsid w:val="002A2BC4"/>
    <w:rsid w:val="002A37C9"/>
    <w:rsid w:val="002A3D07"/>
    <w:rsid w:val="002A4BC1"/>
    <w:rsid w:val="002A59E3"/>
    <w:rsid w:val="002A59EC"/>
    <w:rsid w:val="002A5D09"/>
    <w:rsid w:val="002A5E6D"/>
    <w:rsid w:val="002A611F"/>
    <w:rsid w:val="002B051D"/>
    <w:rsid w:val="002B07EB"/>
    <w:rsid w:val="002B1A93"/>
    <w:rsid w:val="002B1C4B"/>
    <w:rsid w:val="002B2019"/>
    <w:rsid w:val="002B3381"/>
    <w:rsid w:val="002B38A4"/>
    <w:rsid w:val="002B4992"/>
    <w:rsid w:val="002B5537"/>
    <w:rsid w:val="002B5BFD"/>
    <w:rsid w:val="002B5E5D"/>
    <w:rsid w:val="002B7308"/>
    <w:rsid w:val="002B7C58"/>
    <w:rsid w:val="002B7C70"/>
    <w:rsid w:val="002B7C76"/>
    <w:rsid w:val="002B7EB8"/>
    <w:rsid w:val="002C04E3"/>
    <w:rsid w:val="002C06B6"/>
    <w:rsid w:val="002C0755"/>
    <w:rsid w:val="002C097D"/>
    <w:rsid w:val="002C0BEC"/>
    <w:rsid w:val="002C0D76"/>
    <w:rsid w:val="002C1196"/>
    <w:rsid w:val="002C1B35"/>
    <w:rsid w:val="002C23C0"/>
    <w:rsid w:val="002C2EA8"/>
    <w:rsid w:val="002C2EAE"/>
    <w:rsid w:val="002C3B48"/>
    <w:rsid w:val="002C3FDE"/>
    <w:rsid w:val="002C4E1C"/>
    <w:rsid w:val="002C677F"/>
    <w:rsid w:val="002C6C92"/>
    <w:rsid w:val="002C738E"/>
    <w:rsid w:val="002C79EE"/>
    <w:rsid w:val="002C7C95"/>
    <w:rsid w:val="002D0045"/>
    <w:rsid w:val="002D00C6"/>
    <w:rsid w:val="002D0B3C"/>
    <w:rsid w:val="002D13F8"/>
    <w:rsid w:val="002D1C1B"/>
    <w:rsid w:val="002D2013"/>
    <w:rsid w:val="002D2CA3"/>
    <w:rsid w:val="002D2D96"/>
    <w:rsid w:val="002D2FE7"/>
    <w:rsid w:val="002D3BC5"/>
    <w:rsid w:val="002D3D4E"/>
    <w:rsid w:val="002D3FC3"/>
    <w:rsid w:val="002D450D"/>
    <w:rsid w:val="002D4B80"/>
    <w:rsid w:val="002D61DB"/>
    <w:rsid w:val="002D6D3F"/>
    <w:rsid w:val="002D6F09"/>
    <w:rsid w:val="002D75F5"/>
    <w:rsid w:val="002E0597"/>
    <w:rsid w:val="002E1293"/>
    <w:rsid w:val="002E1A5E"/>
    <w:rsid w:val="002E1F72"/>
    <w:rsid w:val="002E264D"/>
    <w:rsid w:val="002E2ADA"/>
    <w:rsid w:val="002E3200"/>
    <w:rsid w:val="002E3D4A"/>
    <w:rsid w:val="002E470D"/>
    <w:rsid w:val="002E4895"/>
    <w:rsid w:val="002E52C9"/>
    <w:rsid w:val="002E554E"/>
    <w:rsid w:val="002E55A2"/>
    <w:rsid w:val="002E6DC0"/>
    <w:rsid w:val="002E6F38"/>
    <w:rsid w:val="002F0212"/>
    <w:rsid w:val="002F0427"/>
    <w:rsid w:val="002F05D0"/>
    <w:rsid w:val="002F0B4A"/>
    <w:rsid w:val="002F1F92"/>
    <w:rsid w:val="002F2584"/>
    <w:rsid w:val="002F30F5"/>
    <w:rsid w:val="002F391F"/>
    <w:rsid w:val="002F4198"/>
    <w:rsid w:val="002F4AAF"/>
    <w:rsid w:val="002F5C9A"/>
    <w:rsid w:val="002F5D04"/>
    <w:rsid w:val="002F718A"/>
    <w:rsid w:val="002F7AFE"/>
    <w:rsid w:val="00300849"/>
    <w:rsid w:val="0030141C"/>
    <w:rsid w:val="00301823"/>
    <w:rsid w:val="00301B29"/>
    <w:rsid w:val="00302955"/>
    <w:rsid w:val="00302B30"/>
    <w:rsid w:val="00302EA2"/>
    <w:rsid w:val="00302F3D"/>
    <w:rsid w:val="00303996"/>
    <w:rsid w:val="00303DE2"/>
    <w:rsid w:val="003042E5"/>
    <w:rsid w:val="00304384"/>
    <w:rsid w:val="00304C7A"/>
    <w:rsid w:val="0030512F"/>
    <w:rsid w:val="003051A8"/>
    <w:rsid w:val="0030520B"/>
    <w:rsid w:val="003059AE"/>
    <w:rsid w:val="0030655B"/>
    <w:rsid w:val="0030687C"/>
    <w:rsid w:val="00306D64"/>
    <w:rsid w:val="00307546"/>
    <w:rsid w:val="00307628"/>
    <w:rsid w:val="00310460"/>
    <w:rsid w:val="00310E43"/>
    <w:rsid w:val="0031126E"/>
    <w:rsid w:val="0031183B"/>
    <w:rsid w:val="00311F03"/>
    <w:rsid w:val="0031298D"/>
    <w:rsid w:val="0031312E"/>
    <w:rsid w:val="00313854"/>
    <w:rsid w:val="0031454D"/>
    <w:rsid w:val="00314B00"/>
    <w:rsid w:val="0031618C"/>
    <w:rsid w:val="0031668D"/>
    <w:rsid w:val="00317DA1"/>
    <w:rsid w:val="003204C4"/>
    <w:rsid w:val="0032071C"/>
    <w:rsid w:val="00320AA5"/>
    <w:rsid w:val="00320FD9"/>
    <w:rsid w:val="00321478"/>
    <w:rsid w:val="003218E7"/>
    <w:rsid w:val="00321B36"/>
    <w:rsid w:val="00321B74"/>
    <w:rsid w:val="00322148"/>
    <w:rsid w:val="00322428"/>
    <w:rsid w:val="00322A04"/>
    <w:rsid w:val="00322C7C"/>
    <w:rsid w:val="00322D5C"/>
    <w:rsid w:val="00323822"/>
    <w:rsid w:val="00323BA0"/>
    <w:rsid w:val="00323E6E"/>
    <w:rsid w:val="00323FDC"/>
    <w:rsid w:val="003242A1"/>
    <w:rsid w:val="003243B8"/>
    <w:rsid w:val="003248A7"/>
    <w:rsid w:val="00324BB3"/>
    <w:rsid w:val="0032577F"/>
    <w:rsid w:val="00325BC6"/>
    <w:rsid w:val="00325E48"/>
    <w:rsid w:val="00326E1D"/>
    <w:rsid w:val="0032740F"/>
    <w:rsid w:val="00327618"/>
    <w:rsid w:val="00327E4E"/>
    <w:rsid w:val="00330BD5"/>
    <w:rsid w:val="00330CD3"/>
    <w:rsid w:val="00332700"/>
    <w:rsid w:val="00332D66"/>
    <w:rsid w:val="00333652"/>
    <w:rsid w:val="00333BAC"/>
    <w:rsid w:val="00333D08"/>
    <w:rsid w:val="00334451"/>
    <w:rsid w:val="00334E2A"/>
    <w:rsid w:val="00335716"/>
    <w:rsid w:val="00336158"/>
    <w:rsid w:val="0033679B"/>
    <w:rsid w:val="00336A73"/>
    <w:rsid w:val="00336DC9"/>
    <w:rsid w:val="00336FA5"/>
    <w:rsid w:val="003378A8"/>
    <w:rsid w:val="003403B1"/>
    <w:rsid w:val="00340A29"/>
    <w:rsid w:val="00340E0C"/>
    <w:rsid w:val="00341272"/>
    <w:rsid w:val="0034134F"/>
    <w:rsid w:val="00341BFD"/>
    <w:rsid w:val="003428CE"/>
    <w:rsid w:val="0034293C"/>
    <w:rsid w:val="00342CDA"/>
    <w:rsid w:val="003432D6"/>
    <w:rsid w:val="00343896"/>
    <w:rsid w:val="00344136"/>
    <w:rsid w:val="00344511"/>
    <w:rsid w:val="00344572"/>
    <w:rsid w:val="00344DA8"/>
    <w:rsid w:val="00345C69"/>
    <w:rsid w:val="0034708F"/>
    <w:rsid w:val="0034728C"/>
    <w:rsid w:val="0034733D"/>
    <w:rsid w:val="00347A2C"/>
    <w:rsid w:val="00347C73"/>
    <w:rsid w:val="00347CB9"/>
    <w:rsid w:val="00347CFB"/>
    <w:rsid w:val="00350388"/>
    <w:rsid w:val="00350CA3"/>
    <w:rsid w:val="0035121B"/>
    <w:rsid w:val="0035222C"/>
    <w:rsid w:val="003524DE"/>
    <w:rsid w:val="00352AA0"/>
    <w:rsid w:val="00352C5F"/>
    <w:rsid w:val="00353225"/>
    <w:rsid w:val="003543AD"/>
    <w:rsid w:val="00354830"/>
    <w:rsid w:val="00355CDB"/>
    <w:rsid w:val="00355FBD"/>
    <w:rsid w:val="00356149"/>
    <w:rsid w:val="00356571"/>
    <w:rsid w:val="00356667"/>
    <w:rsid w:val="0035688E"/>
    <w:rsid w:val="00357EF1"/>
    <w:rsid w:val="00360562"/>
    <w:rsid w:val="00360CCC"/>
    <w:rsid w:val="00360CD0"/>
    <w:rsid w:val="00360F7B"/>
    <w:rsid w:val="00361045"/>
    <w:rsid w:val="00361AC9"/>
    <w:rsid w:val="00361DFB"/>
    <w:rsid w:val="00362143"/>
    <w:rsid w:val="003628A6"/>
    <w:rsid w:val="00364894"/>
    <w:rsid w:val="00364EF9"/>
    <w:rsid w:val="003654DF"/>
    <w:rsid w:val="00365B6D"/>
    <w:rsid w:val="00365BAD"/>
    <w:rsid w:val="003668AC"/>
    <w:rsid w:val="00370060"/>
    <w:rsid w:val="00370483"/>
    <w:rsid w:val="003704C1"/>
    <w:rsid w:val="00370B6B"/>
    <w:rsid w:val="00370FAF"/>
    <w:rsid w:val="003717B5"/>
    <w:rsid w:val="00371A55"/>
    <w:rsid w:val="00371B3F"/>
    <w:rsid w:val="00371F4C"/>
    <w:rsid w:val="00372826"/>
    <w:rsid w:val="0037399C"/>
    <w:rsid w:val="00374833"/>
    <w:rsid w:val="003748B4"/>
    <w:rsid w:val="00375536"/>
    <w:rsid w:val="003758DA"/>
    <w:rsid w:val="00375ADE"/>
    <w:rsid w:val="00375C8E"/>
    <w:rsid w:val="003762FC"/>
    <w:rsid w:val="0037654A"/>
    <w:rsid w:val="00377978"/>
    <w:rsid w:val="00380081"/>
    <w:rsid w:val="003800EE"/>
    <w:rsid w:val="0038089A"/>
    <w:rsid w:val="0038151E"/>
    <w:rsid w:val="00381530"/>
    <w:rsid w:val="00381A0E"/>
    <w:rsid w:val="0038227C"/>
    <w:rsid w:val="003825A2"/>
    <w:rsid w:val="00382949"/>
    <w:rsid w:val="00384AB5"/>
    <w:rsid w:val="0038520A"/>
    <w:rsid w:val="00385720"/>
    <w:rsid w:val="003858C1"/>
    <w:rsid w:val="00385A95"/>
    <w:rsid w:val="00385C95"/>
    <w:rsid w:val="00385EB1"/>
    <w:rsid w:val="00386115"/>
    <w:rsid w:val="003866F2"/>
    <w:rsid w:val="00387ECE"/>
    <w:rsid w:val="00390A08"/>
    <w:rsid w:val="00390B12"/>
    <w:rsid w:val="00392274"/>
    <w:rsid w:val="0039251B"/>
    <w:rsid w:val="00392E0A"/>
    <w:rsid w:val="00392E96"/>
    <w:rsid w:val="003931C2"/>
    <w:rsid w:val="003938D5"/>
    <w:rsid w:val="0039396E"/>
    <w:rsid w:val="00393F4D"/>
    <w:rsid w:val="00393F75"/>
    <w:rsid w:val="0039438D"/>
    <w:rsid w:val="00394CB2"/>
    <w:rsid w:val="00396232"/>
    <w:rsid w:val="003966DE"/>
    <w:rsid w:val="003969C7"/>
    <w:rsid w:val="00396B60"/>
    <w:rsid w:val="00396D02"/>
    <w:rsid w:val="00396F65"/>
    <w:rsid w:val="00397310"/>
    <w:rsid w:val="00397B75"/>
    <w:rsid w:val="003A006D"/>
    <w:rsid w:val="003A03FD"/>
    <w:rsid w:val="003A0772"/>
    <w:rsid w:val="003A0D26"/>
    <w:rsid w:val="003A109F"/>
    <w:rsid w:val="003A15AC"/>
    <w:rsid w:val="003A17ED"/>
    <w:rsid w:val="003A1A6F"/>
    <w:rsid w:val="003A1B0F"/>
    <w:rsid w:val="003A1C9A"/>
    <w:rsid w:val="003A20DA"/>
    <w:rsid w:val="003A220A"/>
    <w:rsid w:val="003A2935"/>
    <w:rsid w:val="003A29A3"/>
    <w:rsid w:val="003A3581"/>
    <w:rsid w:val="003A358F"/>
    <w:rsid w:val="003A361D"/>
    <w:rsid w:val="003A4A7F"/>
    <w:rsid w:val="003A4CAB"/>
    <w:rsid w:val="003A4D1B"/>
    <w:rsid w:val="003A554F"/>
    <w:rsid w:val="003A56F9"/>
    <w:rsid w:val="003A59FF"/>
    <w:rsid w:val="003A5C5B"/>
    <w:rsid w:val="003A62DC"/>
    <w:rsid w:val="003A67C2"/>
    <w:rsid w:val="003A6E91"/>
    <w:rsid w:val="003A7610"/>
    <w:rsid w:val="003A7CA1"/>
    <w:rsid w:val="003B06E9"/>
    <w:rsid w:val="003B12E6"/>
    <w:rsid w:val="003B14C1"/>
    <w:rsid w:val="003B1E01"/>
    <w:rsid w:val="003B23F8"/>
    <w:rsid w:val="003B299C"/>
    <w:rsid w:val="003B3EFE"/>
    <w:rsid w:val="003B4518"/>
    <w:rsid w:val="003B4EDC"/>
    <w:rsid w:val="003B513C"/>
    <w:rsid w:val="003B5275"/>
    <w:rsid w:val="003B5819"/>
    <w:rsid w:val="003B5B25"/>
    <w:rsid w:val="003C0095"/>
    <w:rsid w:val="003C00FB"/>
    <w:rsid w:val="003C1077"/>
    <w:rsid w:val="003C1125"/>
    <w:rsid w:val="003C15DF"/>
    <w:rsid w:val="003C2A47"/>
    <w:rsid w:val="003C2DB1"/>
    <w:rsid w:val="003C367E"/>
    <w:rsid w:val="003C374B"/>
    <w:rsid w:val="003C4641"/>
    <w:rsid w:val="003C4E43"/>
    <w:rsid w:val="003C5229"/>
    <w:rsid w:val="003C589C"/>
    <w:rsid w:val="003C6235"/>
    <w:rsid w:val="003C6405"/>
    <w:rsid w:val="003C6601"/>
    <w:rsid w:val="003C67BB"/>
    <w:rsid w:val="003C6D26"/>
    <w:rsid w:val="003C7012"/>
    <w:rsid w:val="003C7CC6"/>
    <w:rsid w:val="003C7EB6"/>
    <w:rsid w:val="003D008E"/>
    <w:rsid w:val="003D0361"/>
    <w:rsid w:val="003D08DA"/>
    <w:rsid w:val="003D0B00"/>
    <w:rsid w:val="003D0C14"/>
    <w:rsid w:val="003D0D25"/>
    <w:rsid w:val="003D1627"/>
    <w:rsid w:val="003D270A"/>
    <w:rsid w:val="003D272C"/>
    <w:rsid w:val="003D27D4"/>
    <w:rsid w:val="003D2B38"/>
    <w:rsid w:val="003D3844"/>
    <w:rsid w:val="003D4038"/>
    <w:rsid w:val="003D44C3"/>
    <w:rsid w:val="003D4D05"/>
    <w:rsid w:val="003D60B3"/>
    <w:rsid w:val="003D63BC"/>
    <w:rsid w:val="003D691D"/>
    <w:rsid w:val="003D6D72"/>
    <w:rsid w:val="003D78C4"/>
    <w:rsid w:val="003D7A2F"/>
    <w:rsid w:val="003E023F"/>
    <w:rsid w:val="003E113F"/>
    <w:rsid w:val="003E1C27"/>
    <w:rsid w:val="003E1FC6"/>
    <w:rsid w:val="003E2583"/>
    <w:rsid w:val="003E28A7"/>
    <w:rsid w:val="003E4583"/>
    <w:rsid w:val="003E4F56"/>
    <w:rsid w:val="003E5155"/>
    <w:rsid w:val="003E551A"/>
    <w:rsid w:val="003E580B"/>
    <w:rsid w:val="003E5A96"/>
    <w:rsid w:val="003E64A7"/>
    <w:rsid w:val="003E6F19"/>
    <w:rsid w:val="003E737A"/>
    <w:rsid w:val="003F097F"/>
    <w:rsid w:val="003F1C94"/>
    <w:rsid w:val="003F212B"/>
    <w:rsid w:val="003F2437"/>
    <w:rsid w:val="003F25F7"/>
    <w:rsid w:val="003F2A8F"/>
    <w:rsid w:val="003F2D8D"/>
    <w:rsid w:val="003F3671"/>
    <w:rsid w:val="003F373B"/>
    <w:rsid w:val="003F3A2C"/>
    <w:rsid w:val="003F411E"/>
    <w:rsid w:val="003F490B"/>
    <w:rsid w:val="003F4C70"/>
    <w:rsid w:val="003F4D4E"/>
    <w:rsid w:val="003F58B0"/>
    <w:rsid w:val="003F61D2"/>
    <w:rsid w:val="003F63C2"/>
    <w:rsid w:val="00400982"/>
    <w:rsid w:val="00400BFA"/>
    <w:rsid w:val="00400DE4"/>
    <w:rsid w:val="00400EE8"/>
    <w:rsid w:val="0040179D"/>
    <w:rsid w:val="00401E1E"/>
    <w:rsid w:val="0040236D"/>
    <w:rsid w:val="004036B2"/>
    <w:rsid w:val="00404373"/>
    <w:rsid w:val="004043AB"/>
    <w:rsid w:val="004044D2"/>
    <w:rsid w:val="00404E5D"/>
    <w:rsid w:val="004056D1"/>
    <w:rsid w:val="0040574F"/>
    <w:rsid w:val="00407132"/>
    <w:rsid w:val="00411CA6"/>
    <w:rsid w:val="00411FFC"/>
    <w:rsid w:val="004128B3"/>
    <w:rsid w:val="00413024"/>
    <w:rsid w:val="00413EB2"/>
    <w:rsid w:val="00414115"/>
    <w:rsid w:val="004154A1"/>
    <w:rsid w:val="00415846"/>
    <w:rsid w:val="00415B4C"/>
    <w:rsid w:val="00415C95"/>
    <w:rsid w:val="00416081"/>
    <w:rsid w:val="00416B00"/>
    <w:rsid w:val="00417FE8"/>
    <w:rsid w:val="00420450"/>
    <w:rsid w:val="00420B1B"/>
    <w:rsid w:val="00421061"/>
    <w:rsid w:val="00421FA3"/>
    <w:rsid w:val="00421FD3"/>
    <w:rsid w:val="00424047"/>
    <w:rsid w:val="00425F3C"/>
    <w:rsid w:val="00426455"/>
    <w:rsid w:val="00426672"/>
    <w:rsid w:val="004266F0"/>
    <w:rsid w:val="00426852"/>
    <w:rsid w:val="0042695F"/>
    <w:rsid w:val="0042760B"/>
    <w:rsid w:val="004276C8"/>
    <w:rsid w:val="0042778A"/>
    <w:rsid w:val="00427F86"/>
    <w:rsid w:val="00430339"/>
    <w:rsid w:val="004303A5"/>
    <w:rsid w:val="0043046D"/>
    <w:rsid w:val="004305E4"/>
    <w:rsid w:val="00430659"/>
    <w:rsid w:val="00431497"/>
    <w:rsid w:val="00432141"/>
    <w:rsid w:val="00432736"/>
    <w:rsid w:val="00432CEC"/>
    <w:rsid w:val="0043307C"/>
    <w:rsid w:val="004332FB"/>
    <w:rsid w:val="00433537"/>
    <w:rsid w:val="00433C7F"/>
    <w:rsid w:val="0043596C"/>
    <w:rsid w:val="00435C26"/>
    <w:rsid w:val="00436840"/>
    <w:rsid w:val="00436CAA"/>
    <w:rsid w:val="00436E54"/>
    <w:rsid w:val="004401E1"/>
    <w:rsid w:val="00441E07"/>
    <w:rsid w:val="00442611"/>
    <w:rsid w:val="00443491"/>
    <w:rsid w:val="0044367D"/>
    <w:rsid w:val="0044685F"/>
    <w:rsid w:val="00447574"/>
    <w:rsid w:val="00447861"/>
    <w:rsid w:val="004502BA"/>
    <w:rsid w:val="00451617"/>
    <w:rsid w:val="00451624"/>
    <w:rsid w:val="0045167F"/>
    <w:rsid w:val="00452636"/>
    <w:rsid w:val="0045328B"/>
    <w:rsid w:val="00453CC9"/>
    <w:rsid w:val="00455287"/>
    <w:rsid w:val="00455525"/>
    <w:rsid w:val="00455EE5"/>
    <w:rsid w:val="00455EE7"/>
    <w:rsid w:val="00456302"/>
    <w:rsid w:val="00456EA3"/>
    <w:rsid w:val="00456FFA"/>
    <w:rsid w:val="00457DF7"/>
    <w:rsid w:val="00457E86"/>
    <w:rsid w:val="004600A8"/>
    <w:rsid w:val="00461251"/>
    <w:rsid w:val="0046233D"/>
    <w:rsid w:val="00462BF0"/>
    <w:rsid w:val="004631DC"/>
    <w:rsid w:val="00464175"/>
    <w:rsid w:val="004659E3"/>
    <w:rsid w:val="004662EA"/>
    <w:rsid w:val="00466962"/>
    <w:rsid w:val="00466A8B"/>
    <w:rsid w:val="00466DF4"/>
    <w:rsid w:val="00467487"/>
    <w:rsid w:val="0046791A"/>
    <w:rsid w:val="00467EF7"/>
    <w:rsid w:val="004701FD"/>
    <w:rsid w:val="0047025B"/>
    <w:rsid w:val="00470DD1"/>
    <w:rsid w:val="00471028"/>
    <w:rsid w:val="0047265C"/>
    <w:rsid w:val="0047271C"/>
    <w:rsid w:val="0047273F"/>
    <w:rsid w:val="00474029"/>
    <w:rsid w:val="004741C9"/>
    <w:rsid w:val="00474990"/>
    <w:rsid w:val="00475470"/>
    <w:rsid w:val="0047559A"/>
    <w:rsid w:val="004755F9"/>
    <w:rsid w:val="00475E0F"/>
    <w:rsid w:val="00475E21"/>
    <w:rsid w:val="00476346"/>
    <w:rsid w:val="0047648D"/>
    <w:rsid w:val="00476573"/>
    <w:rsid w:val="00476BC8"/>
    <w:rsid w:val="004773F2"/>
    <w:rsid w:val="00477515"/>
    <w:rsid w:val="00477E8D"/>
    <w:rsid w:val="00481150"/>
    <w:rsid w:val="00481540"/>
    <w:rsid w:val="004816F1"/>
    <w:rsid w:val="00481870"/>
    <w:rsid w:val="004828EF"/>
    <w:rsid w:val="004836C2"/>
    <w:rsid w:val="00484116"/>
    <w:rsid w:val="0048463A"/>
    <w:rsid w:val="00484CD7"/>
    <w:rsid w:val="004855F9"/>
    <w:rsid w:val="00485825"/>
    <w:rsid w:val="00485A24"/>
    <w:rsid w:val="00485F80"/>
    <w:rsid w:val="004862C2"/>
    <w:rsid w:val="004863FA"/>
    <w:rsid w:val="00486588"/>
    <w:rsid w:val="004867C3"/>
    <w:rsid w:val="00486F78"/>
    <w:rsid w:val="00487B18"/>
    <w:rsid w:val="004910E0"/>
    <w:rsid w:val="0049110C"/>
    <w:rsid w:val="00492C0C"/>
    <w:rsid w:val="004936E1"/>
    <w:rsid w:val="004949C4"/>
    <w:rsid w:val="00495C23"/>
    <w:rsid w:val="00495C6C"/>
    <w:rsid w:val="00495E2C"/>
    <w:rsid w:val="00496028"/>
    <w:rsid w:val="0049612A"/>
    <w:rsid w:val="00496370"/>
    <w:rsid w:val="00496C85"/>
    <w:rsid w:val="004976DA"/>
    <w:rsid w:val="00497CD6"/>
    <w:rsid w:val="004A0070"/>
    <w:rsid w:val="004A06D8"/>
    <w:rsid w:val="004A0913"/>
    <w:rsid w:val="004A140C"/>
    <w:rsid w:val="004A1DDE"/>
    <w:rsid w:val="004A2220"/>
    <w:rsid w:val="004A32C2"/>
    <w:rsid w:val="004A45ED"/>
    <w:rsid w:val="004A4715"/>
    <w:rsid w:val="004A4741"/>
    <w:rsid w:val="004A54B0"/>
    <w:rsid w:val="004A6404"/>
    <w:rsid w:val="004A65E8"/>
    <w:rsid w:val="004A6D0D"/>
    <w:rsid w:val="004A70E0"/>
    <w:rsid w:val="004B0333"/>
    <w:rsid w:val="004B1753"/>
    <w:rsid w:val="004B3148"/>
    <w:rsid w:val="004B397D"/>
    <w:rsid w:val="004B3AB8"/>
    <w:rsid w:val="004B53A1"/>
    <w:rsid w:val="004B5B7C"/>
    <w:rsid w:val="004B7B20"/>
    <w:rsid w:val="004B7B8A"/>
    <w:rsid w:val="004C0D73"/>
    <w:rsid w:val="004C11CC"/>
    <w:rsid w:val="004C1473"/>
    <w:rsid w:val="004C2885"/>
    <w:rsid w:val="004C2990"/>
    <w:rsid w:val="004C2AD8"/>
    <w:rsid w:val="004C3414"/>
    <w:rsid w:val="004C39D5"/>
    <w:rsid w:val="004C3F07"/>
    <w:rsid w:val="004C3FA4"/>
    <w:rsid w:val="004C497C"/>
    <w:rsid w:val="004C59C0"/>
    <w:rsid w:val="004C5EEC"/>
    <w:rsid w:val="004C6291"/>
    <w:rsid w:val="004C6A5A"/>
    <w:rsid w:val="004C71F5"/>
    <w:rsid w:val="004D0523"/>
    <w:rsid w:val="004D1402"/>
    <w:rsid w:val="004D21AB"/>
    <w:rsid w:val="004D21E1"/>
    <w:rsid w:val="004D2D4B"/>
    <w:rsid w:val="004D2E41"/>
    <w:rsid w:val="004D3596"/>
    <w:rsid w:val="004D3EC3"/>
    <w:rsid w:val="004D430C"/>
    <w:rsid w:val="004D436C"/>
    <w:rsid w:val="004D4500"/>
    <w:rsid w:val="004D4684"/>
    <w:rsid w:val="004D5550"/>
    <w:rsid w:val="004D5551"/>
    <w:rsid w:val="004D5F98"/>
    <w:rsid w:val="004D65E7"/>
    <w:rsid w:val="004D69A7"/>
    <w:rsid w:val="004D71C6"/>
    <w:rsid w:val="004D7ACC"/>
    <w:rsid w:val="004D7BBA"/>
    <w:rsid w:val="004E0A05"/>
    <w:rsid w:val="004E0CE0"/>
    <w:rsid w:val="004E14B5"/>
    <w:rsid w:val="004E1B5A"/>
    <w:rsid w:val="004E2F8C"/>
    <w:rsid w:val="004E414A"/>
    <w:rsid w:val="004E41CF"/>
    <w:rsid w:val="004E534E"/>
    <w:rsid w:val="004E61FC"/>
    <w:rsid w:val="004E662C"/>
    <w:rsid w:val="004F03AF"/>
    <w:rsid w:val="004F0A71"/>
    <w:rsid w:val="004F19AA"/>
    <w:rsid w:val="004F1FCB"/>
    <w:rsid w:val="004F22A5"/>
    <w:rsid w:val="004F391A"/>
    <w:rsid w:val="004F444F"/>
    <w:rsid w:val="004F5943"/>
    <w:rsid w:val="004F61A6"/>
    <w:rsid w:val="004F6618"/>
    <w:rsid w:val="004F74AE"/>
    <w:rsid w:val="004F7C38"/>
    <w:rsid w:val="004F7E99"/>
    <w:rsid w:val="004F7E9A"/>
    <w:rsid w:val="00500417"/>
    <w:rsid w:val="00500D2A"/>
    <w:rsid w:val="00500F46"/>
    <w:rsid w:val="00500F80"/>
    <w:rsid w:val="00500FB3"/>
    <w:rsid w:val="005010B2"/>
    <w:rsid w:val="0050166D"/>
    <w:rsid w:val="00501C52"/>
    <w:rsid w:val="00501DC3"/>
    <w:rsid w:val="00501F5F"/>
    <w:rsid w:val="005026B9"/>
    <w:rsid w:val="00502E71"/>
    <w:rsid w:val="005032E7"/>
    <w:rsid w:val="0050371E"/>
    <w:rsid w:val="00503DF7"/>
    <w:rsid w:val="005043B3"/>
    <w:rsid w:val="00504650"/>
    <w:rsid w:val="00504C13"/>
    <w:rsid w:val="00504C9F"/>
    <w:rsid w:val="00504CD7"/>
    <w:rsid w:val="00505373"/>
    <w:rsid w:val="00505A59"/>
    <w:rsid w:val="00506A39"/>
    <w:rsid w:val="0050714A"/>
    <w:rsid w:val="00507C4A"/>
    <w:rsid w:val="00507E4D"/>
    <w:rsid w:val="0051036C"/>
    <w:rsid w:val="00510744"/>
    <w:rsid w:val="005107AA"/>
    <w:rsid w:val="00510A6F"/>
    <w:rsid w:val="00511581"/>
    <w:rsid w:val="005115A7"/>
    <w:rsid w:val="005121D1"/>
    <w:rsid w:val="0051309D"/>
    <w:rsid w:val="00513FA2"/>
    <w:rsid w:val="005144DA"/>
    <w:rsid w:val="005145D6"/>
    <w:rsid w:val="00514FB6"/>
    <w:rsid w:val="0051672C"/>
    <w:rsid w:val="00516D8F"/>
    <w:rsid w:val="00517BF0"/>
    <w:rsid w:val="005206A5"/>
    <w:rsid w:val="005208D0"/>
    <w:rsid w:val="00520E8C"/>
    <w:rsid w:val="00521163"/>
    <w:rsid w:val="00521357"/>
    <w:rsid w:val="005216D7"/>
    <w:rsid w:val="005219C8"/>
    <w:rsid w:val="00522091"/>
    <w:rsid w:val="00522884"/>
    <w:rsid w:val="00522AE3"/>
    <w:rsid w:val="0052328E"/>
    <w:rsid w:val="00523389"/>
    <w:rsid w:val="0052376C"/>
    <w:rsid w:val="005250D8"/>
    <w:rsid w:val="005259CF"/>
    <w:rsid w:val="00525F1E"/>
    <w:rsid w:val="005262AB"/>
    <w:rsid w:val="005266AD"/>
    <w:rsid w:val="005269E1"/>
    <w:rsid w:val="00526B0E"/>
    <w:rsid w:val="005278FA"/>
    <w:rsid w:val="00530135"/>
    <w:rsid w:val="0053090E"/>
    <w:rsid w:val="00530FFB"/>
    <w:rsid w:val="0053119D"/>
    <w:rsid w:val="00531593"/>
    <w:rsid w:val="00531F75"/>
    <w:rsid w:val="00532006"/>
    <w:rsid w:val="005326B6"/>
    <w:rsid w:val="0053281D"/>
    <w:rsid w:val="00532CC3"/>
    <w:rsid w:val="00532D05"/>
    <w:rsid w:val="00533958"/>
    <w:rsid w:val="0053430D"/>
    <w:rsid w:val="00534DD5"/>
    <w:rsid w:val="005350B6"/>
    <w:rsid w:val="00535662"/>
    <w:rsid w:val="00535E8E"/>
    <w:rsid w:val="005363B4"/>
    <w:rsid w:val="00536637"/>
    <w:rsid w:val="005366FB"/>
    <w:rsid w:val="00537119"/>
    <w:rsid w:val="00537976"/>
    <w:rsid w:val="00537BA6"/>
    <w:rsid w:val="00540C33"/>
    <w:rsid w:val="00540ECA"/>
    <w:rsid w:val="005411ED"/>
    <w:rsid w:val="00541311"/>
    <w:rsid w:val="005415EC"/>
    <w:rsid w:val="005428C4"/>
    <w:rsid w:val="00543074"/>
    <w:rsid w:val="00543E25"/>
    <w:rsid w:val="005449D0"/>
    <w:rsid w:val="00544CC0"/>
    <w:rsid w:val="00544D77"/>
    <w:rsid w:val="00545618"/>
    <w:rsid w:val="00545AB0"/>
    <w:rsid w:val="00545E4C"/>
    <w:rsid w:val="00546B77"/>
    <w:rsid w:val="00547604"/>
    <w:rsid w:val="00550600"/>
    <w:rsid w:val="005506EA"/>
    <w:rsid w:val="00550C12"/>
    <w:rsid w:val="00550EC6"/>
    <w:rsid w:val="00550F91"/>
    <w:rsid w:val="00551BF1"/>
    <w:rsid w:val="00552175"/>
    <w:rsid w:val="00552945"/>
    <w:rsid w:val="00552E75"/>
    <w:rsid w:val="005530FA"/>
    <w:rsid w:val="00553508"/>
    <w:rsid w:val="005535A2"/>
    <w:rsid w:val="00554B33"/>
    <w:rsid w:val="00554DE1"/>
    <w:rsid w:val="00555BA2"/>
    <w:rsid w:val="00557594"/>
    <w:rsid w:val="00557DB4"/>
    <w:rsid w:val="00557E04"/>
    <w:rsid w:val="00560070"/>
    <w:rsid w:val="005608EB"/>
    <w:rsid w:val="00560BA4"/>
    <w:rsid w:val="00560CF4"/>
    <w:rsid w:val="00561A39"/>
    <w:rsid w:val="00561B1F"/>
    <w:rsid w:val="00561E4B"/>
    <w:rsid w:val="00562020"/>
    <w:rsid w:val="00562B59"/>
    <w:rsid w:val="005630B0"/>
    <w:rsid w:val="0056335B"/>
    <w:rsid w:val="00563B95"/>
    <w:rsid w:val="005643FB"/>
    <w:rsid w:val="00564540"/>
    <w:rsid w:val="00564550"/>
    <w:rsid w:val="00564645"/>
    <w:rsid w:val="005646C0"/>
    <w:rsid w:val="005647DE"/>
    <w:rsid w:val="0056492D"/>
    <w:rsid w:val="00564CC9"/>
    <w:rsid w:val="00565689"/>
    <w:rsid w:val="00565FD7"/>
    <w:rsid w:val="005661CD"/>
    <w:rsid w:val="0056621A"/>
    <w:rsid w:val="005669F0"/>
    <w:rsid w:val="00566CFB"/>
    <w:rsid w:val="00566E5A"/>
    <w:rsid w:val="00567310"/>
    <w:rsid w:val="00570BD3"/>
    <w:rsid w:val="00570FE3"/>
    <w:rsid w:val="00571293"/>
    <w:rsid w:val="0057136B"/>
    <w:rsid w:val="005714CB"/>
    <w:rsid w:val="005718E2"/>
    <w:rsid w:val="00571BB8"/>
    <w:rsid w:val="00571C82"/>
    <w:rsid w:val="005723ED"/>
    <w:rsid w:val="00572ED3"/>
    <w:rsid w:val="00573153"/>
    <w:rsid w:val="00573620"/>
    <w:rsid w:val="00574E4E"/>
    <w:rsid w:val="005751A4"/>
    <w:rsid w:val="005757BF"/>
    <w:rsid w:val="00575F7D"/>
    <w:rsid w:val="005769F8"/>
    <w:rsid w:val="00576C19"/>
    <w:rsid w:val="00576D1C"/>
    <w:rsid w:val="005776ED"/>
    <w:rsid w:val="00577877"/>
    <w:rsid w:val="00577957"/>
    <w:rsid w:val="00577C68"/>
    <w:rsid w:val="00577DEE"/>
    <w:rsid w:val="00580051"/>
    <w:rsid w:val="005815D9"/>
    <w:rsid w:val="00581C1C"/>
    <w:rsid w:val="005828CD"/>
    <w:rsid w:val="00582FA5"/>
    <w:rsid w:val="00583A1B"/>
    <w:rsid w:val="00583B5A"/>
    <w:rsid w:val="00584013"/>
    <w:rsid w:val="00585688"/>
    <w:rsid w:val="00585695"/>
    <w:rsid w:val="005861A5"/>
    <w:rsid w:val="00587F30"/>
    <w:rsid w:val="00590748"/>
    <w:rsid w:val="00590D28"/>
    <w:rsid w:val="00590E96"/>
    <w:rsid w:val="00591B85"/>
    <w:rsid w:val="0059256B"/>
    <w:rsid w:val="00592D53"/>
    <w:rsid w:val="00592E05"/>
    <w:rsid w:val="00593779"/>
    <w:rsid w:val="00593DA8"/>
    <w:rsid w:val="00593FA3"/>
    <w:rsid w:val="00594087"/>
    <w:rsid w:val="00594B2E"/>
    <w:rsid w:val="00594C84"/>
    <w:rsid w:val="00595056"/>
    <w:rsid w:val="00596301"/>
    <w:rsid w:val="00597975"/>
    <w:rsid w:val="00597E57"/>
    <w:rsid w:val="005A0612"/>
    <w:rsid w:val="005A07C7"/>
    <w:rsid w:val="005A17DA"/>
    <w:rsid w:val="005A1BBC"/>
    <w:rsid w:val="005A2D31"/>
    <w:rsid w:val="005A2F3B"/>
    <w:rsid w:val="005A541D"/>
    <w:rsid w:val="005A59BD"/>
    <w:rsid w:val="005A65E2"/>
    <w:rsid w:val="005A6FEF"/>
    <w:rsid w:val="005A7F37"/>
    <w:rsid w:val="005B1194"/>
    <w:rsid w:val="005B120C"/>
    <w:rsid w:val="005B13A8"/>
    <w:rsid w:val="005B20AF"/>
    <w:rsid w:val="005B21A0"/>
    <w:rsid w:val="005B2AC8"/>
    <w:rsid w:val="005B2DF7"/>
    <w:rsid w:val="005B2FCD"/>
    <w:rsid w:val="005B3D12"/>
    <w:rsid w:val="005B4CA4"/>
    <w:rsid w:val="005B5145"/>
    <w:rsid w:val="005B540D"/>
    <w:rsid w:val="005B57B8"/>
    <w:rsid w:val="005B6666"/>
    <w:rsid w:val="005B6BD9"/>
    <w:rsid w:val="005B73DD"/>
    <w:rsid w:val="005B7A77"/>
    <w:rsid w:val="005C096A"/>
    <w:rsid w:val="005C0CC2"/>
    <w:rsid w:val="005C169D"/>
    <w:rsid w:val="005C1DAB"/>
    <w:rsid w:val="005C1E4A"/>
    <w:rsid w:val="005C239E"/>
    <w:rsid w:val="005C25C4"/>
    <w:rsid w:val="005C2ED6"/>
    <w:rsid w:val="005C3B8B"/>
    <w:rsid w:val="005C3CC0"/>
    <w:rsid w:val="005C5ACD"/>
    <w:rsid w:val="005C5BD4"/>
    <w:rsid w:val="005C5FCC"/>
    <w:rsid w:val="005C6412"/>
    <w:rsid w:val="005C70E6"/>
    <w:rsid w:val="005D0381"/>
    <w:rsid w:val="005D04C2"/>
    <w:rsid w:val="005D081D"/>
    <w:rsid w:val="005D232C"/>
    <w:rsid w:val="005D2654"/>
    <w:rsid w:val="005D2B68"/>
    <w:rsid w:val="005D2E62"/>
    <w:rsid w:val="005D36D1"/>
    <w:rsid w:val="005D393B"/>
    <w:rsid w:val="005D3B40"/>
    <w:rsid w:val="005D4261"/>
    <w:rsid w:val="005D4375"/>
    <w:rsid w:val="005D4684"/>
    <w:rsid w:val="005D59E9"/>
    <w:rsid w:val="005D5D48"/>
    <w:rsid w:val="005D6068"/>
    <w:rsid w:val="005D6A5E"/>
    <w:rsid w:val="005D6B44"/>
    <w:rsid w:val="005D7318"/>
    <w:rsid w:val="005D773D"/>
    <w:rsid w:val="005E0138"/>
    <w:rsid w:val="005E180F"/>
    <w:rsid w:val="005E2A1B"/>
    <w:rsid w:val="005E3044"/>
    <w:rsid w:val="005E30DB"/>
    <w:rsid w:val="005E34AB"/>
    <w:rsid w:val="005E43FC"/>
    <w:rsid w:val="005E4FAD"/>
    <w:rsid w:val="005E5630"/>
    <w:rsid w:val="005E57C2"/>
    <w:rsid w:val="005E6799"/>
    <w:rsid w:val="005E72BD"/>
    <w:rsid w:val="005E745A"/>
    <w:rsid w:val="005E74B8"/>
    <w:rsid w:val="005E7509"/>
    <w:rsid w:val="005E7E16"/>
    <w:rsid w:val="005E7E77"/>
    <w:rsid w:val="005F10CD"/>
    <w:rsid w:val="005F2B6F"/>
    <w:rsid w:val="005F3143"/>
    <w:rsid w:val="005F3E21"/>
    <w:rsid w:val="005F46D0"/>
    <w:rsid w:val="005F486C"/>
    <w:rsid w:val="005F5340"/>
    <w:rsid w:val="005F538D"/>
    <w:rsid w:val="005F665F"/>
    <w:rsid w:val="005F6839"/>
    <w:rsid w:val="005F68F0"/>
    <w:rsid w:val="005F7372"/>
    <w:rsid w:val="005F76C5"/>
    <w:rsid w:val="005F7E6E"/>
    <w:rsid w:val="00600706"/>
    <w:rsid w:val="006009ED"/>
    <w:rsid w:val="00600AA3"/>
    <w:rsid w:val="00600DF9"/>
    <w:rsid w:val="0060208C"/>
    <w:rsid w:val="006022E7"/>
    <w:rsid w:val="006031C8"/>
    <w:rsid w:val="00603B22"/>
    <w:rsid w:val="00603C5C"/>
    <w:rsid w:val="006049DD"/>
    <w:rsid w:val="006051CE"/>
    <w:rsid w:val="0060671C"/>
    <w:rsid w:val="0060742C"/>
    <w:rsid w:val="006075DF"/>
    <w:rsid w:val="006101A6"/>
    <w:rsid w:val="00610B67"/>
    <w:rsid w:val="00610EDF"/>
    <w:rsid w:val="00611270"/>
    <w:rsid w:val="006116C7"/>
    <w:rsid w:val="00611AF1"/>
    <w:rsid w:val="00612097"/>
    <w:rsid w:val="00612C1C"/>
    <w:rsid w:val="00612F55"/>
    <w:rsid w:val="00613149"/>
    <w:rsid w:val="00613AF0"/>
    <w:rsid w:val="00613B45"/>
    <w:rsid w:val="00613D46"/>
    <w:rsid w:val="00613D83"/>
    <w:rsid w:val="006155EE"/>
    <w:rsid w:val="006157DF"/>
    <w:rsid w:val="00615BE3"/>
    <w:rsid w:val="00615D64"/>
    <w:rsid w:val="006174E4"/>
    <w:rsid w:val="00617CFC"/>
    <w:rsid w:val="00620522"/>
    <w:rsid w:val="00621A54"/>
    <w:rsid w:val="00621A96"/>
    <w:rsid w:val="006227DD"/>
    <w:rsid w:val="00622AB1"/>
    <w:rsid w:val="00622AE3"/>
    <w:rsid w:val="00624327"/>
    <w:rsid w:val="006246BD"/>
    <w:rsid w:val="00624770"/>
    <w:rsid w:val="00625EE6"/>
    <w:rsid w:val="00625EF4"/>
    <w:rsid w:val="00630098"/>
    <w:rsid w:val="006305AE"/>
    <w:rsid w:val="0063090F"/>
    <w:rsid w:val="00630A81"/>
    <w:rsid w:val="00630F07"/>
    <w:rsid w:val="00631233"/>
    <w:rsid w:val="006317E0"/>
    <w:rsid w:val="006325F7"/>
    <w:rsid w:val="006328F0"/>
    <w:rsid w:val="00632A11"/>
    <w:rsid w:val="00632ED4"/>
    <w:rsid w:val="006333D0"/>
    <w:rsid w:val="00634154"/>
    <w:rsid w:val="00634467"/>
    <w:rsid w:val="006350A1"/>
    <w:rsid w:val="00635349"/>
    <w:rsid w:val="00635421"/>
    <w:rsid w:val="00636099"/>
    <w:rsid w:val="006368B0"/>
    <w:rsid w:val="00636DC7"/>
    <w:rsid w:val="006371A0"/>
    <w:rsid w:val="00637A05"/>
    <w:rsid w:val="00637B00"/>
    <w:rsid w:val="00637DA5"/>
    <w:rsid w:val="00640393"/>
    <w:rsid w:val="006405BD"/>
    <w:rsid w:val="00640CD3"/>
    <w:rsid w:val="00640FCB"/>
    <w:rsid w:val="006411D0"/>
    <w:rsid w:val="00641A6B"/>
    <w:rsid w:val="0064225B"/>
    <w:rsid w:val="00642904"/>
    <w:rsid w:val="00642E3D"/>
    <w:rsid w:val="00643173"/>
    <w:rsid w:val="0064358D"/>
    <w:rsid w:val="00643FC0"/>
    <w:rsid w:val="00644EF5"/>
    <w:rsid w:val="006451CD"/>
    <w:rsid w:val="00645A8B"/>
    <w:rsid w:val="006464AE"/>
    <w:rsid w:val="0064651A"/>
    <w:rsid w:val="00646839"/>
    <w:rsid w:val="00646862"/>
    <w:rsid w:val="00647186"/>
    <w:rsid w:val="0064760D"/>
    <w:rsid w:val="0064789A"/>
    <w:rsid w:val="00647B84"/>
    <w:rsid w:val="00647C75"/>
    <w:rsid w:val="00650678"/>
    <w:rsid w:val="006508CF"/>
    <w:rsid w:val="006519BA"/>
    <w:rsid w:val="00651A86"/>
    <w:rsid w:val="006522D3"/>
    <w:rsid w:val="00652EF7"/>
    <w:rsid w:val="0065332B"/>
    <w:rsid w:val="00653759"/>
    <w:rsid w:val="0065378A"/>
    <w:rsid w:val="006544F4"/>
    <w:rsid w:val="006554A4"/>
    <w:rsid w:val="00655691"/>
    <w:rsid w:val="0065677F"/>
    <w:rsid w:val="00656B59"/>
    <w:rsid w:val="00657D71"/>
    <w:rsid w:val="00661354"/>
    <w:rsid w:val="006613D3"/>
    <w:rsid w:val="006618CB"/>
    <w:rsid w:val="00662DC1"/>
    <w:rsid w:val="00663131"/>
    <w:rsid w:val="00663755"/>
    <w:rsid w:val="006642C0"/>
    <w:rsid w:val="006646DB"/>
    <w:rsid w:val="00664CA6"/>
    <w:rsid w:val="00665194"/>
    <w:rsid w:val="00665294"/>
    <w:rsid w:val="00666337"/>
    <w:rsid w:val="00666E03"/>
    <w:rsid w:val="00666ED2"/>
    <w:rsid w:val="0066748F"/>
    <w:rsid w:val="00667EDF"/>
    <w:rsid w:val="0067023F"/>
    <w:rsid w:val="00670256"/>
    <w:rsid w:val="00670C14"/>
    <w:rsid w:val="0067121E"/>
    <w:rsid w:val="00671297"/>
    <w:rsid w:val="00671EBA"/>
    <w:rsid w:val="0067271E"/>
    <w:rsid w:val="00672AA1"/>
    <w:rsid w:val="00673214"/>
    <w:rsid w:val="00673657"/>
    <w:rsid w:val="00673CA5"/>
    <w:rsid w:val="0067468D"/>
    <w:rsid w:val="00674A11"/>
    <w:rsid w:val="00675C22"/>
    <w:rsid w:val="00676AD7"/>
    <w:rsid w:val="00676C98"/>
    <w:rsid w:val="00676D71"/>
    <w:rsid w:val="00676DEE"/>
    <w:rsid w:val="00676F60"/>
    <w:rsid w:val="006774F8"/>
    <w:rsid w:val="00677A08"/>
    <w:rsid w:val="00677AD3"/>
    <w:rsid w:val="0068013F"/>
    <w:rsid w:val="00680271"/>
    <w:rsid w:val="006809B9"/>
    <w:rsid w:val="006812FE"/>
    <w:rsid w:val="00681C43"/>
    <w:rsid w:val="00681D6D"/>
    <w:rsid w:val="006823AF"/>
    <w:rsid w:val="00682435"/>
    <w:rsid w:val="006836FB"/>
    <w:rsid w:val="00683ADC"/>
    <w:rsid w:val="006848E0"/>
    <w:rsid w:val="00684F06"/>
    <w:rsid w:val="00685552"/>
    <w:rsid w:val="00685B66"/>
    <w:rsid w:val="00686231"/>
    <w:rsid w:val="0068689F"/>
    <w:rsid w:val="00686BF5"/>
    <w:rsid w:val="006879BE"/>
    <w:rsid w:val="00687FE1"/>
    <w:rsid w:val="006901F6"/>
    <w:rsid w:val="00690254"/>
    <w:rsid w:val="00690F2D"/>
    <w:rsid w:val="006915EC"/>
    <w:rsid w:val="00691716"/>
    <w:rsid w:val="00691CBF"/>
    <w:rsid w:val="00693711"/>
    <w:rsid w:val="00693AF8"/>
    <w:rsid w:val="00693DE1"/>
    <w:rsid w:val="00693F9E"/>
    <w:rsid w:val="00694455"/>
    <w:rsid w:val="00694C6D"/>
    <w:rsid w:val="00694C77"/>
    <w:rsid w:val="00695250"/>
    <w:rsid w:val="00695629"/>
    <w:rsid w:val="00696008"/>
    <w:rsid w:val="00696295"/>
    <w:rsid w:val="00696CA1"/>
    <w:rsid w:val="00696E29"/>
    <w:rsid w:val="0069702D"/>
    <w:rsid w:val="0069718B"/>
    <w:rsid w:val="00697625"/>
    <w:rsid w:val="006A07A3"/>
    <w:rsid w:val="006A0CEF"/>
    <w:rsid w:val="006A0EEA"/>
    <w:rsid w:val="006A1BBD"/>
    <w:rsid w:val="006A22DC"/>
    <w:rsid w:val="006A2F5A"/>
    <w:rsid w:val="006A37B9"/>
    <w:rsid w:val="006A43B1"/>
    <w:rsid w:val="006A4563"/>
    <w:rsid w:val="006A465B"/>
    <w:rsid w:val="006A4B35"/>
    <w:rsid w:val="006A553E"/>
    <w:rsid w:val="006A6C24"/>
    <w:rsid w:val="006A761D"/>
    <w:rsid w:val="006A7B8A"/>
    <w:rsid w:val="006A7DE2"/>
    <w:rsid w:val="006A7E7D"/>
    <w:rsid w:val="006B0049"/>
    <w:rsid w:val="006B04A5"/>
    <w:rsid w:val="006B069E"/>
    <w:rsid w:val="006B08B9"/>
    <w:rsid w:val="006B1414"/>
    <w:rsid w:val="006B1819"/>
    <w:rsid w:val="006B18B4"/>
    <w:rsid w:val="006B1A19"/>
    <w:rsid w:val="006B201D"/>
    <w:rsid w:val="006B264E"/>
    <w:rsid w:val="006B2B19"/>
    <w:rsid w:val="006B2BF9"/>
    <w:rsid w:val="006B2C98"/>
    <w:rsid w:val="006B2DF2"/>
    <w:rsid w:val="006B3F2E"/>
    <w:rsid w:val="006B3F56"/>
    <w:rsid w:val="006B3FDD"/>
    <w:rsid w:val="006B41F8"/>
    <w:rsid w:val="006B437F"/>
    <w:rsid w:val="006B442A"/>
    <w:rsid w:val="006B5237"/>
    <w:rsid w:val="006B581D"/>
    <w:rsid w:val="006B596C"/>
    <w:rsid w:val="006B6027"/>
    <w:rsid w:val="006B60BF"/>
    <w:rsid w:val="006B64FF"/>
    <w:rsid w:val="006B6E07"/>
    <w:rsid w:val="006B6F12"/>
    <w:rsid w:val="006C0A04"/>
    <w:rsid w:val="006C1FF4"/>
    <w:rsid w:val="006C27FD"/>
    <w:rsid w:val="006C28FB"/>
    <w:rsid w:val="006C3C2F"/>
    <w:rsid w:val="006C4CEE"/>
    <w:rsid w:val="006C5B4F"/>
    <w:rsid w:val="006C5DE0"/>
    <w:rsid w:val="006C61E6"/>
    <w:rsid w:val="006C69DF"/>
    <w:rsid w:val="006C7E27"/>
    <w:rsid w:val="006D1A57"/>
    <w:rsid w:val="006D3230"/>
    <w:rsid w:val="006D3507"/>
    <w:rsid w:val="006D3B29"/>
    <w:rsid w:val="006D43EB"/>
    <w:rsid w:val="006D5585"/>
    <w:rsid w:val="006D5D30"/>
    <w:rsid w:val="006D6C18"/>
    <w:rsid w:val="006D7244"/>
    <w:rsid w:val="006D73EC"/>
    <w:rsid w:val="006D77FC"/>
    <w:rsid w:val="006E0364"/>
    <w:rsid w:val="006E079F"/>
    <w:rsid w:val="006E0A2E"/>
    <w:rsid w:val="006E11C7"/>
    <w:rsid w:val="006E142F"/>
    <w:rsid w:val="006E1B6F"/>
    <w:rsid w:val="006E20FD"/>
    <w:rsid w:val="006E397A"/>
    <w:rsid w:val="006E3EEE"/>
    <w:rsid w:val="006E3F1A"/>
    <w:rsid w:val="006E404F"/>
    <w:rsid w:val="006E4FE1"/>
    <w:rsid w:val="006E55EB"/>
    <w:rsid w:val="006E57F9"/>
    <w:rsid w:val="006E5B23"/>
    <w:rsid w:val="006E5D84"/>
    <w:rsid w:val="006E6498"/>
    <w:rsid w:val="006E67E8"/>
    <w:rsid w:val="006E6A9B"/>
    <w:rsid w:val="006E74A1"/>
    <w:rsid w:val="006E7EE3"/>
    <w:rsid w:val="006F0566"/>
    <w:rsid w:val="006F0AB4"/>
    <w:rsid w:val="006F0BC8"/>
    <w:rsid w:val="006F0C21"/>
    <w:rsid w:val="006F0ECE"/>
    <w:rsid w:val="006F14AA"/>
    <w:rsid w:val="006F1628"/>
    <w:rsid w:val="006F253B"/>
    <w:rsid w:val="006F307E"/>
    <w:rsid w:val="006F347E"/>
    <w:rsid w:val="006F3A24"/>
    <w:rsid w:val="006F3A61"/>
    <w:rsid w:val="006F3CAF"/>
    <w:rsid w:val="006F3F9C"/>
    <w:rsid w:val="006F4970"/>
    <w:rsid w:val="006F4B71"/>
    <w:rsid w:val="006F52D6"/>
    <w:rsid w:val="006F5C97"/>
    <w:rsid w:val="006F6225"/>
    <w:rsid w:val="006F63D4"/>
    <w:rsid w:val="006F6497"/>
    <w:rsid w:val="006F6979"/>
    <w:rsid w:val="006F6ED7"/>
    <w:rsid w:val="006F7C74"/>
    <w:rsid w:val="00700822"/>
    <w:rsid w:val="00700C5D"/>
    <w:rsid w:val="00700EAD"/>
    <w:rsid w:val="007011E2"/>
    <w:rsid w:val="00701416"/>
    <w:rsid w:val="00701508"/>
    <w:rsid w:val="00701F64"/>
    <w:rsid w:val="00702BB7"/>
    <w:rsid w:val="00702D3C"/>
    <w:rsid w:val="0070347B"/>
    <w:rsid w:val="0070395C"/>
    <w:rsid w:val="00703B4E"/>
    <w:rsid w:val="00704255"/>
    <w:rsid w:val="00704421"/>
    <w:rsid w:val="007047CE"/>
    <w:rsid w:val="00704CBA"/>
    <w:rsid w:val="00704E7A"/>
    <w:rsid w:val="0070564E"/>
    <w:rsid w:val="00706323"/>
    <w:rsid w:val="00706703"/>
    <w:rsid w:val="00706F90"/>
    <w:rsid w:val="00707799"/>
    <w:rsid w:val="007102AC"/>
    <w:rsid w:val="007106F5"/>
    <w:rsid w:val="00710921"/>
    <w:rsid w:val="00711235"/>
    <w:rsid w:val="00711327"/>
    <w:rsid w:val="00711404"/>
    <w:rsid w:val="007128FE"/>
    <w:rsid w:val="00712945"/>
    <w:rsid w:val="00712A05"/>
    <w:rsid w:val="00712CC6"/>
    <w:rsid w:val="00712D12"/>
    <w:rsid w:val="00712F19"/>
    <w:rsid w:val="00713D24"/>
    <w:rsid w:val="00713F63"/>
    <w:rsid w:val="0071417A"/>
    <w:rsid w:val="007157AC"/>
    <w:rsid w:val="00715EDD"/>
    <w:rsid w:val="0071612D"/>
    <w:rsid w:val="00716BE5"/>
    <w:rsid w:val="00716FF2"/>
    <w:rsid w:val="007173D2"/>
    <w:rsid w:val="00717626"/>
    <w:rsid w:val="00717F9B"/>
    <w:rsid w:val="00720059"/>
    <w:rsid w:val="007202B3"/>
    <w:rsid w:val="00720CD0"/>
    <w:rsid w:val="00721640"/>
    <w:rsid w:val="00721D8C"/>
    <w:rsid w:val="00722013"/>
    <w:rsid w:val="007224AF"/>
    <w:rsid w:val="00724C63"/>
    <w:rsid w:val="0072505C"/>
    <w:rsid w:val="00726001"/>
    <w:rsid w:val="007260EC"/>
    <w:rsid w:val="007268FB"/>
    <w:rsid w:val="00726C38"/>
    <w:rsid w:val="00727102"/>
    <w:rsid w:val="0072754E"/>
    <w:rsid w:val="00727A77"/>
    <w:rsid w:val="00730043"/>
    <w:rsid w:val="00730973"/>
    <w:rsid w:val="007317C2"/>
    <w:rsid w:val="00731CD0"/>
    <w:rsid w:val="0073238A"/>
    <w:rsid w:val="007323B9"/>
    <w:rsid w:val="00733421"/>
    <w:rsid w:val="00733498"/>
    <w:rsid w:val="00733808"/>
    <w:rsid w:val="00733B37"/>
    <w:rsid w:val="007341FB"/>
    <w:rsid w:val="00734527"/>
    <w:rsid w:val="00734593"/>
    <w:rsid w:val="0073473F"/>
    <w:rsid w:val="00735C18"/>
    <w:rsid w:val="00735F40"/>
    <w:rsid w:val="007361AD"/>
    <w:rsid w:val="00736D68"/>
    <w:rsid w:val="00736EF7"/>
    <w:rsid w:val="0073733C"/>
    <w:rsid w:val="00737519"/>
    <w:rsid w:val="00737828"/>
    <w:rsid w:val="00737ADD"/>
    <w:rsid w:val="00737EFA"/>
    <w:rsid w:val="00737FAA"/>
    <w:rsid w:val="0074027E"/>
    <w:rsid w:val="00740B98"/>
    <w:rsid w:val="00740BCA"/>
    <w:rsid w:val="00741206"/>
    <w:rsid w:val="007413C4"/>
    <w:rsid w:val="0074150D"/>
    <w:rsid w:val="007423DD"/>
    <w:rsid w:val="00742A3E"/>
    <w:rsid w:val="00742CA3"/>
    <w:rsid w:val="00742FF2"/>
    <w:rsid w:val="00743254"/>
    <w:rsid w:val="00743621"/>
    <w:rsid w:val="00743664"/>
    <w:rsid w:val="00743923"/>
    <w:rsid w:val="00743931"/>
    <w:rsid w:val="00743C43"/>
    <w:rsid w:val="00743C63"/>
    <w:rsid w:val="0074494C"/>
    <w:rsid w:val="00744A19"/>
    <w:rsid w:val="007450A0"/>
    <w:rsid w:val="007450FD"/>
    <w:rsid w:val="00745FF8"/>
    <w:rsid w:val="00746337"/>
    <w:rsid w:val="007464B3"/>
    <w:rsid w:val="007466F5"/>
    <w:rsid w:val="00746AA9"/>
    <w:rsid w:val="00746D0C"/>
    <w:rsid w:val="00746DEA"/>
    <w:rsid w:val="007472D2"/>
    <w:rsid w:val="007473F0"/>
    <w:rsid w:val="00747A2F"/>
    <w:rsid w:val="007504C2"/>
    <w:rsid w:val="007513D4"/>
    <w:rsid w:val="00751B2A"/>
    <w:rsid w:val="00752091"/>
    <w:rsid w:val="00752247"/>
    <w:rsid w:val="0075227D"/>
    <w:rsid w:val="0075260D"/>
    <w:rsid w:val="00752C5B"/>
    <w:rsid w:val="00752ED8"/>
    <w:rsid w:val="00753579"/>
    <w:rsid w:val="0075392C"/>
    <w:rsid w:val="00753F2E"/>
    <w:rsid w:val="007542A9"/>
    <w:rsid w:val="007542D8"/>
    <w:rsid w:val="00754989"/>
    <w:rsid w:val="00754B8A"/>
    <w:rsid w:val="007559B9"/>
    <w:rsid w:val="00755B99"/>
    <w:rsid w:val="00755FEE"/>
    <w:rsid w:val="00756237"/>
    <w:rsid w:val="007567E4"/>
    <w:rsid w:val="00756B49"/>
    <w:rsid w:val="00756F35"/>
    <w:rsid w:val="00757540"/>
    <w:rsid w:val="007577C7"/>
    <w:rsid w:val="00757B0E"/>
    <w:rsid w:val="00757E1E"/>
    <w:rsid w:val="00760E4C"/>
    <w:rsid w:val="007612BF"/>
    <w:rsid w:val="007628A4"/>
    <w:rsid w:val="00762977"/>
    <w:rsid w:val="00762F34"/>
    <w:rsid w:val="0076384F"/>
    <w:rsid w:val="00764242"/>
    <w:rsid w:val="007643A6"/>
    <w:rsid w:val="007643C2"/>
    <w:rsid w:val="00765D67"/>
    <w:rsid w:val="00765E8F"/>
    <w:rsid w:val="00765FF0"/>
    <w:rsid w:val="00766A8D"/>
    <w:rsid w:val="00767278"/>
    <w:rsid w:val="0076772A"/>
    <w:rsid w:val="00767D58"/>
    <w:rsid w:val="007707DC"/>
    <w:rsid w:val="00770B81"/>
    <w:rsid w:val="00771572"/>
    <w:rsid w:val="00771A8D"/>
    <w:rsid w:val="00772080"/>
    <w:rsid w:val="007725BB"/>
    <w:rsid w:val="00772AF0"/>
    <w:rsid w:val="00772BD1"/>
    <w:rsid w:val="00772D9E"/>
    <w:rsid w:val="00773C4B"/>
    <w:rsid w:val="0077413D"/>
    <w:rsid w:val="00774B55"/>
    <w:rsid w:val="0077547C"/>
    <w:rsid w:val="00775807"/>
    <w:rsid w:val="0077642B"/>
    <w:rsid w:val="00776E7B"/>
    <w:rsid w:val="00780272"/>
    <w:rsid w:val="007803B0"/>
    <w:rsid w:val="00780966"/>
    <w:rsid w:val="00780AF9"/>
    <w:rsid w:val="007814EF"/>
    <w:rsid w:val="00781A6B"/>
    <w:rsid w:val="00781CEF"/>
    <w:rsid w:val="00781F61"/>
    <w:rsid w:val="007824D3"/>
    <w:rsid w:val="00782AB7"/>
    <w:rsid w:val="00783A09"/>
    <w:rsid w:val="00784199"/>
    <w:rsid w:val="0078506B"/>
    <w:rsid w:val="00785A4C"/>
    <w:rsid w:val="00785CE6"/>
    <w:rsid w:val="00786F45"/>
    <w:rsid w:val="00787A0E"/>
    <w:rsid w:val="0079021D"/>
    <w:rsid w:val="00790303"/>
    <w:rsid w:val="007911ED"/>
    <w:rsid w:val="007912DB"/>
    <w:rsid w:val="00791774"/>
    <w:rsid w:val="00791E43"/>
    <w:rsid w:val="007931EB"/>
    <w:rsid w:val="00793317"/>
    <w:rsid w:val="007933B4"/>
    <w:rsid w:val="00793EE7"/>
    <w:rsid w:val="0079500C"/>
    <w:rsid w:val="0079587E"/>
    <w:rsid w:val="007958C6"/>
    <w:rsid w:val="007958D2"/>
    <w:rsid w:val="0079668D"/>
    <w:rsid w:val="00796CA1"/>
    <w:rsid w:val="00797791"/>
    <w:rsid w:val="00797B54"/>
    <w:rsid w:val="00797EB9"/>
    <w:rsid w:val="007A16FA"/>
    <w:rsid w:val="007A17A0"/>
    <w:rsid w:val="007A2805"/>
    <w:rsid w:val="007A306D"/>
    <w:rsid w:val="007A35CB"/>
    <w:rsid w:val="007A3CA5"/>
    <w:rsid w:val="007A4F3C"/>
    <w:rsid w:val="007A5182"/>
    <w:rsid w:val="007A61FD"/>
    <w:rsid w:val="007A69EA"/>
    <w:rsid w:val="007A6BC5"/>
    <w:rsid w:val="007A6E3D"/>
    <w:rsid w:val="007A7568"/>
    <w:rsid w:val="007A7B00"/>
    <w:rsid w:val="007B0CE6"/>
    <w:rsid w:val="007B11A1"/>
    <w:rsid w:val="007B1967"/>
    <w:rsid w:val="007B1D1E"/>
    <w:rsid w:val="007B28AC"/>
    <w:rsid w:val="007B2A88"/>
    <w:rsid w:val="007B2CC9"/>
    <w:rsid w:val="007B3C72"/>
    <w:rsid w:val="007B4B4B"/>
    <w:rsid w:val="007B4BDA"/>
    <w:rsid w:val="007B5AFB"/>
    <w:rsid w:val="007B62A9"/>
    <w:rsid w:val="007B7449"/>
    <w:rsid w:val="007B7C2A"/>
    <w:rsid w:val="007C097A"/>
    <w:rsid w:val="007C17FE"/>
    <w:rsid w:val="007C23C0"/>
    <w:rsid w:val="007C334C"/>
    <w:rsid w:val="007C34EB"/>
    <w:rsid w:val="007C46C2"/>
    <w:rsid w:val="007C46C9"/>
    <w:rsid w:val="007C51CC"/>
    <w:rsid w:val="007C5F77"/>
    <w:rsid w:val="007C60CF"/>
    <w:rsid w:val="007C6371"/>
    <w:rsid w:val="007C65AD"/>
    <w:rsid w:val="007C665A"/>
    <w:rsid w:val="007C765F"/>
    <w:rsid w:val="007D1B78"/>
    <w:rsid w:val="007D2267"/>
    <w:rsid w:val="007D2676"/>
    <w:rsid w:val="007D2AB9"/>
    <w:rsid w:val="007D3C6F"/>
    <w:rsid w:val="007D3DE4"/>
    <w:rsid w:val="007D411B"/>
    <w:rsid w:val="007D41EF"/>
    <w:rsid w:val="007D4345"/>
    <w:rsid w:val="007D4793"/>
    <w:rsid w:val="007D5048"/>
    <w:rsid w:val="007D56CE"/>
    <w:rsid w:val="007D5EF9"/>
    <w:rsid w:val="007D68C5"/>
    <w:rsid w:val="007D6FAF"/>
    <w:rsid w:val="007D70B4"/>
    <w:rsid w:val="007D744F"/>
    <w:rsid w:val="007D77C6"/>
    <w:rsid w:val="007E02CA"/>
    <w:rsid w:val="007E05C4"/>
    <w:rsid w:val="007E0695"/>
    <w:rsid w:val="007E0878"/>
    <w:rsid w:val="007E09E3"/>
    <w:rsid w:val="007E12CD"/>
    <w:rsid w:val="007E135E"/>
    <w:rsid w:val="007E1F72"/>
    <w:rsid w:val="007E20F0"/>
    <w:rsid w:val="007E2597"/>
    <w:rsid w:val="007E2D8C"/>
    <w:rsid w:val="007E2E84"/>
    <w:rsid w:val="007E3D1C"/>
    <w:rsid w:val="007E4095"/>
    <w:rsid w:val="007E4734"/>
    <w:rsid w:val="007E4A17"/>
    <w:rsid w:val="007E4AE9"/>
    <w:rsid w:val="007E628D"/>
    <w:rsid w:val="007E669B"/>
    <w:rsid w:val="007E6C1D"/>
    <w:rsid w:val="007E7D2E"/>
    <w:rsid w:val="007F012B"/>
    <w:rsid w:val="007F013F"/>
    <w:rsid w:val="007F0BB6"/>
    <w:rsid w:val="007F1191"/>
    <w:rsid w:val="007F1656"/>
    <w:rsid w:val="007F2116"/>
    <w:rsid w:val="007F23FD"/>
    <w:rsid w:val="007F2B33"/>
    <w:rsid w:val="007F3495"/>
    <w:rsid w:val="007F38B3"/>
    <w:rsid w:val="007F4D30"/>
    <w:rsid w:val="007F50E3"/>
    <w:rsid w:val="007F5729"/>
    <w:rsid w:val="007F5B78"/>
    <w:rsid w:val="007F5E0E"/>
    <w:rsid w:val="007F647F"/>
    <w:rsid w:val="007F7465"/>
    <w:rsid w:val="007F7786"/>
    <w:rsid w:val="007F7F16"/>
    <w:rsid w:val="00800912"/>
    <w:rsid w:val="00800C67"/>
    <w:rsid w:val="00800DB8"/>
    <w:rsid w:val="00800F02"/>
    <w:rsid w:val="0080150E"/>
    <w:rsid w:val="008015E1"/>
    <w:rsid w:val="00801B6A"/>
    <w:rsid w:val="008027E5"/>
    <w:rsid w:val="008040A9"/>
    <w:rsid w:val="008043F4"/>
    <w:rsid w:val="008052E9"/>
    <w:rsid w:val="00805D0F"/>
    <w:rsid w:val="00805F0E"/>
    <w:rsid w:val="00806834"/>
    <w:rsid w:val="00806D7B"/>
    <w:rsid w:val="00807BC4"/>
    <w:rsid w:val="00807D75"/>
    <w:rsid w:val="00810440"/>
    <w:rsid w:val="008111A7"/>
    <w:rsid w:val="0081208E"/>
    <w:rsid w:val="00812AC6"/>
    <w:rsid w:val="00812CE2"/>
    <w:rsid w:val="00812F1B"/>
    <w:rsid w:val="0081341F"/>
    <w:rsid w:val="008139F2"/>
    <w:rsid w:val="00813AE0"/>
    <w:rsid w:val="0081468F"/>
    <w:rsid w:val="0081474E"/>
    <w:rsid w:val="00814A98"/>
    <w:rsid w:val="00814D4F"/>
    <w:rsid w:val="00815235"/>
    <w:rsid w:val="00815F14"/>
    <w:rsid w:val="00815F2B"/>
    <w:rsid w:val="00816691"/>
    <w:rsid w:val="00816BA6"/>
    <w:rsid w:val="008176F9"/>
    <w:rsid w:val="008202BB"/>
    <w:rsid w:val="00820489"/>
    <w:rsid w:val="0082067A"/>
    <w:rsid w:val="00820CFC"/>
    <w:rsid w:val="008210CD"/>
    <w:rsid w:val="0082184E"/>
    <w:rsid w:val="008219FE"/>
    <w:rsid w:val="00821C7C"/>
    <w:rsid w:val="00821D5C"/>
    <w:rsid w:val="008221FF"/>
    <w:rsid w:val="00822BEF"/>
    <w:rsid w:val="00822DB5"/>
    <w:rsid w:val="00823786"/>
    <w:rsid w:val="0082413C"/>
    <w:rsid w:val="00824D97"/>
    <w:rsid w:val="00824E44"/>
    <w:rsid w:val="00824FF0"/>
    <w:rsid w:val="0082534C"/>
    <w:rsid w:val="00825B0F"/>
    <w:rsid w:val="00826E03"/>
    <w:rsid w:val="0082781C"/>
    <w:rsid w:val="00827DE1"/>
    <w:rsid w:val="00830143"/>
    <w:rsid w:val="00833CBD"/>
    <w:rsid w:val="008348EC"/>
    <w:rsid w:val="008352F5"/>
    <w:rsid w:val="00835C8B"/>
    <w:rsid w:val="00836E30"/>
    <w:rsid w:val="00836EC6"/>
    <w:rsid w:val="00837F1B"/>
    <w:rsid w:val="0084125B"/>
    <w:rsid w:val="00842154"/>
    <w:rsid w:val="00842D4F"/>
    <w:rsid w:val="0084317E"/>
    <w:rsid w:val="0084380F"/>
    <w:rsid w:val="00843F23"/>
    <w:rsid w:val="008448A3"/>
    <w:rsid w:val="00846337"/>
    <w:rsid w:val="0084676F"/>
    <w:rsid w:val="00846B45"/>
    <w:rsid w:val="00846C58"/>
    <w:rsid w:val="00846EF0"/>
    <w:rsid w:val="00847141"/>
    <w:rsid w:val="008474C9"/>
    <w:rsid w:val="00847AC0"/>
    <w:rsid w:val="008509C1"/>
    <w:rsid w:val="00850A93"/>
    <w:rsid w:val="00850FCA"/>
    <w:rsid w:val="008519FF"/>
    <w:rsid w:val="00851CA2"/>
    <w:rsid w:val="00851CE5"/>
    <w:rsid w:val="00852101"/>
    <w:rsid w:val="008529A0"/>
    <w:rsid w:val="00852F96"/>
    <w:rsid w:val="008531D4"/>
    <w:rsid w:val="008531EC"/>
    <w:rsid w:val="00853756"/>
    <w:rsid w:val="00853D34"/>
    <w:rsid w:val="0085449D"/>
    <w:rsid w:val="008545D3"/>
    <w:rsid w:val="00854D27"/>
    <w:rsid w:val="008557A6"/>
    <w:rsid w:val="00855A7E"/>
    <w:rsid w:val="00855BD4"/>
    <w:rsid w:val="00855D8F"/>
    <w:rsid w:val="00856282"/>
    <w:rsid w:val="00856540"/>
    <w:rsid w:val="008565B2"/>
    <w:rsid w:val="00856CB0"/>
    <w:rsid w:val="00856D9C"/>
    <w:rsid w:val="00857165"/>
    <w:rsid w:val="0086001A"/>
    <w:rsid w:val="0086023A"/>
    <w:rsid w:val="00862938"/>
    <w:rsid w:val="008630E5"/>
    <w:rsid w:val="00863B6D"/>
    <w:rsid w:val="00863E97"/>
    <w:rsid w:val="008640CB"/>
    <w:rsid w:val="0086470B"/>
    <w:rsid w:val="008649C9"/>
    <w:rsid w:val="00864FC7"/>
    <w:rsid w:val="00865021"/>
    <w:rsid w:val="00865F85"/>
    <w:rsid w:val="008664C9"/>
    <w:rsid w:val="0086663A"/>
    <w:rsid w:val="008666F3"/>
    <w:rsid w:val="00866D40"/>
    <w:rsid w:val="00867060"/>
    <w:rsid w:val="00867119"/>
    <w:rsid w:val="00867217"/>
    <w:rsid w:val="0086760A"/>
    <w:rsid w:val="00867A1A"/>
    <w:rsid w:val="00867BC9"/>
    <w:rsid w:val="00871082"/>
    <w:rsid w:val="00871639"/>
    <w:rsid w:val="008716C1"/>
    <w:rsid w:val="008717E3"/>
    <w:rsid w:val="008719E7"/>
    <w:rsid w:val="0087228C"/>
    <w:rsid w:val="00872400"/>
    <w:rsid w:val="008724BC"/>
    <w:rsid w:val="0087262F"/>
    <w:rsid w:val="00872B90"/>
    <w:rsid w:val="00872D32"/>
    <w:rsid w:val="00873921"/>
    <w:rsid w:val="00873D77"/>
    <w:rsid w:val="00874871"/>
    <w:rsid w:val="00874BA4"/>
    <w:rsid w:val="008750E2"/>
    <w:rsid w:val="008754B1"/>
    <w:rsid w:val="008758F8"/>
    <w:rsid w:val="008764B1"/>
    <w:rsid w:val="008777A5"/>
    <w:rsid w:val="00877EB0"/>
    <w:rsid w:val="00880703"/>
    <w:rsid w:val="00880A4B"/>
    <w:rsid w:val="0088146A"/>
    <w:rsid w:val="00882C83"/>
    <w:rsid w:val="008833E4"/>
    <w:rsid w:val="008843FF"/>
    <w:rsid w:val="00884FEB"/>
    <w:rsid w:val="0088552B"/>
    <w:rsid w:val="00885FC0"/>
    <w:rsid w:val="00885FE1"/>
    <w:rsid w:val="0088647B"/>
    <w:rsid w:val="0088683C"/>
    <w:rsid w:val="00886FA6"/>
    <w:rsid w:val="008874C2"/>
    <w:rsid w:val="0088776B"/>
    <w:rsid w:val="00887846"/>
    <w:rsid w:val="00887D56"/>
    <w:rsid w:val="00887FAD"/>
    <w:rsid w:val="00890697"/>
    <w:rsid w:val="00890B72"/>
    <w:rsid w:val="00890FBB"/>
    <w:rsid w:val="00892723"/>
    <w:rsid w:val="00892907"/>
    <w:rsid w:val="00892DFC"/>
    <w:rsid w:val="00893061"/>
    <w:rsid w:val="008932B0"/>
    <w:rsid w:val="00893BF0"/>
    <w:rsid w:val="00893C94"/>
    <w:rsid w:val="00893D08"/>
    <w:rsid w:val="00893D6B"/>
    <w:rsid w:val="008943AB"/>
    <w:rsid w:val="00894622"/>
    <w:rsid w:val="00895021"/>
    <w:rsid w:val="00895AFF"/>
    <w:rsid w:val="00895C5A"/>
    <w:rsid w:val="0089631A"/>
    <w:rsid w:val="00897348"/>
    <w:rsid w:val="008975C1"/>
    <w:rsid w:val="00897999"/>
    <w:rsid w:val="00897F4C"/>
    <w:rsid w:val="008A1131"/>
    <w:rsid w:val="008A1B60"/>
    <w:rsid w:val="008A1BC0"/>
    <w:rsid w:val="008A25B4"/>
    <w:rsid w:val="008A293C"/>
    <w:rsid w:val="008A2A5B"/>
    <w:rsid w:val="008A346B"/>
    <w:rsid w:val="008A3DA0"/>
    <w:rsid w:val="008A3F03"/>
    <w:rsid w:val="008A4DE2"/>
    <w:rsid w:val="008A535D"/>
    <w:rsid w:val="008A56A7"/>
    <w:rsid w:val="008A5A16"/>
    <w:rsid w:val="008A5FB1"/>
    <w:rsid w:val="008A620B"/>
    <w:rsid w:val="008A63FF"/>
    <w:rsid w:val="008A69F2"/>
    <w:rsid w:val="008A7685"/>
    <w:rsid w:val="008A7CB5"/>
    <w:rsid w:val="008B0FC5"/>
    <w:rsid w:val="008B11B6"/>
    <w:rsid w:val="008B16A5"/>
    <w:rsid w:val="008B1AA1"/>
    <w:rsid w:val="008B2105"/>
    <w:rsid w:val="008B2933"/>
    <w:rsid w:val="008B4131"/>
    <w:rsid w:val="008B503B"/>
    <w:rsid w:val="008B5288"/>
    <w:rsid w:val="008B5708"/>
    <w:rsid w:val="008B5B59"/>
    <w:rsid w:val="008B5BBE"/>
    <w:rsid w:val="008B5F74"/>
    <w:rsid w:val="008B61DE"/>
    <w:rsid w:val="008B6BC5"/>
    <w:rsid w:val="008B7621"/>
    <w:rsid w:val="008B7E21"/>
    <w:rsid w:val="008C025C"/>
    <w:rsid w:val="008C0CF7"/>
    <w:rsid w:val="008C119C"/>
    <w:rsid w:val="008C17DA"/>
    <w:rsid w:val="008C19BF"/>
    <w:rsid w:val="008C270C"/>
    <w:rsid w:val="008C2EBD"/>
    <w:rsid w:val="008C37DB"/>
    <w:rsid w:val="008C39C1"/>
    <w:rsid w:val="008C3C55"/>
    <w:rsid w:val="008C40E8"/>
    <w:rsid w:val="008C433C"/>
    <w:rsid w:val="008C44F9"/>
    <w:rsid w:val="008C49FC"/>
    <w:rsid w:val="008C4C4A"/>
    <w:rsid w:val="008C5015"/>
    <w:rsid w:val="008C57DF"/>
    <w:rsid w:val="008C5862"/>
    <w:rsid w:val="008C59A9"/>
    <w:rsid w:val="008C5D92"/>
    <w:rsid w:val="008C6494"/>
    <w:rsid w:val="008D0603"/>
    <w:rsid w:val="008D0D77"/>
    <w:rsid w:val="008D1169"/>
    <w:rsid w:val="008D11D8"/>
    <w:rsid w:val="008D16F0"/>
    <w:rsid w:val="008D174D"/>
    <w:rsid w:val="008D1DFD"/>
    <w:rsid w:val="008D2303"/>
    <w:rsid w:val="008D27FB"/>
    <w:rsid w:val="008D4098"/>
    <w:rsid w:val="008D48DE"/>
    <w:rsid w:val="008D4AC4"/>
    <w:rsid w:val="008D52EB"/>
    <w:rsid w:val="008D5CB4"/>
    <w:rsid w:val="008D6B5D"/>
    <w:rsid w:val="008D759C"/>
    <w:rsid w:val="008E1F7C"/>
    <w:rsid w:val="008E2ED3"/>
    <w:rsid w:val="008E35DB"/>
    <w:rsid w:val="008E3968"/>
    <w:rsid w:val="008E39A9"/>
    <w:rsid w:val="008E47C5"/>
    <w:rsid w:val="008E48C6"/>
    <w:rsid w:val="008E4E60"/>
    <w:rsid w:val="008E5A91"/>
    <w:rsid w:val="008E5C41"/>
    <w:rsid w:val="008E7DF2"/>
    <w:rsid w:val="008F1248"/>
    <w:rsid w:val="008F140E"/>
    <w:rsid w:val="008F1954"/>
    <w:rsid w:val="008F1E76"/>
    <w:rsid w:val="008F259C"/>
    <w:rsid w:val="008F2869"/>
    <w:rsid w:val="008F3E49"/>
    <w:rsid w:val="008F44C1"/>
    <w:rsid w:val="008F4AAE"/>
    <w:rsid w:val="008F5554"/>
    <w:rsid w:val="008F57B5"/>
    <w:rsid w:val="008F5C84"/>
    <w:rsid w:val="008F5F94"/>
    <w:rsid w:val="008F64BA"/>
    <w:rsid w:val="008F6F32"/>
    <w:rsid w:val="008F7030"/>
    <w:rsid w:val="008F74D1"/>
    <w:rsid w:val="008F7DCC"/>
    <w:rsid w:val="009013E0"/>
    <w:rsid w:val="00901692"/>
    <w:rsid w:val="00901737"/>
    <w:rsid w:val="00901DDE"/>
    <w:rsid w:val="00901F3F"/>
    <w:rsid w:val="009029DB"/>
    <w:rsid w:val="00902B17"/>
    <w:rsid w:val="009031DD"/>
    <w:rsid w:val="009032F0"/>
    <w:rsid w:val="00903446"/>
    <w:rsid w:val="0090445D"/>
    <w:rsid w:val="009057F5"/>
    <w:rsid w:val="00906374"/>
    <w:rsid w:val="009066BE"/>
    <w:rsid w:val="00906718"/>
    <w:rsid w:val="00906D6C"/>
    <w:rsid w:val="0090790C"/>
    <w:rsid w:val="00911836"/>
    <w:rsid w:val="00912250"/>
    <w:rsid w:val="00912D89"/>
    <w:rsid w:val="0091395C"/>
    <w:rsid w:val="00913E1A"/>
    <w:rsid w:val="00914598"/>
    <w:rsid w:val="00914C86"/>
    <w:rsid w:val="009152C4"/>
    <w:rsid w:val="00915817"/>
    <w:rsid w:val="00915ED9"/>
    <w:rsid w:val="009160B6"/>
    <w:rsid w:val="009164F4"/>
    <w:rsid w:val="00917049"/>
    <w:rsid w:val="009176D0"/>
    <w:rsid w:val="009176F4"/>
    <w:rsid w:val="00917997"/>
    <w:rsid w:val="00921100"/>
    <w:rsid w:val="0092174A"/>
    <w:rsid w:val="00921AF6"/>
    <w:rsid w:val="0092219C"/>
    <w:rsid w:val="009222A6"/>
    <w:rsid w:val="009235CB"/>
    <w:rsid w:val="00923C6C"/>
    <w:rsid w:val="00924274"/>
    <w:rsid w:val="0092439E"/>
    <w:rsid w:val="0092453C"/>
    <w:rsid w:val="00924750"/>
    <w:rsid w:val="00924A0A"/>
    <w:rsid w:val="00924E24"/>
    <w:rsid w:val="0092526D"/>
    <w:rsid w:val="00926501"/>
    <w:rsid w:val="009269C9"/>
    <w:rsid w:val="00926B30"/>
    <w:rsid w:val="00926FCA"/>
    <w:rsid w:val="009274BE"/>
    <w:rsid w:val="00927607"/>
    <w:rsid w:val="00930A21"/>
    <w:rsid w:val="00930D88"/>
    <w:rsid w:val="0093141A"/>
    <w:rsid w:val="009314BF"/>
    <w:rsid w:val="009323C1"/>
    <w:rsid w:val="009329F0"/>
    <w:rsid w:val="00932CAD"/>
    <w:rsid w:val="00932D38"/>
    <w:rsid w:val="00934625"/>
    <w:rsid w:val="00934646"/>
    <w:rsid w:val="00934928"/>
    <w:rsid w:val="00934D6D"/>
    <w:rsid w:val="00935726"/>
    <w:rsid w:val="00935DD7"/>
    <w:rsid w:val="009362B2"/>
    <w:rsid w:val="009365FA"/>
    <w:rsid w:val="00937208"/>
    <w:rsid w:val="0093754A"/>
    <w:rsid w:val="009377DA"/>
    <w:rsid w:val="00937EEF"/>
    <w:rsid w:val="0094008F"/>
    <w:rsid w:val="00940A53"/>
    <w:rsid w:val="00940E59"/>
    <w:rsid w:val="00940E79"/>
    <w:rsid w:val="00940F0B"/>
    <w:rsid w:val="009410F7"/>
    <w:rsid w:val="009411B3"/>
    <w:rsid w:val="009412DD"/>
    <w:rsid w:val="009413D8"/>
    <w:rsid w:val="0094148C"/>
    <w:rsid w:val="00941742"/>
    <w:rsid w:val="00942351"/>
    <w:rsid w:val="00942E01"/>
    <w:rsid w:val="0094339F"/>
    <w:rsid w:val="009433C3"/>
    <w:rsid w:val="009439AD"/>
    <w:rsid w:val="00943C23"/>
    <w:rsid w:val="00944158"/>
    <w:rsid w:val="009441C5"/>
    <w:rsid w:val="009442AB"/>
    <w:rsid w:val="00944369"/>
    <w:rsid w:val="009443BA"/>
    <w:rsid w:val="00944983"/>
    <w:rsid w:val="0094537C"/>
    <w:rsid w:val="00945A8C"/>
    <w:rsid w:val="0094641C"/>
    <w:rsid w:val="009467C1"/>
    <w:rsid w:val="00946AE9"/>
    <w:rsid w:val="00946D2A"/>
    <w:rsid w:val="0094702D"/>
    <w:rsid w:val="00947230"/>
    <w:rsid w:val="00947BF2"/>
    <w:rsid w:val="009507F2"/>
    <w:rsid w:val="00950A05"/>
    <w:rsid w:val="00950C28"/>
    <w:rsid w:val="00950FB8"/>
    <w:rsid w:val="00950FEC"/>
    <w:rsid w:val="009519DA"/>
    <w:rsid w:val="009525ED"/>
    <w:rsid w:val="009530F3"/>
    <w:rsid w:val="00953248"/>
    <w:rsid w:val="00953F1F"/>
    <w:rsid w:val="00954A2C"/>
    <w:rsid w:val="00955DA4"/>
    <w:rsid w:val="00956F0A"/>
    <w:rsid w:val="00956FAA"/>
    <w:rsid w:val="00957542"/>
    <w:rsid w:val="00957CDC"/>
    <w:rsid w:val="009600DA"/>
    <w:rsid w:val="009605BE"/>
    <w:rsid w:val="00960C5E"/>
    <w:rsid w:val="00960E79"/>
    <w:rsid w:val="00961138"/>
    <w:rsid w:val="00961FB7"/>
    <w:rsid w:val="0096279C"/>
    <w:rsid w:val="00962E80"/>
    <w:rsid w:val="00963475"/>
    <w:rsid w:val="00963B9A"/>
    <w:rsid w:val="00963CF4"/>
    <w:rsid w:val="00963FB1"/>
    <w:rsid w:val="0096562B"/>
    <w:rsid w:val="00965B7E"/>
    <w:rsid w:val="009669E4"/>
    <w:rsid w:val="00967261"/>
    <w:rsid w:val="00967E29"/>
    <w:rsid w:val="00967F72"/>
    <w:rsid w:val="009706D8"/>
    <w:rsid w:val="009721CD"/>
    <w:rsid w:val="00973115"/>
    <w:rsid w:val="0097350C"/>
    <w:rsid w:val="00974030"/>
    <w:rsid w:val="00974403"/>
    <w:rsid w:val="00975B5B"/>
    <w:rsid w:val="00975DD7"/>
    <w:rsid w:val="00976EE7"/>
    <w:rsid w:val="0097799C"/>
    <w:rsid w:val="00977F2D"/>
    <w:rsid w:val="0098038E"/>
    <w:rsid w:val="009805B4"/>
    <w:rsid w:val="009805D0"/>
    <w:rsid w:val="009810BA"/>
    <w:rsid w:val="00981A98"/>
    <w:rsid w:val="0098367B"/>
    <w:rsid w:val="00983789"/>
    <w:rsid w:val="00983CE5"/>
    <w:rsid w:val="009843F5"/>
    <w:rsid w:val="009845F6"/>
    <w:rsid w:val="00985022"/>
    <w:rsid w:val="00985198"/>
    <w:rsid w:val="009854DC"/>
    <w:rsid w:val="00986530"/>
    <w:rsid w:val="00986FFD"/>
    <w:rsid w:val="00987612"/>
    <w:rsid w:val="00987F46"/>
    <w:rsid w:val="00990121"/>
    <w:rsid w:val="0099040B"/>
    <w:rsid w:val="00990680"/>
    <w:rsid w:val="00990D48"/>
    <w:rsid w:val="0099190C"/>
    <w:rsid w:val="0099245C"/>
    <w:rsid w:val="00992569"/>
    <w:rsid w:val="009928DC"/>
    <w:rsid w:val="00992CC9"/>
    <w:rsid w:val="00992EF4"/>
    <w:rsid w:val="0099340B"/>
    <w:rsid w:val="00994C62"/>
    <w:rsid w:val="00996202"/>
    <w:rsid w:val="009965C6"/>
    <w:rsid w:val="00996DE6"/>
    <w:rsid w:val="009971FF"/>
    <w:rsid w:val="00997E4C"/>
    <w:rsid w:val="009A035B"/>
    <w:rsid w:val="009A1498"/>
    <w:rsid w:val="009A1A3D"/>
    <w:rsid w:val="009A1BBC"/>
    <w:rsid w:val="009A1CD6"/>
    <w:rsid w:val="009A1F5E"/>
    <w:rsid w:val="009A2478"/>
    <w:rsid w:val="009A2500"/>
    <w:rsid w:val="009A331B"/>
    <w:rsid w:val="009A36FF"/>
    <w:rsid w:val="009A3740"/>
    <w:rsid w:val="009A37CB"/>
    <w:rsid w:val="009A37D9"/>
    <w:rsid w:val="009A39AA"/>
    <w:rsid w:val="009A39F6"/>
    <w:rsid w:val="009A50D4"/>
    <w:rsid w:val="009A67ED"/>
    <w:rsid w:val="009A6C76"/>
    <w:rsid w:val="009A70C9"/>
    <w:rsid w:val="009A765A"/>
    <w:rsid w:val="009A7BD3"/>
    <w:rsid w:val="009B088D"/>
    <w:rsid w:val="009B1A2F"/>
    <w:rsid w:val="009B1D9F"/>
    <w:rsid w:val="009B2905"/>
    <w:rsid w:val="009B2FC3"/>
    <w:rsid w:val="009B439F"/>
    <w:rsid w:val="009B48BF"/>
    <w:rsid w:val="009B4BE3"/>
    <w:rsid w:val="009B4DDB"/>
    <w:rsid w:val="009B5688"/>
    <w:rsid w:val="009B5C76"/>
    <w:rsid w:val="009B68C6"/>
    <w:rsid w:val="009C01D2"/>
    <w:rsid w:val="009C01F7"/>
    <w:rsid w:val="009C0EFF"/>
    <w:rsid w:val="009C135C"/>
    <w:rsid w:val="009C1720"/>
    <w:rsid w:val="009C1B44"/>
    <w:rsid w:val="009C1C34"/>
    <w:rsid w:val="009C2302"/>
    <w:rsid w:val="009C2A2D"/>
    <w:rsid w:val="009C3663"/>
    <w:rsid w:val="009C43A3"/>
    <w:rsid w:val="009C458F"/>
    <w:rsid w:val="009C4751"/>
    <w:rsid w:val="009C477D"/>
    <w:rsid w:val="009C4861"/>
    <w:rsid w:val="009C53D2"/>
    <w:rsid w:val="009C54C8"/>
    <w:rsid w:val="009C580B"/>
    <w:rsid w:val="009C673F"/>
    <w:rsid w:val="009C6DEA"/>
    <w:rsid w:val="009C7036"/>
    <w:rsid w:val="009C7080"/>
    <w:rsid w:val="009C7926"/>
    <w:rsid w:val="009C7ACB"/>
    <w:rsid w:val="009C7F0A"/>
    <w:rsid w:val="009D16DA"/>
    <w:rsid w:val="009D173C"/>
    <w:rsid w:val="009D17D6"/>
    <w:rsid w:val="009D23B4"/>
    <w:rsid w:val="009D43FD"/>
    <w:rsid w:val="009D4BFC"/>
    <w:rsid w:val="009D4CA8"/>
    <w:rsid w:val="009D5759"/>
    <w:rsid w:val="009D5CF5"/>
    <w:rsid w:val="009D64D5"/>
    <w:rsid w:val="009D6A89"/>
    <w:rsid w:val="009D6C89"/>
    <w:rsid w:val="009D7677"/>
    <w:rsid w:val="009D7759"/>
    <w:rsid w:val="009D79B4"/>
    <w:rsid w:val="009E0D0C"/>
    <w:rsid w:val="009E0F6E"/>
    <w:rsid w:val="009E10A4"/>
    <w:rsid w:val="009E1142"/>
    <w:rsid w:val="009E2243"/>
    <w:rsid w:val="009E2A79"/>
    <w:rsid w:val="009E2AEA"/>
    <w:rsid w:val="009E2EFF"/>
    <w:rsid w:val="009E4399"/>
    <w:rsid w:val="009E46F9"/>
    <w:rsid w:val="009E4B5B"/>
    <w:rsid w:val="009E5733"/>
    <w:rsid w:val="009E5860"/>
    <w:rsid w:val="009F02BF"/>
    <w:rsid w:val="009F1203"/>
    <w:rsid w:val="009F1BC0"/>
    <w:rsid w:val="009F2A9B"/>
    <w:rsid w:val="009F2DC6"/>
    <w:rsid w:val="009F3190"/>
    <w:rsid w:val="009F36C2"/>
    <w:rsid w:val="009F37F4"/>
    <w:rsid w:val="009F3A1C"/>
    <w:rsid w:val="009F3A98"/>
    <w:rsid w:val="009F4D43"/>
    <w:rsid w:val="009F5261"/>
    <w:rsid w:val="009F5986"/>
    <w:rsid w:val="009F6023"/>
    <w:rsid w:val="009F6849"/>
    <w:rsid w:val="009F6945"/>
    <w:rsid w:val="009F7038"/>
    <w:rsid w:val="009F72D8"/>
    <w:rsid w:val="009F7CDF"/>
    <w:rsid w:val="009F7F87"/>
    <w:rsid w:val="00A001BE"/>
    <w:rsid w:val="00A00B08"/>
    <w:rsid w:val="00A00C83"/>
    <w:rsid w:val="00A00ED7"/>
    <w:rsid w:val="00A01725"/>
    <w:rsid w:val="00A020A7"/>
    <w:rsid w:val="00A03062"/>
    <w:rsid w:val="00A0343F"/>
    <w:rsid w:val="00A037AC"/>
    <w:rsid w:val="00A03C1C"/>
    <w:rsid w:val="00A03FBC"/>
    <w:rsid w:val="00A04230"/>
    <w:rsid w:val="00A04A9E"/>
    <w:rsid w:val="00A05211"/>
    <w:rsid w:val="00A0595A"/>
    <w:rsid w:val="00A05C2D"/>
    <w:rsid w:val="00A05E7C"/>
    <w:rsid w:val="00A0629D"/>
    <w:rsid w:val="00A062DA"/>
    <w:rsid w:val="00A07A8F"/>
    <w:rsid w:val="00A11125"/>
    <w:rsid w:val="00A1117F"/>
    <w:rsid w:val="00A11412"/>
    <w:rsid w:val="00A119A8"/>
    <w:rsid w:val="00A137A3"/>
    <w:rsid w:val="00A1393D"/>
    <w:rsid w:val="00A13A67"/>
    <w:rsid w:val="00A13BB6"/>
    <w:rsid w:val="00A1412B"/>
    <w:rsid w:val="00A14434"/>
    <w:rsid w:val="00A151D3"/>
    <w:rsid w:val="00A160B5"/>
    <w:rsid w:val="00A160FC"/>
    <w:rsid w:val="00A173DF"/>
    <w:rsid w:val="00A2034B"/>
    <w:rsid w:val="00A210B2"/>
    <w:rsid w:val="00A21689"/>
    <w:rsid w:val="00A220DE"/>
    <w:rsid w:val="00A22660"/>
    <w:rsid w:val="00A23724"/>
    <w:rsid w:val="00A24A3D"/>
    <w:rsid w:val="00A24D02"/>
    <w:rsid w:val="00A259A5"/>
    <w:rsid w:val="00A25E9F"/>
    <w:rsid w:val="00A2759C"/>
    <w:rsid w:val="00A30E9C"/>
    <w:rsid w:val="00A313BA"/>
    <w:rsid w:val="00A314E0"/>
    <w:rsid w:val="00A316C1"/>
    <w:rsid w:val="00A32663"/>
    <w:rsid w:val="00A329EA"/>
    <w:rsid w:val="00A32EB6"/>
    <w:rsid w:val="00A3333E"/>
    <w:rsid w:val="00A33920"/>
    <w:rsid w:val="00A342F0"/>
    <w:rsid w:val="00A3446D"/>
    <w:rsid w:val="00A34514"/>
    <w:rsid w:val="00A348CB"/>
    <w:rsid w:val="00A36A03"/>
    <w:rsid w:val="00A37119"/>
    <w:rsid w:val="00A37B0E"/>
    <w:rsid w:val="00A400B2"/>
    <w:rsid w:val="00A4033D"/>
    <w:rsid w:val="00A40D41"/>
    <w:rsid w:val="00A41A8F"/>
    <w:rsid w:val="00A41B4B"/>
    <w:rsid w:val="00A41F85"/>
    <w:rsid w:val="00A4212F"/>
    <w:rsid w:val="00A424AA"/>
    <w:rsid w:val="00A436BA"/>
    <w:rsid w:val="00A44643"/>
    <w:rsid w:val="00A44775"/>
    <w:rsid w:val="00A45745"/>
    <w:rsid w:val="00A463D2"/>
    <w:rsid w:val="00A46BFE"/>
    <w:rsid w:val="00A46F2E"/>
    <w:rsid w:val="00A4734A"/>
    <w:rsid w:val="00A503ED"/>
    <w:rsid w:val="00A50C6B"/>
    <w:rsid w:val="00A5139F"/>
    <w:rsid w:val="00A5156B"/>
    <w:rsid w:val="00A51682"/>
    <w:rsid w:val="00A516D2"/>
    <w:rsid w:val="00A51A70"/>
    <w:rsid w:val="00A5282C"/>
    <w:rsid w:val="00A5338E"/>
    <w:rsid w:val="00A5341F"/>
    <w:rsid w:val="00A54595"/>
    <w:rsid w:val="00A55827"/>
    <w:rsid w:val="00A559DE"/>
    <w:rsid w:val="00A55D06"/>
    <w:rsid w:val="00A56A33"/>
    <w:rsid w:val="00A571AA"/>
    <w:rsid w:val="00A57362"/>
    <w:rsid w:val="00A6009A"/>
    <w:rsid w:val="00A604D3"/>
    <w:rsid w:val="00A60B34"/>
    <w:rsid w:val="00A6144B"/>
    <w:rsid w:val="00A6198D"/>
    <w:rsid w:val="00A61C2C"/>
    <w:rsid w:val="00A6288C"/>
    <w:rsid w:val="00A628F7"/>
    <w:rsid w:val="00A62A0C"/>
    <w:rsid w:val="00A62BC6"/>
    <w:rsid w:val="00A637FE"/>
    <w:rsid w:val="00A64071"/>
    <w:rsid w:val="00A649E1"/>
    <w:rsid w:val="00A6529D"/>
    <w:rsid w:val="00A65520"/>
    <w:rsid w:val="00A657EC"/>
    <w:rsid w:val="00A65AF0"/>
    <w:rsid w:val="00A66142"/>
    <w:rsid w:val="00A6626E"/>
    <w:rsid w:val="00A66568"/>
    <w:rsid w:val="00A66CC0"/>
    <w:rsid w:val="00A66FE0"/>
    <w:rsid w:val="00A670B9"/>
    <w:rsid w:val="00A70DEE"/>
    <w:rsid w:val="00A718CC"/>
    <w:rsid w:val="00A71A7B"/>
    <w:rsid w:val="00A71C15"/>
    <w:rsid w:val="00A71DB1"/>
    <w:rsid w:val="00A71DF4"/>
    <w:rsid w:val="00A73527"/>
    <w:rsid w:val="00A73751"/>
    <w:rsid w:val="00A738B3"/>
    <w:rsid w:val="00A73E79"/>
    <w:rsid w:val="00A7406D"/>
    <w:rsid w:val="00A7438C"/>
    <w:rsid w:val="00A74DB1"/>
    <w:rsid w:val="00A74FF2"/>
    <w:rsid w:val="00A75020"/>
    <w:rsid w:val="00A75726"/>
    <w:rsid w:val="00A7664F"/>
    <w:rsid w:val="00A77CCA"/>
    <w:rsid w:val="00A81CE5"/>
    <w:rsid w:val="00A81D2F"/>
    <w:rsid w:val="00A81E95"/>
    <w:rsid w:val="00A82419"/>
    <w:rsid w:val="00A828DE"/>
    <w:rsid w:val="00A83422"/>
    <w:rsid w:val="00A83597"/>
    <w:rsid w:val="00A835E6"/>
    <w:rsid w:val="00A83F24"/>
    <w:rsid w:val="00A8453E"/>
    <w:rsid w:val="00A845A3"/>
    <w:rsid w:val="00A85220"/>
    <w:rsid w:val="00A8580A"/>
    <w:rsid w:val="00A85DB8"/>
    <w:rsid w:val="00A85F88"/>
    <w:rsid w:val="00A86322"/>
    <w:rsid w:val="00A8632E"/>
    <w:rsid w:val="00A8644B"/>
    <w:rsid w:val="00A876B9"/>
    <w:rsid w:val="00A876D7"/>
    <w:rsid w:val="00A878A9"/>
    <w:rsid w:val="00A879B2"/>
    <w:rsid w:val="00A9018F"/>
    <w:rsid w:val="00A908B0"/>
    <w:rsid w:val="00A90B29"/>
    <w:rsid w:val="00A91B01"/>
    <w:rsid w:val="00A9283D"/>
    <w:rsid w:val="00A92879"/>
    <w:rsid w:val="00A92AE5"/>
    <w:rsid w:val="00A92B4B"/>
    <w:rsid w:val="00A92C65"/>
    <w:rsid w:val="00A9314C"/>
    <w:rsid w:val="00A93A0E"/>
    <w:rsid w:val="00A93C33"/>
    <w:rsid w:val="00A93E2F"/>
    <w:rsid w:val="00A94B22"/>
    <w:rsid w:val="00A9594F"/>
    <w:rsid w:val="00A959EA"/>
    <w:rsid w:val="00A961AB"/>
    <w:rsid w:val="00A96BA4"/>
    <w:rsid w:val="00A96FEC"/>
    <w:rsid w:val="00A97564"/>
    <w:rsid w:val="00A97FD8"/>
    <w:rsid w:val="00AA08AF"/>
    <w:rsid w:val="00AA0E8D"/>
    <w:rsid w:val="00AA137E"/>
    <w:rsid w:val="00AA1BE8"/>
    <w:rsid w:val="00AA31B5"/>
    <w:rsid w:val="00AA3B9D"/>
    <w:rsid w:val="00AA3C5D"/>
    <w:rsid w:val="00AA3CCB"/>
    <w:rsid w:val="00AA47AE"/>
    <w:rsid w:val="00AA4F0D"/>
    <w:rsid w:val="00AA530E"/>
    <w:rsid w:val="00AA651C"/>
    <w:rsid w:val="00AA69FE"/>
    <w:rsid w:val="00AA6F40"/>
    <w:rsid w:val="00AA7AE1"/>
    <w:rsid w:val="00AB029A"/>
    <w:rsid w:val="00AB1672"/>
    <w:rsid w:val="00AB1753"/>
    <w:rsid w:val="00AB1F96"/>
    <w:rsid w:val="00AB20A6"/>
    <w:rsid w:val="00AB21BB"/>
    <w:rsid w:val="00AB2497"/>
    <w:rsid w:val="00AB270E"/>
    <w:rsid w:val="00AB2779"/>
    <w:rsid w:val="00AB2D98"/>
    <w:rsid w:val="00AB3148"/>
    <w:rsid w:val="00AB383B"/>
    <w:rsid w:val="00AB3CD7"/>
    <w:rsid w:val="00AB42F1"/>
    <w:rsid w:val="00AB4616"/>
    <w:rsid w:val="00AB5872"/>
    <w:rsid w:val="00AB634C"/>
    <w:rsid w:val="00AB6D7A"/>
    <w:rsid w:val="00AB7817"/>
    <w:rsid w:val="00AC00A6"/>
    <w:rsid w:val="00AC0911"/>
    <w:rsid w:val="00AC3D88"/>
    <w:rsid w:val="00AC4B4E"/>
    <w:rsid w:val="00AC5439"/>
    <w:rsid w:val="00AC579C"/>
    <w:rsid w:val="00AC5886"/>
    <w:rsid w:val="00AC61D4"/>
    <w:rsid w:val="00AC64B1"/>
    <w:rsid w:val="00AC64B2"/>
    <w:rsid w:val="00AC7517"/>
    <w:rsid w:val="00AD037F"/>
    <w:rsid w:val="00AD0F53"/>
    <w:rsid w:val="00AD0FB9"/>
    <w:rsid w:val="00AD171A"/>
    <w:rsid w:val="00AD1C12"/>
    <w:rsid w:val="00AD1C5D"/>
    <w:rsid w:val="00AD22A0"/>
    <w:rsid w:val="00AD2554"/>
    <w:rsid w:val="00AD28AD"/>
    <w:rsid w:val="00AD28DE"/>
    <w:rsid w:val="00AD2B96"/>
    <w:rsid w:val="00AD2F78"/>
    <w:rsid w:val="00AD3449"/>
    <w:rsid w:val="00AD365A"/>
    <w:rsid w:val="00AD4169"/>
    <w:rsid w:val="00AD4273"/>
    <w:rsid w:val="00AD5998"/>
    <w:rsid w:val="00AD643C"/>
    <w:rsid w:val="00AD75D7"/>
    <w:rsid w:val="00AE02C0"/>
    <w:rsid w:val="00AE0525"/>
    <w:rsid w:val="00AE0751"/>
    <w:rsid w:val="00AE0CE6"/>
    <w:rsid w:val="00AE1D2A"/>
    <w:rsid w:val="00AE22BF"/>
    <w:rsid w:val="00AE2544"/>
    <w:rsid w:val="00AE2E6A"/>
    <w:rsid w:val="00AE4C0C"/>
    <w:rsid w:val="00AE4F02"/>
    <w:rsid w:val="00AE6424"/>
    <w:rsid w:val="00AE6708"/>
    <w:rsid w:val="00AE6908"/>
    <w:rsid w:val="00AE6E2B"/>
    <w:rsid w:val="00AE6EC7"/>
    <w:rsid w:val="00AE7D6C"/>
    <w:rsid w:val="00AE7E1A"/>
    <w:rsid w:val="00AE7EB9"/>
    <w:rsid w:val="00AF07B5"/>
    <w:rsid w:val="00AF1072"/>
    <w:rsid w:val="00AF16B1"/>
    <w:rsid w:val="00AF22F4"/>
    <w:rsid w:val="00AF25D5"/>
    <w:rsid w:val="00AF305B"/>
    <w:rsid w:val="00AF37F4"/>
    <w:rsid w:val="00AF3B64"/>
    <w:rsid w:val="00AF3E17"/>
    <w:rsid w:val="00AF44DA"/>
    <w:rsid w:val="00AF547A"/>
    <w:rsid w:val="00AF59E0"/>
    <w:rsid w:val="00AF63C8"/>
    <w:rsid w:val="00AF652B"/>
    <w:rsid w:val="00AF6E01"/>
    <w:rsid w:val="00AF794E"/>
    <w:rsid w:val="00AF7A14"/>
    <w:rsid w:val="00AF7A5F"/>
    <w:rsid w:val="00B00244"/>
    <w:rsid w:val="00B00EDC"/>
    <w:rsid w:val="00B01AE6"/>
    <w:rsid w:val="00B01B06"/>
    <w:rsid w:val="00B01B61"/>
    <w:rsid w:val="00B01BAA"/>
    <w:rsid w:val="00B01FD1"/>
    <w:rsid w:val="00B01FDA"/>
    <w:rsid w:val="00B01FF8"/>
    <w:rsid w:val="00B028C2"/>
    <w:rsid w:val="00B03690"/>
    <w:rsid w:val="00B03B2C"/>
    <w:rsid w:val="00B04692"/>
    <w:rsid w:val="00B04B85"/>
    <w:rsid w:val="00B04C95"/>
    <w:rsid w:val="00B0527E"/>
    <w:rsid w:val="00B05BBE"/>
    <w:rsid w:val="00B0624E"/>
    <w:rsid w:val="00B064BB"/>
    <w:rsid w:val="00B06E5F"/>
    <w:rsid w:val="00B06F13"/>
    <w:rsid w:val="00B07155"/>
    <w:rsid w:val="00B076A7"/>
    <w:rsid w:val="00B108A0"/>
    <w:rsid w:val="00B10BF1"/>
    <w:rsid w:val="00B122C6"/>
    <w:rsid w:val="00B1299F"/>
    <w:rsid w:val="00B13150"/>
    <w:rsid w:val="00B13CC7"/>
    <w:rsid w:val="00B13E40"/>
    <w:rsid w:val="00B13EBA"/>
    <w:rsid w:val="00B14487"/>
    <w:rsid w:val="00B15250"/>
    <w:rsid w:val="00B15BF5"/>
    <w:rsid w:val="00B15C29"/>
    <w:rsid w:val="00B20706"/>
    <w:rsid w:val="00B20A30"/>
    <w:rsid w:val="00B211E6"/>
    <w:rsid w:val="00B2189D"/>
    <w:rsid w:val="00B22034"/>
    <w:rsid w:val="00B230C3"/>
    <w:rsid w:val="00B23232"/>
    <w:rsid w:val="00B241D4"/>
    <w:rsid w:val="00B25AFB"/>
    <w:rsid w:val="00B25E17"/>
    <w:rsid w:val="00B264AA"/>
    <w:rsid w:val="00B265E8"/>
    <w:rsid w:val="00B26B83"/>
    <w:rsid w:val="00B27592"/>
    <w:rsid w:val="00B27E1A"/>
    <w:rsid w:val="00B30EF6"/>
    <w:rsid w:val="00B3170C"/>
    <w:rsid w:val="00B31959"/>
    <w:rsid w:val="00B31B03"/>
    <w:rsid w:val="00B32CBE"/>
    <w:rsid w:val="00B33BDB"/>
    <w:rsid w:val="00B33D32"/>
    <w:rsid w:val="00B3536F"/>
    <w:rsid w:val="00B35D6E"/>
    <w:rsid w:val="00B35F17"/>
    <w:rsid w:val="00B36B55"/>
    <w:rsid w:val="00B4014A"/>
    <w:rsid w:val="00B40283"/>
    <w:rsid w:val="00B402E0"/>
    <w:rsid w:val="00B40557"/>
    <w:rsid w:val="00B40C6E"/>
    <w:rsid w:val="00B40DD4"/>
    <w:rsid w:val="00B41B27"/>
    <w:rsid w:val="00B4238C"/>
    <w:rsid w:val="00B42458"/>
    <w:rsid w:val="00B42D7F"/>
    <w:rsid w:val="00B42F0C"/>
    <w:rsid w:val="00B43074"/>
    <w:rsid w:val="00B43646"/>
    <w:rsid w:val="00B4483E"/>
    <w:rsid w:val="00B44B64"/>
    <w:rsid w:val="00B44B9C"/>
    <w:rsid w:val="00B456AD"/>
    <w:rsid w:val="00B45C42"/>
    <w:rsid w:val="00B45D85"/>
    <w:rsid w:val="00B46D87"/>
    <w:rsid w:val="00B513F3"/>
    <w:rsid w:val="00B5142E"/>
    <w:rsid w:val="00B5170D"/>
    <w:rsid w:val="00B518BE"/>
    <w:rsid w:val="00B5203E"/>
    <w:rsid w:val="00B5219E"/>
    <w:rsid w:val="00B524B9"/>
    <w:rsid w:val="00B524FC"/>
    <w:rsid w:val="00B52772"/>
    <w:rsid w:val="00B537B5"/>
    <w:rsid w:val="00B53A5A"/>
    <w:rsid w:val="00B53CF6"/>
    <w:rsid w:val="00B54C46"/>
    <w:rsid w:val="00B551DE"/>
    <w:rsid w:val="00B55376"/>
    <w:rsid w:val="00B55429"/>
    <w:rsid w:val="00B56333"/>
    <w:rsid w:val="00B56773"/>
    <w:rsid w:val="00B56E7E"/>
    <w:rsid w:val="00B57151"/>
    <w:rsid w:val="00B57212"/>
    <w:rsid w:val="00B57EFC"/>
    <w:rsid w:val="00B60203"/>
    <w:rsid w:val="00B61F34"/>
    <w:rsid w:val="00B62799"/>
    <w:rsid w:val="00B62FB9"/>
    <w:rsid w:val="00B63A83"/>
    <w:rsid w:val="00B64B0F"/>
    <w:rsid w:val="00B65257"/>
    <w:rsid w:val="00B653C0"/>
    <w:rsid w:val="00B65531"/>
    <w:rsid w:val="00B661C9"/>
    <w:rsid w:val="00B665CE"/>
    <w:rsid w:val="00B6681F"/>
    <w:rsid w:val="00B668E8"/>
    <w:rsid w:val="00B66A45"/>
    <w:rsid w:val="00B66F20"/>
    <w:rsid w:val="00B679F5"/>
    <w:rsid w:val="00B67B5F"/>
    <w:rsid w:val="00B67F00"/>
    <w:rsid w:val="00B67FFA"/>
    <w:rsid w:val="00B70255"/>
    <w:rsid w:val="00B703B8"/>
    <w:rsid w:val="00B706B6"/>
    <w:rsid w:val="00B7108C"/>
    <w:rsid w:val="00B71329"/>
    <w:rsid w:val="00B71A07"/>
    <w:rsid w:val="00B71B45"/>
    <w:rsid w:val="00B7233F"/>
    <w:rsid w:val="00B7289E"/>
    <w:rsid w:val="00B7294E"/>
    <w:rsid w:val="00B7385B"/>
    <w:rsid w:val="00B73CEF"/>
    <w:rsid w:val="00B748E3"/>
    <w:rsid w:val="00B74CC0"/>
    <w:rsid w:val="00B74F1F"/>
    <w:rsid w:val="00B75151"/>
    <w:rsid w:val="00B75843"/>
    <w:rsid w:val="00B768B0"/>
    <w:rsid w:val="00B76DCF"/>
    <w:rsid w:val="00B776DB"/>
    <w:rsid w:val="00B77B70"/>
    <w:rsid w:val="00B80209"/>
    <w:rsid w:val="00B80345"/>
    <w:rsid w:val="00B81850"/>
    <w:rsid w:val="00B81FFA"/>
    <w:rsid w:val="00B8286C"/>
    <w:rsid w:val="00B82EFE"/>
    <w:rsid w:val="00B82F2C"/>
    <w:rsid w:val="00B83A9D"/>
    <w:rsid w:val="00B83AFE"/>
    <w:rsid w:val="00B84E81"/>
    <w:rsid w:val="00B87E2F"/>
    <w:rsid w:val="00B91028"/>
    <w:rsid w:val="00B91076"/>
    <w:rsid w:val="00B910C6"/>
    <w:rsid w:val="00B9132A"/>
    <w:rsid w:val="00B9153D"/>
    <w:rsid w:val="00B9261E"/>
    <w:rsid w:val="00B93DD3"/>
    <w:rsid w:val="00B943A4"/>
    <w:rsid w:val="00B951C2"/>
    <w:rsid w:val="00B952A5"/>
    <w:rsid w:val="00B95930"/>
    <w:rsid w:val="00B95A50"/>
    <w:rsid w:val="00B95DBA"/>
    <w:rsid w:val="00B97169"/>
    <w:rsid w:val="00B97227"/>
    <w:rsid w:val="00B9799B"/>
    <w:rsid w:val="00B97E3E"/>
    <w:rsid w:val="00BA07F9"/>
    <w:rsid w:val="00BA0AED"/>
    <w:rsid w:val="00BA1315"/>
    <w:rsid w:val="00BA15F8"/>
    <w:rsid w:val="00BA2A45"/>
    <w:rsid w:val="00BA2F04"/>
    <w:rsid w:val="00BA3746"/>
    <w:rsid w:val="00BA41DA"/>
    <w:rsid w:val="00BA4590"/>
    <w:rsid w:val="00BA4782"/>
    <w:rsid w:val="00BA609C"/>
    <w:rsid w:val="00BA667F"/>
    <w:rsid w:val="00BA675F"/>
    <w:rsid w:val="00BA6BBD"/>
    <w:rsid w:val="00BA75CA"/>
    <w:rsid w:val="00BA786B"/>
    <w:rsid w:val="00BB02BE"/>
    <w:rsid w:val="00BB03D9"/>
    <w:rsid w:val="00BB0C3D"/>
    <w:rsid w:val="00BB1143"/>
    <w:rsid w:val="00BB1E30"/>
    <w:rsid w:val="00BB2D48"/>
    <w:rsid w:val="00BB2F2F"/>
    <w:rsid w:val="00BB30AB"/>
    <w:rsid w:val="00BB3B3B"/>
    <w:rsid w:val="00BB4091"/>
    <w:rsid w:val="00BB4A12"/>
    <w:rsid w:val="00BB4B6D"/>
    <w:rsid w:val="00BB5947"/>
    <w:rsid w:val="00BB5AD4"/>
    <w:rsid w:val="00BB7624"/>
    <w:rsid w:val="00BC0874"/>
    <w:rsid w:val="00BC1268"/>
    <w:rsid w:val="00BC1AB5"/>
    <w:rsid w:val="00BC21D2"/>
    <w:rsid w:val="00BC23C4"/>
    <w:rsid w:val="00BC2A35"/>
    <w:rsid w:val="00BC3750"/>
    <w:rsid w:val="00BC3A4C"/>
    <w:rsid w:val="00BC3E05"/>
    <w:rsid w:val="00BC3F7C"/>
    <w:rsid w:val="00BC4D05"/>
    <w:rsid w:val="00BC4E6E"/>
    <w:rsid w:val="00BC4EC6"/>
    <w:rsid w:val="00BC4EDA"/>
    <w:rsid w:val="00BC540F"/>
    <w:rsid w:val="00BC5984"/>
    <w:rsid w:val="00BC6CB7"/>
    <w:rsid w:val="00BC76C4"/>
    <w:rsid w:val="00BC7F13"/>
    <w:rsid w:val="00BD0E4A"/>
    <w:rsid w:val="00BD0F06"/>
    <w:rsid w:val="00BD1BC9"/>
    <w:rsid w:val="00BD201A"/>
    <w:rsid w:val="00BD3E74"/>
    <w:rsid w:val="00BD47A0"/>
    <w:rsid w:val="00BD48E7"/>
    <w:rsid w:val="00BD4931"/>
    <w:rsid w:val="00BD5124"/>
    <w:rsid w:val="00BD52A7"/>
    <w:rsid w:val="00BD53F1"/>
    <w:rsid w:val="00BD5E0F"/>
    <w:rsid w:val="00BD5FBC"/>
    <w:rsid w:val="00BD6540"/>
    <w:rsid w:val="00BD6A6B"/>
    <w:rsid w:val="00BD72B4"/>
    <w:rsid w:val="00BD7439"/>
    <w:rsid w:val="00BD749B"/>
    <w:rsid w:val="00BD77D6"/>
    <w:rsid w:val="00BD7F3D"/>
    <w:rsid w:val="00BE01BA"/>
    <w:rsid w:val="00BE05A5"/>
    <w:rsid w:val="00BE05D1"/>
    <w:rsid w:val="00BE0AE4"/>
    <w:rsid w:val="00BE0DBC"/>
    <w:rsid w:val="00BE1129"/>
    <w:rsid w:val="00BE1AE6"/>
    <w:rsid w:val="00BE28BA"/>
    <w:rsid w:val="00BE2B58"/>
    <w:rsid w:val="00BE3073"/>
    <w:rsid w:val="00BE4B4C"/>
    <w:rsid w:val="00BE5451"/>
    <w:rsid w:val="00BE6A3B"/>
    <w:rsid w:val="00BE70BF"/>
    <w:rsid w:val="00BE745C"/>
    <w:rsid w:val="00BE7958"/>
    <w:rsid w:val="00BF032B"/>
    <w:rsid w:val="00BF0751"/>
    <w:rsid w:val="00BF099F"/>
    <w:rsid w:val="00BF0EC8"/>
    <w:rsid w:val="00BF10F0"/>
    <w:rsid w:val="00BF13C6"/>
    <w:rsid w:val="00BF1DFE"/>
    <w:rsid w:val="00BF2536"/>
    <w:rsid w:val="00BF32A2"/>
    <w:rsid w:val="00BF3F93"/>
    <w:rsid w:val="00BF4E96"/>
    <w:rsid w:val="00BF54DD"/>
    <w:rsid w:val="00BF597A"/>
    <w:rsid w:val="00BF60AF"/>
    <w:rsid w:val="00BF6BF6"/>
    <w:rsid w:val="00BF6FF7"/>
    <w:rsid w:val="00BF714C"/>
    <w:rsid w:val="00BF73BB"/>
    <w:rsid w:val="00BF7C75"/>
    <w:rsid w:val="00C00182"/>
    <w:rsid w:val="00C003D4"/>
    <w:rsid w:val="00C00BDF"/>
    <w:rsid w:val="00C01652"/>
    <w:rsid w:val="00C017F5"/>
    <w:rsid w:val="00C01F2F"/>
    <w:rsid w:val="00C0283C"/>
    <w:rsid w:val="00C029AF"/>
    <w:rsid w:val="00C02A4C"/>
    <w:rsid w:val="00C0349E"/>
    <w:rsid w:val="00C038A1"/>
    <w:rsid w:val="00C03B0D"/>
    <w:rsid w:val="00C04BF1"/>
    <w:rsid w:val="00C04F88"/>
    <w:rsid w:val="00C054B5"/>
    <w:rsid w:val="00C056E8"/>
    <w:rsid w:val="00C060D3"/>
    <w:rsid w:val="00C064B9"/>
    <w:rsid w:val="00C06A7B"/>
    <w:rsid w:val="00C074AE"/>
    <w:rsid w:val="00C077D7"/>
    <w:rsid w:val="00C10147"/>
    <w:rsid w:val="00C10D79"/>
    <w:rsid w:val="00C10FA4"/>
    <w:rsid w:val="00C113EA"/>
    <w:rsid w:val="00C1147C"/>
    <w:rsid w:val="00C1224F"/>
    <w:rsid w:val="00C12FCA"/>
    <w:rsid w:val="00C130FC"/>
    <w:rsid w:val="00C13387"/>
    <w:rsid w:val="00C13E3F"/>
    <w:rsid w:val="00C14F91"/>
    <w:rsid w:val="00C15F87"/>
    <w:rsid w:val="00C1766D"/>
    <w:rsid w:val="00C17ABC"/>
    <w:rsid w:val="00C17CED"/>
    <w:rsid w:val="00C20530"/>
    <w:rsid w:val="00C20B5C"/>
    <w:rsid w:val="00C20C56"/>
    <w:rsid w:val="00C21253"/>
    <w:rsid w:val="00C2288F"/>
    <w:rsid w:val="00C23095"/>
    <w:rsid w:val="00C2448A"/>
    <w:rsid w:val="00C245FE"/>
    <w:rsid w:val="00C248A0"/>
    <w:rsid w:val="00C24D9F"/>
    <w:rsid w:val="00C25C13"/>
    <w:rsid w:val="00C26005"/>
    <w:rsid w:val="00C26C9A"/>
    <w:rsid w:val="00C271FC"/>
    <w:rsid w:val="00C30B1F"/>
    <w:rsid w:val="00C30BC8"/>
    <w:rsid w:val="00C319B2"/>
    <w:rsid w:val="00C31C8E"/>
    <w:rsid w:val="00C31C9E"/>
    <w:rsid w:val="00C31CF6"/>
    <w:rsid w:val="00C3229A"/>
    <w:rsid w:val="00C335F0"/>
    <w:rsid w:val="00C3362F"/>
    <w:rsid w:val="00C3378F"/>
    <w:rsid w:val="00C34D55"/>
    <w:rsid w:val="00C34E97"/>
    <w:rsid w:val="00C34EDD"/>
    <w:rsid w:val="00C34FD0"/>
    <w:rsid w:val="00C35258"/>
    <w:rsid w:val="00C35FF8"/>
    <w:rsid w:val="00C369E5"/>
    <w:rsid w:val="00C36E84"/>
    <w:rsid w:val="00C378D8"/>
    <w:rsid w:val="00C40200"/>
    <w:rsid w:val="00C4056F"/>
    <w:rsid w:val="00C412FF"/>
    <w:rsid w:val="00C41C1A"/>
    <w:rsid w:val="00C41EF4"/>
    <w:rsid w:val="00C42F19"/>
    <w:rsid w:val="00C43536"/>
    <w:rsid w:val="00C43D75"/>
    <w:rsid w:val="00C43E37"/>
    <w:rsid w:val="00C444B3"/>
    <w:rsid w:val="00C445A1"/>
    <w:rsid w:val="00C44E60"/>
    <w:rsid w:val="00C459FB"/>
    <w:rsid w:val="00C46192"/>
    <w:rsid w:val="00C470E7"/>
    <w:rsid w:val="00C477F1"/>
    <w:rsid w:val="00C500A6"/>
    <w:rsid w:val="00C5071E"/>
    <w:rsid w:val="00C50806"/>
    <w:rsid w:val="00C508A4"/>
    <w:rsid w:val="00C50990"/>
    <w:rsid w:val="00C510F6"/>
    <w:rsid w:val="00C516CD"/>
    <w:rsid w:val="00C5254B"/>
    <w:rsid w:val="00C52744"/>
    <w:rsid w:val="00C52BEF"/>
    <w:rsid w:val="00C52BF7"/>
    <w:rsid w:val="00C52EBB"/>
    <w:rsid w:val="00C52FAE"/>
    <w:rsid w:val="00C53948"/>
    <w:rsid w:val="00C53C89"/>
    <w:rsid w:val="00C549A6"/>
    <w:rsid w:val="00C56585"/>
    <w:rsid w:val="00C56A51"/>
    <w:rsid w:val="00C56D73"/>
    <w:rsid w:val="00C56E73"/>
    <w:rsid w:val="00C600AA"/>
    <w:rsid w:val="00C600DE"/>
    <w:rsid w:val="00C608B7"/>
    <w:rsid w:val="00C61417"/>
    <w:rsid w:val="00C614DC"/>
    <w:rsid w:val="00C61911"/>
    <w:rsid w:val="00C620DF"/>
    <w:rsid w:val="00C63459"/>
    <w:rsid w:val="00C63DB3"/>
    <w:rsid w:val="00C63EC1"/>
    <w:rsid w:val="00C64724"/>
    <w:rsid w:val="00C64DE7"/>
    <w:rsid w:val="00C650F3"/>
    <w:rsid w:val="00C652B3"/>
    <w:rsid w:val="00C659A6"/>
    <w:rsid w:val="00C66FB6"/>
    <w:rsid w:val="00C67080"/>
    <w:rsid w:val="00C677B1"/>
    <w:rsid w:val="00C70807"/>
    <w:rsid w:val="00C71D7A"/>
    <w:rsid w:val="00C7247F"/>
    <w:rsid w:val="00C724B4"/>
    <w:rsid w:val="00C72DC9"/>
    <w:rsid w:val="00C7378B"/>
    <w:rsid w:val="00C7409D"/>
    <w:rsid w:val="00C74237"/>
    <w:rsid w:val="00C745B0"/>
    <w:rsid w:val="00C74BE6"/>
    <w:rsid w:val="00C74C9F"/>
    <w:rsid w:val="00C74D2A"/>
    <w:rsid w:val="00C74DEF"/>
    <w:rsid w:val="00C75675"/>
    <w:rsid w:val="00C75905"/>
    <w:rsid w:val="00C75B95"/>
    <w:rsid w:val="00C7687B"/>
    <w:rsid w:val="00C76C69"/>
    <w:rsid w:val="00C77BA2"/>
    <w:rsid w:val="00C77C6D"/>
    <w:rsid w:val="00C80249"/>
    <w:rsid w:val="00C81269"/>
    <w:rsid w:val="00C816B7"/>
    <w:rsid w:val="00C81EDB"/>
    <w:rsid w:val="00C8209E"/>
    <w:rsid w:val="00C8277F"/>
    <w:rsid w:val="00C82839"/>
    <w:rsid w:val="00C84530"/>
    <w:rsid w:val="00C8491C"/>
    <w:rsid w:val="00C85BD9"/>
    <w:rsid w:val="00C85DB6"/>
    <w:rsid w:val="00C86065"/>
    <w:rsid w:val="00C862FB"/>
    <w:rsid w:val="00C86310"/>
    <w:rsid w:val="00C87025"/>
    <w:rsid w:val="00C904F7"/>
    <w:rsid w:val="00C90515"/>
    <w:rsid w:val="00C90CE4"/>
    <w:rsid w:val="00C924CB"/>
    <w:rsid w:val="00C9290D"/>
    <w:rsid w:val="00C9296A"/>
    <w:rsid w:val="00C94926"/>
    <w:rsid w:val="00C94EF6"/>
    <w:rsid w:val="00C95C73"/>
    <w:rsid w:val="00C96366"/>
    <w:rsid w:val="00C96508"/>
    <w:rsid w:val="00C96685"/>
    <w:rsid w:val="00C969D0"/>
    <w:rsid w:val="00C96E16"/>
    <w:rsid w:val="00C97348"/>
    <w:rsid w:val="00C97D00"/>
    <w:rsid w:val="00C97FF7"/>
    <w:rsid w:val="00CA0359"/>
    <w:rsid w:val="00CA062C"/>
    <w:rsid w:val="00CA0AC0"/>
    <w:rsid w:val="00CA130C"/>
    <w:rsid w:val="00CA233C"/>
    <w:rsid w:val="00CA272C"/>
    <w:rsid w:val="00CA41DB"/>
    <w:rsid w:val="00CA4C55"/>
    <w:rsid w:val="00CA4D8E"/>
    <w:rsid w:val="00CA5313"/>
    <w:rsid w:val="00CA5744"/>
    <w:rsid w:val="00CA5F0E"/>
    <w:rsid w:val="00CA6572"/>
    <w:rsid w:val="00CA6DD2"/>
    <w:rsid w:val="00CA7397"/>
    <w:rsid w:val="00CA751C"/>
    <w:rsid w:val="00CA783A"/>
    <w:rsid w:val="00CB017B"/>
    <w:rsid w:val="00CB03D2"/>
    <w:rsid w:val="00CB0E93"/>
    <w:rsid w:val="00CB139E"/>
    <w:rsid w:val="00CB1D86"/>
    <w:rsid w:val="00CB2239"/>
    <w:rsid w:val="00CB3394"/>
    <w:rsid w:val="00CB3C85"/>
    <w:rsid w:val="00CB3D31"/>
    <w:rsid w:val="00CB464E"/>
    <w:rsid w:val="00CB4CE5"/>
    <w:rsid w:val="00CB4DF8"/>
    <w:rsid w:val="00CB4E61"/>
    <w:rsid w:val="00CB5617"/>
    <w:rsid w:val="00CB5DC6"/>
    <w:rsid w:val="00CB5F5C"/>
    <w:rsid w:val="00CB641B"/>
    <w:rsid w:val="00CB67DE"/>
    <w:rsid w:val="00CB6809"/>
    <w:rsid w:val="00CB7419"/>
    <w:rsid w:val="00CB7929"/>
    <w:rsid w:val="00CB7A9C"/>
    <w:rsid w:val="00CB7E8B"/>
    <w:rsid w:val="00CB7FEC"/>
    <w:rsid w:val="00CC0090"/>
    <w:rsid w:val="00CC0B63"/>
    <w:rsid w:val="00CC1902"/>
    <w:rsid w:val="00CC1A3F"/>
    <w:rsid w:val="00CC262E"/>
    <w:rsid w:val="00CC264E"/>
    <w:rsid w:val="00CC44DB"/>
    <w:rsid w:val="00CC58A6"/>
    <w:rsid w:val="00CC5FD3"/>
    <w:rsid w:val="00CC611E"/>
    <w:rsid w:val="00CC61F7"/>
    <w:rsid w:val="00CC6C16"/>
    <w:rsid w:val="00CC77BA"/>
    <w:rsid w:val="00CC79C2"/>
    <w:rsid w:val="00CC7E5A"/>
    <w:rsid w:val="00CD1051"/>
    <w:rsid w:val="00CD16C5"/>
    <w:rsid w:val="00CD1BCA"/>
    <w:rsid w:val="00CD217F"/>
    <w:rsid w:val="00CD274C"/>
    <w:rsid w:val="00CD27CA"/>
    <w:rsid w:val="00CD2A01"/>
    <w:rsid w:val="00CD2C12"/>
    <w:rsid w:val="00CD32BE"/>
    <w:rsid w:val="00CD4D68"/>
    <w:rsid w:val="00CD4D7C"/>
    <w:rsid w:val="00CD5045"/>
    <w:rsid w:val="00CD5AA4"/>
    <w:rsid w:val="00CD5E70"/>
    <w:rsid w:val="00CD6722"/>
    <w:rsid w:val="00CD712C"/>
    <w:rsid w:val="00CD7CA5"/>
    <w:rsid w:val="00CD7D51"/>
    <w:rsid w:val="00CD7F21"/>
    <w:rsid w:val="00CD7FCE"/>
    <w:rsid w:val="00CE01FC"/>
    <w:rsid w:val="00CE0920"/>
    <w:rsid w:val="00CE0B12"/>
    <w:rsid w:val="00CE1417"/>
    <w:rsid w:val="00CE1F4D"/>
    <w:rsid w:val="00CE23A6"/>
    <w:rsid w:val="00CE280A"/>
    <w:rsid w:val="00CE2CC3"/>
    <w:rsid w:val="00CE32BA"/>
    <w:rsid w:val="00CE39BF"/>
    <w:rsid w:val="00CE4291"/>
    <w:rsid w:val="00CE4E7D"/>
    <w:rsid w:val="00CE50E0"/>
    <w:rsid w:val="00CE5663"/>
    <w:rsid w:val="00CE58E6"/>
    <w:rsid w:val="00CE6432"/>
    <w:rsid w:val="00CE64EF"/>
    <w:rsid w:val="00CE65EC"/>
    <w:rsid w:val="00CE6964"/>
    <w:rsid w:val="00CE6DC3"/>
    <w:rsid w:val="00CE725B"/>
    <w:rsid w:val="00CE740C"/>
    <w:rsid w:val="00CE7673"/>
    <w:rsid w:val="00CF106C"/>
    <w:rsid w:val="00CF12B8"/>
    <w:rsid w:val="00CF19FA"/>
    <w:rsid w:val="00CF210D"/>
    <w:rsid w:val="00CF24EB"/>
    <w:rsid w:val="00CF2954"/>
    <w:rsid w:val="00CF2BC6"/>
    <w:rsid w:val="00CF3125"/>
    <w:rsid w:val="00CF3149"/>
    <w:rsid w:val="00CF3804"/>
    <w:rsid w:val="00CF38D1"/>
    <w:rsid w:val="00CF3BBD"/>
    <w:rsid w:val="00CF531C"/>
    <w:rsid w:val="00CF5624"/>
    <w:rsid w:val="00CF5790"/>
    <w:rsid w:val="00CF5A46"/>
    <w:rsid w:val="00CF5EF4"/>
    <w:rsid w:val="00CF64D5"/>
    <w:rsid w:val="00CF6723"/>
    <w:rsid w:val="00CF69B2"/>
    <w:rsid w:val="00CF6D37"/>
    <w:rsid w:val="00CF6EEE"/>
    <w:rsid w:val="00CF6F5F"/>
    <w:rsid w:val="00CF7AA0"/>
    <w:rsid w:val="00CF7D52"/>
    <w:rsid w:val="00D00229"/>
    <w:rsid w:val="00D0039B"/>
    <w:rsid w:val="00D007C7"/>
    <w:rsid w:val="00D00D75"/>
    <w:rsid w:val="00D01D66"/>
    <w:rsid w:val="00D02006"/>
    <w:rsid w:val="00D02041"/>
    <w:rsid w:val="00D021C4"/>
    <w:rsid w:val="00D0316A"/>
    <w:rsid w:val="00D032D4"/>
    <w:rsid w:val="00D032E9"/>
    <w:rsid w:val="00D03C4B"/>
    <w:rsid w:val="00D03DE5"/>
    <w:rsid w:val="00D04089"/>
    <w:rsid w:val="00D045D4"/>
    <w:rsid w:val="00D05227"/>
    <w:rsid w:val="00D05561"/>
    <w:rsid w:val="00D05994"/>
    <w:rsid w:val="00D0692A"/>
    <w:rsid w:val="00D06BBC"/>
    <w:rsid w:val="00D06D63"/>
    <w:rsid w:val="00D072E1"/>
    <w:rsid w:val="00D07911"/>
    <w:rsid w:val="00D07C77"/>
    <w:rsid w:val="00D11755"/>
    <w:rsid w:val="00D117C3"/>
    <w:rsid w:val="00D11A65"/>
    <w:rsid w:val="00D1265A"/>
    <w:rsid w:val="00D13600"/>
    <w:rsid w:val="00D136D3"/>
    <w:rsid w:val="00D137DA"/>
    <w:rsid w:val="00D14FF0"/>
    <w:rsid w:val="00D15521"/>
    <w:rsid w:val="00D15A71"/>
    <w:rsid w:val="00D15A96"/>
    <w:rsid w:val="00D15C0F"/>
    <w:rsid w:val="00D176AC"/>
    <w:rsid w:val="00D17A8C"/>
    <w:rsid w:val="00D17FBD"/>
    <w:rsid w:val="00D20797"/>
    <w:rsid w:val="00D20D6F"/>
    <w:rsid w:val="00D2191B"/>
    <w:rsid w:val="00D21A50"/>
    <w:rsid w:val="00D2211B"/>
    <w:rsid w:val="00D22827"/>
    <w:rsid w:val="00D229D7"/>
    <w:rsid w:val="00D23E23"/>
    <w:rsid w:val="00D23F05"/>
    <w:rsid w:val="00D2495F"/>
    <w:rsid w:val="00D25671"/>
    <w:rsid w:val="00D25858"/>
    <w:rsid w:val="00D25D1B"/>
    <w:rsid w:val="00D25E05"/>
    <w:rsid w:val="00D25E23"/>
    <w:rsid w:val="00D264D4"/>
    <w:rsid w:val="00D26571"/>
    <w:rsid w:val="00D268EC"/>
    <w:rsid w:val="00D26D98"/>
    <w:rsid w:val="00D27F62"/>
    <w:rsid w:val="00D27FF5"/>
    <w:rsid w:val="00D30504"/>
    <w:rsid w:val="00D30786"/>
    <w:rsid w:val="00D309B4"/>
    <w:rsid w:val="00D30B76"/>
    <w:rsid w:val="00D31DD1"/>
    <w:rsid w:val="00D31F35"/>
    <w:rsid w:val="00D32062"/>
    <w:rsid w:val="00D332A3"/>
    <w:rsid w:val="00D33B2F"/>
    <w:rsid w:val="00D354CD"/>
    <w:rsid w:val="00D3564B"/>
    <w:rsid w:val="00D3597B"/>
    <w:rsid w:val="00D36634"/>
    <w:rsid w:val="00D367B1"/>
    <w:rsid w:val="00D36B14"/>
    <w:rsid w:val="00D36B3A"/>
    <w:rsid w:val="00D371BF"/>
    <w:rsid w:val="00D37370"/>
    <w:rsid w:val="00D376A0"/>
    <w:rsid w:val="00D37B0D"/>
    <w:rsid w:val="00D40697"/>
    <w:rsid w:val="00D41336"/>
    <w:rsid w:val="00D41585"/>
    <w:rsid w:val="00D418A9"/>
    <w:rsid w:val="00D41B6E"/>
    <w:rsid w:val="00D42D98"/>
    <w:rsid w:val="00D42E13"/>
    <w:rsid w:val="00D4312A"/>
    <w:rsid w:val="00D433FA"/>
    <w:rsid w:val="00D435C7"/>
    <w:rsid w:val="00D4375F"/>
    <w:rsid w:val="00D458BC"/>
    <w:rsid w:val="00D45E15"/>
    <w:rsid w:val="00D4677B"/>
    <w:rsid w:val="00D46F16"/>
    <w:rsid w:val="00D46F7F"/>
    <w:rsid w:val="00D472DA"/>
    <w:rsid w:val="00D47A12"/>
    <w:rsid w:val="00D47D6D"/>
    <w:rsid w:val="00D51107"/>
    <w:rsid w:val="00D51F6F"/>
    <w:rsid w:val="00D51FB9"/>
    <w:rsid w:val="00D5208E"/>
    <w:rsid w:val="00D52198"/>
    <w:rsid w:val="00D526E8"/>
    <w:rsid w:val="00D52C58"/>
    <w:rsid w:val="00D52C70"/>
    <w:rsid w:val="00D53C58"/>
    <w:rsid w:val="00D54860"/>
    <w:rsid w:val="00D549C1"/>
    <w:rsid w:val="00D54BE8"/>
    <w:rsid w:val="00D550D0"/>
    <w:rsid w:val="00D56C94"/>
    <w:rsid w:val="00D56F12"/>
    <w:rsid w:val="00D57341"/>
    <w:rsid w:val="00D573B2"/>
    <w:rsid w:val="00D574D0"/>
    <w:rsid w:val="00D60F50"/>
    <w:rsid w:val="00D61307"/>
    <w:rsid w:val="00D61F4B"/>
    <w:rsid w:val="00D62A92"/>
    <w:rsid w:val="00D62B57"/>
    <w:rsid w:val="00D6337C"/>
    <w:rsid w:val="00D63689"/>
    <w:rsid w:val="00D63802"/>
    <w:rsid w:val="00D64349"/>
    <w:rsid w:val="00D649C0"/>
    <w:rsid w:val="00D650E5"/>
    <w:rsid w:val="00D65AE3"/>
    <w:rsid w:val="00D6601A"/>
    <w:rsid w:val="00D6686F"/>
    <w:rsid w:val="00D66CC3"/>
    <w:rsid w:val="00D679AA"/>
    <w:rsid w:val="00D71D3E"/>
    <w:rsid w:val="00D72156"/>
    <w:rsid w:val="00D72208"/>
    <w:rsid w:val="00D72F74"/>
    <w:rsid w:val="00D7311B"/>
    <w:rsid w:val="00D73958"/>
    <w:rsid w:val="00D74020"/>
    <w:rsid w:val="00D740D3"/>
    <w:rsid w:val="00D744B3"/>
    <w:rsid w:val="00D745B1"/>
    <w:rsid w:val="00D74B47"/>
    <w:rsid w:val="00D74D54"/>
    <w:rsid w:val="00D74F13"/>
    <w:rsid w:val="00D75198"/>
    <w:rsid w:val="00D75A32"/>
    <w:rsid w:val="00D76777"/>
    <w:rsid w:val="00D76BA2"/>
    <w:rsid w:val="00D76F8B"/>
    <w:rsid w:val="00D77488"/>
    <w:rsid w:val="00D77F46"/>
    <w:rsid w:val="00D803AC"/>
    <w:rsid w:val="00D80DB0"/>
    <w:rsid w:val="00D81217"/>
    <w:rsid w:val="00D813F4"/>
    <w:rsid w:val="00D8181A"/>
    <w:rsid w:val="00D819FA"/>
    <w:rsid w:val="00D81D21"/>
    <w:rsid w:val="00D82D44"/>
    <w:rsid w:val="00D8345C"/>
    <w:rsid w:val="00D83583"/>
    <w:rsid w:val="00D83DA4"/>
    <w:rsid w:val="00D849EA"/>
    <w:rsid w:val="00D85090"/>
    <w:rsid w:val="00D85BB7"/>
    <w:rsid w:val="00D85EC1"/>
    <w:rsid w:val="00D868A7"/>
    <w:rsid w:val="00D86D48"/>
    <w:rsid w:val="00D86FE5"/>
    <w:rsid w:val="00D87EF9"/>
    <w:rsid w:val="00D90ADF"/>
    <w:rsid w:val="00D90B56"/>
    <w:rsid w:val="00D91105"/>
    <w:rsid w:val="00D91E8E"/>
    <w:rsid w:val="00D91F87"/>
    <w:rsid w:val="00D92437"/>
    <w:rsid w:val="00D92C8F"/>
    <w:rsid w:val="00D9382B"/>
    <w:rsid w:val="00D939FE"/>
    <w:rsid w:val="00D93B8E"/>
    <w:rsid w:val="00D94061"/>
    <w:rsid w:val="00D94342"/>
    <w:rsid w:val="00D94BE6"/>
    <w:rsid w:val="00D95058"/>
    <w:rsid w:val="00D9526A"/>
    <w:rsid w:val="00D95CE5"/>
    <w:rsid w:val="00D95E81"/>
    <w:rsid w:val="00D96843"/>
    <w:rsid w:val="00D969CE"/>
    <w:rsid w:val="00D96B2D"/>
    <w:rsid w:val="00D97A83"/>
    <w:rsid w:val="00D97E18"/>
    <w:rsid w:val="00DA0B4B"/>
    <w:rsid w:val="00DA0D88"/>
    <w:rsid w:val="00DA0F3C"/>
    <w:rsid w:val="00DA1101"/>
    <w:rsid w:val="00DA184B"/>
    <w:rsid w:val="00DA1B96"/>
    <w:rsid w:val="00DA1E98"/>
    <w:rsid w:val="00DA3F75"/>
    <w:rsid w:val="00DA4589"/>
    <w:rsid w:val="00DA4A3C"/>
    <w:rsid w:val="00DA4C9F"/>
    <w:rsid w:val="00DA58F0"/>
    <w:rsid w:val="00DA6D1D"/>
    <w:rsid w:val="00DA6E65"/>
    <w:rsid w:val="00DA7364"/>
    <w:rsid w:val="00DA7593"/>
    <w:rsid w:val="00DA7D6A"/>
    <w:rsid w:val="00DB1529"/>
    <w:rsid w:val="00DB2179"/>
    <w:rsid w:val="00DB315A"/>
    <w:rsid w:val="00DB319E"/>
    <w:rsid w:val="00DB3709"/>
    <w:rsid w:val="00DB3A11"/>
    <w:rsid w:val="00DB3AD8"/>
    <w:rsid w:val="00DB3C61"/>
    <w:rsid w:val="00DB468C"/>
    <w:rsid w:val="00DB5FBF"/>
    <w:rsid w:val="00DB6933"/>
    <w:rsid w:val="00DB69C3"/>
    <w:rsid w:val="00DB6A39"/>
    <w:rsid w:val="00DB779A"/>
    <w:rsid w:val="00DB7ED3"/>
    <w:rsid w:val="00DC05D3"/>
    <w:rsid w:val="00DC09EF"/>
    <w:rsid w:val="00DC1B5F"/>
    <w:rsid w:val="00DC1DC1"/>
    <w:rsid w:val="00DC2520"/>
    <w:rsid w:val="00DC26EC"/>
    <w:rsid w:val="00DC26F4"/>
    <w:rsid w:val="00DC2892"/>
    <w:rsid w:val="00DC34FE"/>
    <w:rsid w:val="00DC3ED0"/>
    <w:rsid w:val="00DC4C39"/>
    <w:rsid w:val="00DC4EAD"/>
    <w:rsid w:val="00DC5BD4"/>
    <w:rsid w:val="00DC5DB7"/>
    <w:rsid w:val="00DC663F"/>
    <w:rsid w:val="00DC66BE"/>
    <w:rsid w:val="00DC66D8"/>
    <w:rsid w:val="00DC67E3"/>
    <w:rsid w:val="00DC6B57"/>
    <w:rsid w:val="00DC6D64"/>
    <w:rsid w:val="00DC73FD"/>
    <w:rsid w:val="00DC7CAF"/>
    <w:rsid w:val="00DD10EA"/>
    <w:rsid w:val="00DD184A"/>
    <w:rsid w:val="00DD1B35"/>
    <w:rsid w:val="00DD1DB2"/>
    <w:rsid w:val="00DD21C2"/>
    <w:rsid w:val="00DD2387"/>
    <w:rsid w:val="00DD273D"/>
    <w:rsid w:val="00DD3458"/>
    <w:rsid w:val="00DD3B69"/>
    <w:rsid w:val="00DD48B6"/>
    <w:rsid w:val="00DD49FA"/>
    <w:rsid w:val="00DD4A25"/>
    <w:rsid w:val="00DD5307"/>
    <w:rsid w:val="00DD7683"/>
    <w:rsid w:val="00DE07A2"/>
    <w:rsid w:val="00DE0A3A"/>
    <w:rsid w:val="00DE0C2A"/>
    <w:rsid w:val="00DE127C"/>
    <w:rsid w:val="00DE154F"/>
    <w:rsid w:val="00DE21DF"/>
    <w:rsid w:val="00DE286F"/>
    <w:rsid w:val="00DE34FD"/>
    <w:rsid w:val="00DE3C44"/>
    <w:rsid w:val="00DE3EEA"/>
    <w:rsid w:val="00DE50A9"/>
    <w:rsid w:val="00DE594C"/>
    <w:rsid w:val="00DE59EB"/>
    <w:rsid w:val="00DE6334"/>
    <w:rsid w:val="00DE65A4"/>
    <w:rsid w:val="00DE66CC"/>
    <w:rsid w:val="00DE682E"/>
    <w:rsid w:val="00DE7F54"/>
    <w:rsid w:val="00DF016F"/>
    <w:rsid w:val="00DF07C5"/>
    <w:rsid w:val="00DF143C"/>
    <w:rsid w:val="00DF19C2"/>
    <w:rsid w:val="00DF2707"/>
    <w:rsid w:val="00DF41B3"/>
    <w:rsid w:val="00DF6322"/>
    <w:rsid w:val="00DF65A5"/>
    <w:rsid w:val="00DF6718"/>
    <w:rsid w:val="00DF6B32"/>
    <w:rsid w:val="00DF6B7B"/>
    <w:rsid w:val="00DF7945"/>
    <w:rsid w:val="00DF79AD"/>
    <w:rsid w:val="00E003A9"/>
    <w:rsid w:val="00E0050A"/>
    <w:rsid w:val="00E01048"/>
    <w:rsid w:val="00E018C6"/>
    <w:rsid w:val="00E02A1E"/>
    <w:rsid w:val="00E02C17"/>
    <w:rsid w:val="00E03E81"/>
    <w:rsid w:val="00E0419F"/>
    <w:rsid w:val="00E04601"/>
    <w:rsid w:val="00E04BC5"/>
    <w:rsid w:val="00E05578"/>
    <w:rsid w:val="00E0718C"/>
    <w:rsid w:val="00E07C70"/>
    <w:rsid w:val="00E07DA3"/>
    <w:rsid w:val="00E103A2"/>
    <w:rsid w:val="00E106D3"/>
    <w:rsid w:val="00E108E9"/>
    <w:rsid w:val="00E10AC8"/>
    <w:rsid w:val="00E111E5"/>
    <w:rsid w:val="00E12027"/>
    <w:rsid w:val="00E124F3"/>
    <w:rsid w:val="00E129F1"/>
    <w:rsid w:val="00E12EB4"/>
    <w:rsid w:val="00E136C0"/>
    <w:rsid w:val="00E146C7"/>
    <w:rsid w:val="00E1471B"/>
    <w:rsid w:val="00E14C32"/>
    <w:rsid w:val="00E15359"/>
    <w:rsid w:val="00E155C4"/>
    <w:rsid w:val="00E15ACA"/>
    <w:rsid w:val="00E15B1D"/>
    <w:rsid w:val="00E15F5E"/>
    <w:rsid w:val="00E169E1"/>
    <w:rsid w:val="00E16B10"/>
    <w:rsid w:val="00E16B99"/>
    <w:rsid w:val="00E2092B"/>
    <w:rsid w:val="00E21287"/>
    <w:rsid w:val="00E21BBE"/>
    <w:rsid w:val="00E21E0E"/>
    <w:rsid w:val="00E225A6"/>
    <w:rsid w:val="00E230BC"/>
    <w:rsid w:val="00E23237"/>
    <w:rsid w:val="00E235E5"/>
    <w:rsid w:val="00E23DFC"/>
    <w:rsid w:val="00E25262"/>
    <w:rsid w:val="00E255E9"/>
    <w:rsid w:val="00E2579F"/>
    <w:rsid w:val="00E26641"/>
    <w:rsid w:val="00E26D2F"/>
    <w:rsid w:val="00E277FF"/>
    <w:rsid w:val="00E27816"/>
    <w:rsid w:val="00E27E98"/>
    <w:rsid w:val="00E304AE"/>
    <w:rsid w:val="00E30923"/>
    <w:rsid w:val="00E30CC7"/>
    <w:rsid w:val="00E30F95"/>
    <w:rsid w:val="00E31256"/>
    <w:rsid w:val="00E32C1B"/>
    <w:rsid w:val="00E33420"/>
    <w:rsid w:val="00E334EB"/>
    <w:rsid w:val="00E33501"/>
    <w:rsid w:val="00E33B9C"/>
    <w:rsid w:val="00E34260"/>
    <w:rsid w:val="00E34AD0"/>
    <w:rsid w:val="00E34DD8"/>
    <w:rsid w:val="00E35A50"/>
    <w:rsid w:val="00E3645C"/>
    <w:rsid w:val="00E36904"/>
    <w:rsid w:val="00E36EC8"/>
    <w:rsid w:val="00E40577"/>
    <w:rsid w:val="00E408AB"/>
    <w:rsid w:val="00E411C1"/>
    <w:rsid w:val="00E42333"/>
    <w:rsid w:val="00E4237C"/>
    <w:rsid w:val="00E42AF7"/>
    <w:rsid w:val="00E42C55"/>
    <w:rsid w:val="00E42D94"/>
    <w:rsid w:val="00E4368E"/>
    <w:rsid w:val="00E43A3F"/>
    <w:rsid w:val="00E44802"/>
    <w:rsid w:val="00E4484E"/>
    <w:rsid w:val="00E44B6C"/>
    <w:rsid w:val="00E44CA5"/>
    <w:rsid w:val="00E45044"/>
    <w:rsid w:val="00E45A90"/>
    <w:rsid w:val="00E46164"/>
    <w:rsid w:val="00E471AD"/>
    <w:rsid w:val="00E47632"/>
    <w:rsid w:val="00E479DD"/>
    <w:rsid w:val="00E47CB5"/>
    <w:rsid w:val="00E503ED"/>
    <w:rsid w:val="00E5176D"/>
    <w:rsid w:val="00E51ADD"/>
    <w:rsid w:val="00E51BF9"/>
    <w:rsid w:val="00E52D77"/>
    <w:rsid w:val="00E52E49"/>
    <w:rsid w:val="00E52EC8"/>
    <w:rsid w:val="00E533F4"/>
    <w:rsid w:val="00E53E6F"/>
    <w:rsid w:val="00E53E74"/>
    <w:rsid w:val="00E54867"/>
    <w:rsid w:val="00E54B32"/>
    <w:rsid w:val="00E55221"/>
    <w:rsid w:val="00E55729"/>
    <w:rsid w:val="00E56343"/>
    <w:rsid w:val="00E572EB"/>
    <w:rsid w:val="00E575B5"/>
    <w:rsid w:val="00E57748"/>
    <w:rsid w:val="00E57CAE"/>
    <w:rsid w:val="00E60175"/>
    <w:rsid w:val="00E6141A"/>
    <w:rsid w:val="00E61C86"/>
    <w:rsid w:val="00E61ED5"/>
    <w:rsid w:val="00E62054"/>
    <w:rsid w:val="00E62FB2"/>
    <w:rsid w:val="00E63A63"/>
    <w:rsid w:val="00E63B86"/>
    <w:rsid w:val="00E65D05"/>
    <w:rsid w:val="00E66215"/>
    <w:rsid w:val="00E66B23"/>
    <w:rsid w:val="00E67701"/>
    <w:rsid w:val="00E67B5C"/>
    <w:rsid w:val="00E67FBD"/>
    <w:rsid w:val="00E70BB4"/>
    <w:rsid w:val="00E70D22"/>
    <w:rsid w:val="00E71218"/>
    <w:rsid w:val="00E71759"/>
    <w:rsid w:val="00E72951"/>
    <w:rsid w:val="00E72B12"/>
    <w:rsid w:val="00E72F26"/>
    <w:rsid w:val="00E7314C"/>
    <w:rsid w:val="00E739E3"/>
    <w:rsid w:val="00E7464E"/>
    <w:rsid w:val="00E74793"/>
    <w:rsid w:val="00E74D84"/>
    <w:rsid w:val="00E753C5"/>
    <w:rsid w:val="00E75AA1"/>
    <w:rsid w:val="00E75F16"/>
    <w:rsid w:val="00E75F5E"/>
    <w:rsid w:val="00E766D8"/>
    <w:rsid w:val="00E76AA6"/>
    <w:rsid w:val="00E776B9"/>
    <w:rsid w:val="00E778ED"/>
    <w:rsid w:val="00E779C4"/>
    <w:rsid w:val="00E779C5"/>
    <w:rsid w:val="00E77EA9"/>
    <w:rsid w:val="00E8023D"/>
    <w:rsid w:val="00E804B1"/>
    <w:rsid w:val="00E806AB"/>
    <w:rsid w:val="00E81057"/>
    <w:rsid w:val="00E814C5"/>
    <w:rsid w:val="00E821DF"/>
    <w:rsid w:val="00E822B4"/>
    <w:rsid w:val="00E82F85"/>
    <w:rsid w:val="00E84573"/>
    <w:rsid w:val="00E8497E"/>
    <w:rsid w:val="00E85200"/>
    <w:rsid w:val="00E85306"/>
    <w:rsid w:val="00E8551B"/>
    <w:rsid w:val="00E8554C"/>
    <w:rsid w:val="00E877F9"/>
    <w:rsid w:val="00E87B4D"/>
    <w:rsid w:val="00E87FC2"/>
    <w:rsid w:val="00E9091B"/>
    <w:rsid w:val="00E91267"/>
    <w:rsid w:val="00E92001"/>
    <w:rsid w:val="00E92351"/>
    <w:rsid w:val="00E930B8"/>
    <w:rsid w:val="00E934AF"/>
    <w:rsid w:val="00E93552"/>
    <w:rsid w:val="00E93AE5"/>
    <w:rsid w:val="00E93F67"/>
    <w:rsid w:val="00E94505"/>
    <w:rsid w:val="00E94914"/>
    <w:rsid w:val="00E94B68"/>
    <w:rsid w:val="00E959A4"/>
    <w:rsid w:val="00E9643F"/>
    <w:rsid w:val="00E96A6C"/>
    <w:rsid w:val="00E97B60"/>
    <w:rsid w:val="00EA013F"/>
    <w:rsid w:val="00EA04B3"/>
    <w:rsid w:val="00EA054E"/>
    <w:rsid w:val="00EA09C2"/>
    <w:rsid w:val="00EA0AFB"/>
    <w:rsid w:val="00EA0C4F"/>
    <w:rsid w:val="00EA0EBD"/>
    <w:rsid w:val="00EA2632"/>
    <w:rsid w:val="00EA278A"/>
    <w:rsid w:val="00EA290B"/>
    <w:rsid w:val="00EA3247"/>
    <w:rsid w:val="00EA3CCF"/>
    <w:rsid w:val="00EA3CE6"/>
    <w:rsid w:val="00EA4015"/>
    <w:rsid w:val="00EA4767"/>
    <w:rsid w:val="00EA58F1"/>
    <w:rsid w:val="00EA5924"/>
    <w:rsid w:val="00EA601D"/>
    <w:rsid w:val="00EA7260"/>
    <w:rsid w:val="00EB0CED"/>
    <w:rsid w:val="00EB17D5"/>
    <w:rsid w:val="00EB1F62"/>
    <w:rsid w:val="00EB33CD"/>
    <w:rsid w:val="00EB3655"/>
    <w:rsid w:val="00EB4FC4"/>
    <w:rsid w:val="00EB5596"/>
    <w:rsid w:val="00EB6FF8"/>
    <w:rsid w:val="00EB760D"/>
    <w:rsid w:val="00EB7826"/>
    <w:rsid w:val="00EB7886"/>
    <w:rsid w:val="00EB78CD"/>
    <w:rsid w:val="00EB7CAA"/>
    <w:rsid w:val="00EC0131"/>
    <w:rsid w:val="00EC0A5A"/>
    <w:rsid w:val="00EC0E3A"/>
    <w:rsid w:val="00EC1A4A"/>
    <w:rsid w:val="00EC1AE6"/>
    <w:rsid w:val="00EC2126"/>
    <w:rsid w:val="00EC2400"/>
    <w:rsid w:val="00EC29ED"/>
    <w:rsid w:val="00EC2B29"/>
    <w:rsid w:val="00EC3C70"/>
    <w:rsid w:val="00EC4FA3"/>
    <w:rsid w:val="00EC5067"/>
    <w:rsid w:val="00EC513A"/>
    <w:rsid w:val="00EC515A"/>
    <w:rsid w:val="00EC5DAC"/>
    <w:rsid w:val="00EC7622"/>
    <w:rsid w:val="00ED1195"/>
    <w:rsid w:val="00ED11A6"/>
    <w:rsid w:val="00ED1605"/>
    <w:rsid w:val="00ED1EFF"/>
    <w:rsid w:val="00ED2E06"/>
    <w:rsid w:val="00ED31B6"/>
    <w:rsid w:val="00ED3ECA"/>
    <w:rsid w:val="00ED4282"/>
    <w:rsid w:val="00ED4847"/>
    <w:rsid w:val="00ED5C67"/>
    <w:rsid w:val="00ED6C46"/>
    <w:rsid w:val="00ED7506"/>
    <w:rsid w:val="00ED79AE"/>
    <w:rsid w:val="00ED7CBE"/>
    <w:rsid w:val="00ED7EF0"/>
    <w:rsid w:val="00EE005E"/>
    <w:rsid w:val="00EE01D0"/>
    <w:rsid w:val="00EE03DA"/>
    <w:rsid w:val="00EE096B"/>
    <w:rsid w:val="00EE0D06"/>
    <w:rsid w:val="00EE1519"/>
    <w:rsid w:val="00EE175C"/>
    <w:rsid w:val="00EE19BC"/>
    <w:rsid w:val="00EE1AD1"/>
    <w:rsid w:val="00EE1C61"/>
    <w:rsid w:val="00EE1FAD"/>
    <w:rsid w:val="00EE2972"/>
    <w:rsid w:val="00EE2ADB"/>
    <w:rsid w:val="00EE3D40"/>
    <w:rsid w:val="00EE4DA6"/>
    <w:rsid w:val="00EE56C3"/>
    <w:rsid w:val="00EE6120"/>
    <w:rsid w:val="00EE7133"/>
    <w:rsid w:val="00EE7137"/>
    <w:rsid w:val="00EE786D"/>
    <w:rsid w:val="00EF0021"/>
    <w:rsid w:val="00EF002F"/>
    <w:rsid w:val="00EF0BA2"/>
    <w:rsid w:val="00EF0F9D"/>
    <w:rsid w:val="00EF16D4"/>
    <w:rsid w:val="00EF1E93"/>
    <w:rsid w:val="00EF228E"/>
    <w:rsid w:val="00EF278F"/>
    <w:rsid w:val="00EF2D43"/>
    <w:rsid w:val="00EF3E7C"/>
    <w:rsid w:val="00EF4063"/>
    <w:rsid w:val="00EF40A3"/>
    <w:rsid w:val="00EF45EE"/>
    <w:rsid w:val="00EF47FE"/>
    <w:rsid w:val="00EF57BB"/>
    <w:rsid w:val="00EF6225"/>
    <w:rsid w:val="00EF67BF"/>
    <w:rsid w:val="00EF76DF"/>
    <w:rsid w:val="00F012D2"/>
    <w:rsid w:val="00F022D2"/>
    <w:rsid w:val="00F023B9"/>
    <w:rsid w:val="00F02515"/>
    <w:rsid w:val="00F02B16"/>
    <w:rsid w:val="00F02D88"/>
    <w:rsid w:val="00F038AA"/>
    <w:rsid w:val="00F03DF0"/>
    <w:rsid w:val="00F03F8A"/>
    <w:rsid w:val="00F04A10"/>
    <w:rsid w:val="00F04FF4"/>
    <w:rsid w:val="00F0603E"/>
    <w:rsid w:val="00F06B72"/>
    <w:rsid w:val="00F06EC9"/>
    <w:rsid w:val="00F07269"/>
    <w:rsid w:val="00F075CD"/>
    <w:rsid w:val="00F075F7"/>
    <w:rsid w:val="00F10A00"/>
    <w:rsid w:val="00F11334"/>
    <w:rsid w:val="00F113B1"/>
    <w:rsid w:val="00F11523"/>
    <w:rsid w:val="00F11935"/>
    <w:rsid w:val="00F12901"/>
    <w:rsid w:val="00F12922"/>
    <w:rsid w:val="00F12D26"/>
    <w:rsid w:val="00F1318E"/>
    <w:rsid w:val="00F145A2"/>
    <w:rsid w:val="00F1499B"/>
    <w:rsid w:val="00F14CC2"/>
    <w:rsid w:val="00F1548F"/>
    <w:rsid w:val="00F15AAB"/>
    <w:rsid w:val="00F15CBF"/>
    <w:rsid w:val="00F15CDB"/>
    <w:rsid w:val="00F16BFC"/>
    <w:rsid w:val="00F16CF4"/>
    <w:rsid w:val="00F20329"/>
    <w:rsid w:val="00F2131A"/>
    <w:rsid w:val="00F2167D"/>
    <w:rsid w:val="00F216F5"/>
    <w:rsid w:val="00F21AA4"/>
    <w:rsid w:val="00F224B7"/>
    <w:rsid w:val="00F22698"/>
    <w:rsid w:val="00F23085"/>
    <w:rsid w:val="00F239BA"/>
    <w:rsid w:val="00F2488D"/>
    <w:rsid w:val="00F25A35"/>
    <w:rsid w:val="00F25DFB"/>
    <w:rsid w:val="00F25F71"/>
    <w:rsid w:val="00F263F1"/>
    <w:rsid w:val="00F26843"/>
    <w:rsid w:val="00F2686B"/>
    <w:rsid w:val="00F26946"/>
    <w:rsid w:val="00F26C3C"/>
    <w:rsid w:val="00F27230"/>
    <w:rsid w:val="00F303AE"/>
    <w:rsid w:val="00F311DB"/>
    <w:rsid w:val="00F315EC"/>
    <w:rsid w:val="00F31E86"/>
    <w:rsid w:val="00F32898"/>
    <w:rsid w:val="00F32D38"/>
    <w:rsid w:val="00F32F51"/>
    <w:rsid w:val="00F32F73"/>
    <w:rsid w:val="00F331F9"/>
    <w:rsid w:val="00F3329A"/>
    <w:rsid w:val="00F3376A"/>
    <w:rsid w:val="00F34908"/>
    <w:rsid w:val="00F35112"/>
    <w:rsid w:val="00F36969"/>
    <w:rsid w:val="00F36E1A"/>
    <w:rsid w:val="00F36E95"/>
    <w:rsid w:val="00F3726B"/>
    <w:rsid w:val="00F37522"/>
    <w:rsid w:val="00F3796C"/>
    <w:rsid w:val="00F40564"/>
    <w:rsid w:val="00F406D8"/>
    <w:rsid w:val="00F40EAA"/>
    <w:rsid w:val="00F41C59"/>
    <w:rsid w:val="00F42372"/>
    <w:rsid w:val="00F426BF"/>
    <w:rsid w:val="00F4298B"/>
    <w:rsid w:val="00F42F51"/>
    <w:rsid w:val="00F436DB"/>
    <w:rsid w:val="00F43880"/>
    <w:rsid w:val="00F43ADD"/>
    <w:rsid w:val="00F43CD6"/>
    <w:rsid w:val="00F443FB"/>
    <w:rsid w:val="00F445A1"/>
    <w:rsid w:val="00F44F1A"/>
    <w:rsid w:val="00F44F45"/>
    <w:rsid w:val="00F45325"/>
    <w:rsid w:val="00F460AC"/>
    <w:rsid w:val="00F461CB"/>
    <w:rsid w:val="00F467F3"/>
    <w:rsid w:val="00F47495"/>
    <w:rsid w:val="00F4798D"/>
    <w:rsid w:val="00F50384"/>
    <w:rsid w:val="00F507B4"/>
    <w:rsid w:val="00F50A95"/>
    <w:rsid w:val="00F5111A"/>
    <w:rsid w:val="00F521D9"/>
    <w:rsid w:val="00F54067"/>
    <w:rsid w:val="00F54BB1"/>
    <w:rsid w:val="00F56A70"/>
    <w:rsid w:val="00F56D60"/>
    <w:rsid w:val="00F604E8"/>
    <w:rsid w:val="00F623D1"/>
    <w:rsid w:val="00F632FF"/>
    <w:rsid w:val="00F6358B"/>
    <w:rsid w:val="00F63B4E"/>
    <w:rsid w:val="00F645A5"/>
    <w:rsid w:val="00F64E9A"/>
    <w:rsid w:val="00F65113"/>
    <w:rsid w:val="00F65488"/>
    <w:rsid w:val="00F65575"/>
    <w:rsid w:val="00F65632"/>
    <w:rsid w:val="00F65950"/>
    <w:rsid w:val="00F65C65"/>
    <w:rsid w:val="00F65F9C"/>
    <w:rsid w:val="00F6647C"/>
    <w:rsid w:val="00F666C1"/>
    <w:rsid w:val="00F66F44"/>
    <w:rsid w:val="00F6740E"/>
    <w:rsid w:val="00F675FD"/>
    <w:rsid w:val="00F704A0"/>
    <w:rsid w:val="00F7088B"/>
    <w:rsid w:val="00F708E5"/>
    <w:rsid w:val="00F70E16"/>
    <w:rsid w:val="00F710BD"/>
    <w:rsid w:val="00F72454"/>
    <w:rsid w:val="00F72E9B"/>
    <w:rsid w:val="00F73407"/>
    <w:rsid w:val="00F73890"/>
    <w:rsid w:val="00F73B29"/>
    <w:rsid w:val="00F7463F"/>
    <w:rsid w:val="00F74672"/>
    <w:rsid w:val="00F74FF1"/>
    <w:rsid w:val="00F76ADD"/>
    <w:rsid w:val="00F76C3D"/>
    <w:rsid w:val="00F77706"/>
    <w:rsid w:val="00F8064A"/>
    <w:rsid w:val="00F80829"/>
    <w:rsid w:val="00F8169D"/>
    <w:rsid w:val="00F8230C"/>
    <w:rsid w:val="00F82F47"/>
    <w:rsid w:val="00F83429"/>
    <w:rsid w:val="00F83817"/>
    <w:rsid w:val="00F83C17"/>
    <w:rsid w:val="00F83E9F"/>
    <w:rsid w:val="00F842B0"/>
    <w:rsid w:val="00F84302"/>
    <w:rsid w:val="00F8477B"/>
    <w:rsid w:val="00F84D84"/>
    <w:rsid w:val="00F84EF4"/>
    <w:rsid w:val="00F8524E"/>
    <w:rsid w:val="00F85641"/>
    <w:rsid w:val="00F862DF"/>
    <w:rsid w:val="00F862FF"/>
    <w:rsid w:val="00F86FDE"/>
    <w:rsid w:val="00F878F5"/>
    <w:rsid w:val="00F901DF"/>
    <w:rsid w:val="00F90E0A"/>
    <w:rsid w:val="00F91743"/>
    <w:rsid w:val="00F91E1B"/>
    <w:rsid w:val="00F920C2"/>
    <w:rsid w:val="00F927FE"/>
    <w:rsid w:val="00F93446"/>
    <w:rsid w:val="00F93F73"/>
    <w:rsid w:val="00F94381"/>
    <w:rsid w:val="00F94682"/>
    <w:rsid w:val="00F94B9F"/>
    <w:rsid w:val="00F951A2"/>
    <w:rsid w:val="00F9525A"/>
    <w:rsid w:val="00F9571C"/>
    <w:rsid w:val="00F96448"/>
    <w:rsid w:val="00F969A4"/>
    <w:rsid w:val="00F9718A"/>
    <w:rsid w:val="00F9780E"/>
    <w:rsid w:val="00F97B37"/>
    <w:rsid w:val="00FA002E"/>
    <w:rsid w:val="00FA0206"/>
    <w:rsid w:val="00FA02DD"/>
    <w:rsid w:val="00FA0DEC"/>
    <w:rsid w:val="00FA11D1"/>
    <w:rsid w:val="00FA1901"/>
    <w:rsid w:val="00FA191E"/>
    <w:rsid w:val="00FA194F"/>
    <w:rsid w:val="00FA1E2D"/>
    <w:rsid w:val="00FA2335"/>
    <w:rsid w:val="00FA2396"/>
    <w:rsid w:val="00FA25E3"/>
    <w:rsid w:val="00FA2FAA"/>
    <w:rsid w:val="00FA4DE9"/>
    <w:rsid w:val="00FA62FC"/>
    <w:rsid w:val="00FA65F3"/>
    <w:rsid w:val="00FA6879"/>
    <w:rsid w:val="00FB0564"/>
    <w:rsid w:val="00FB07A2"/>
    <w:rsid w:val="00FB1E0B"/>
    <w:rsid w:val="00FB23E8"/>
    <w:rsid w:val="00FB244D"/>
    <w:rsid w:val="00FB2663"/>
    <w:rsid w:val="00FB29F6"/>
    <w:rsid w:val="00FB2D1C"/>
    <w:rsid w:val="00FB2D89"/>
    <w:rsid w:val="00FB2FD3"/>
    <w:rsid w:val="00FB35F4"/>
    <w:rsid w:val="00FB39E4"/>
    <w:rsid w:val="00FB3B75"/>
    <w:rsid w:val="00FB4D6E"/>
    <w:rsid w:val="00FB4F6A"/>
    <w:rsid w:val="00FB5234"/>
    <w:rsid w:val="00FB575C"/>
    <w:rsid w:val="00FB576B"/>
    <w:rsid w:val="00FB5945"/>
    <w:rsid w:val="00FB6C14"/>
    <w:rsid w:val="00FB7602"/>
    <w:rsid w:val="00FC0722"/>
    <w:rsid w:val="00FC08AA"/>
    <w:rsid w:val="00FC0C4A"/>
    <w:rsid w:val="00FC0FC9"/>
    <w:rsid w:val="00FC102D"/>
    <w:rsid w:val="00FC2193"/>
    <w:rsid w:val="00FC2B37"/>
    <w:rsid w:val="00FC3481"/>
    <w:rsid w:val="00FC50AC"/>
    <w:rsid w:val="00FC5415"/>
    <w:rsid w:val="00FC598D"/>
    <w:rsid w:val="00FC5C5E"/>
    <w:rsid w:val="00FC5D7C"/>
    <w:rsid w:val="00FC5F88"/>
    <w:rsid w:val="00FC6887"/>
    <w:rsid w:val="00FC6C34"/>
    <w:rsid w:val="00FC6C4F"/>
    <w:rsid w:val="00FC6D51"/>
    <w:rsid w:val="00FC7336"/>
    <w:rsid w:val="00FC78D3"/>
    <w:rsid w:val="00FC7994"/>
    <w:rsid w:val="00FD03B6"/>
    <w:rsid w:val="00FD05BB"/>
    <w:rsid w:val="00FD1A5D"/>
    <w:rsid w:val="00FD1BF2"/>
    <w:rsid w:val="00FD1E7E"/>
    <w:rsid w:val="00FD2A46"/>
    <w:rsid w:val="00FD34BC"/>
    <w:rsid w:val="00FD3E2E"/>
    <w:rsid w:val="00FD3FA7"/>
    <w:rsid w:val="00FD4273"/>
    <w:rsid w:val="00FD528E"/>
    <w:rsid w:val="00FD6CA3"/>
    <w:rsid w:val="00FD6F17"/>
    <w:rsid w:val="00FD7295"/>
    <w:rsid w:val="00FD79B2"/>
    <w:rsid w:val="00FD7AAF"/>
    <w:rsid w:val="00FE0AD9"/>
    <w:rsid w:val="00FE0CB2"/>
    <w:rsid w:val="00FE0DD0"/>
    <w:rsid w:val="00FE10E3"/>
    <w:rsid w:val="00FE12ED"/>
    <w:rsid w:val="00FE142B"/>
    <w:rsid w:val="00FE1880"/>
    <w:rsid w:val="00FE18ED"/>
    <w:rsid w:val="00FE207E"/>
    <w:rsid w:val="00FE238A"/>
    <w:rsid w:val="00FE23D8"/>
    <w:rsid w:val="00FE29DA"/>
    <w:rsid w:val="00FE2C41"/>
    <w:rsid w:val="00FE2C97"/>
    <w:rsid w:val="00FE2E29"/>
    <w:rsid w:val="00FE3014"/>
    <w:rsid w:val="00FE33D5"/>
    <w:rsid w:val="00FE45AF"/>
    <w:rsid w:val="00FE4892"/>
    <w:rsid w:val="00FE4E81"/>
    <w:rsid w:val="00FE51F5"/>
    <w:rsid w:val="00FE612F"/>
    <w:rsid w:val="00FE6D72"/>
    <w:rsid w:val="00FE7DE7"/>
    <w:rsid w:val="00FF025D"/>
    <w:rsid w:val="00FF0A04"/>
    <w:rsid w:val="00FF0B73"/>
    <w:rsid w:val="00FF1148"/>
    <w:rsid w:val="00FF1728"/>
    <w:rsid w:val="00FF1CFC"/>
    <w:rsid w:val="00FF2276"/>
    <w:rsid w:val="00FF22F4"/>
    <w:rsid w:val="00FF255F"/>
    <w:rsid w:val="00FF2D2C"/>
    <w:rsid w:val="00FF2E5E"/>
    <w:rsid w:val="00FF3024"/>
    <w:rsid w:val="00FF377F"/>
    <w:rsid w:val="00FF3870"/>
    <w:rsid w:val="00FF41CB"/>
    <w:rsid w:val="00FF42D3"/>
    <w:rsid w:val="00FF4F92"/>
    <w:rsid w:val="00FF5144"/>
    <w:rsid w:val="00FF5209"/>
    <w:rsid w:val="00FF591F"/>
    <w:rsid w:val="00FF6058"/>
    <w:rsid w:val="00FF60FA"/>
    <w:rsid w:val="00FF6E50"/>
    <w:rsid w:val="00FF752F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9E43A"/>
  <w15:docId w15:val="{0E63ADE8-1698-4271-988E-27C968AA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8EC"/>
    <w:pPr>
      <w:suppressAutoHyphens/>
      <w:spacing w:after="0" w:line="240" w:lineRule="auto"/>
    </w:pPr>
    <w:rPr>
      <w:rFonts w:ascii="Liberation Serif" w:eastAsia="Arial Unicode MS" w:hAnsi="Liberation Serif" w:cs="Mangal"/>
      <w:kern w:val="1"/>
      <w:sz w:val="24"/>
      <w:szCs w:val="24"/>
      <w:lang w:val="uk-UA" w:eastAsia="zh-CN" w:bidi="hi-IN"/>
    </w:rPr>
  </w:style>
  <w:style w:type="paragraph" w:styleId="1">
    <w:name w:val="heading 1"/>
    <w:basedOn w:val="a"/>
    <w:link w:val="10"/>
    <w:uiPriority w:val="9"/>
    <w:qFormat/>
    <w:rsid w:val="00544D77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4">
    <w:name w:val="heading 4"/>
    <w:basedOn w:val="a"/>
    <w:link w:val="40"/>
    <w:uiPriority w:val="9"/>
    <w:qFormat/>
    <w:rsid w:val="00544D77"/>
    <w:pPr>
      <w:suppressAutoHyphens w:val="0"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F77B0"/>
  </w:style>
  <w:style w:type="paragraph" w:customStyle="1" w:styleId="rvps2">
    <w:name w:val="rvps2"/>
    <w:basedOn w:val="a"/>
    <w:rsid w:val="001F77B0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styleId="a3">
    <w:name w:val="Hyperlink"/>
    <w:basedOn w:val="a0"/>
    <w:uiPriority w:val="99"/>
    <w:semiHidden/>
    <w:unhideWhenUsed/>
    <w:rsid w:val="00CE65EC"/>
    <w:rPr>
      <w:color w:val="0000FF"/>
      <w:u w:val="single"/>
    </w:rPr>
  </w:style>
  <w:style w:type="character" w:customStyle="1" w:styleId="rvts46">
    <w:name w:val="rvts46"/>
    <w:basedOn w:val="a0"/>
    <w:rsid w:val="00CE65EC"/>
  </w:style>
  <w:style w:type="paragraph" w:customStyle="1" w:styleId="rvps7">
    <w:name w:val="rvps7"/>
    <w:basedOn w:val="a"/>
    <w:rsid w:val="00CE65E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rvts15">
    <w:name w:val="rvts15"/>
    <w:basedOn w:val="a0"/>
    <w:rsid w:val="00CE65EC"/>
  </w:style>
  <w:style w:type="character" w:customStyle="1" w:styleId="rvts9">
    <w:name w:val="rvts9"/>
    <w:basedOn w:val="a0"/>
    <w:rsid w:val="0084125B"/>
  </w:style>
  <w:style w:type="character" w:customStyle="1" w:styleId="rvts44">
    <w:name w:val="rvts44"/>
    <w:basedOn w:val="a0"/>
    <w:rsid w:val="00F76ADD"/>
  </w:style>
  <w:style w:type="character" w:customStyle="1" w:styleId="10">
    <w:name w:val="Заголовок 1 Знак"/>
    <w:basedOn w:val="a0"/>
    <w:link w:val="1"/>
    <w:uiPriority w:val="9"/>
    <w:rsid w:val="00544D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44D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avbar-brand">
    <w:name w:val="navbar-brand"/>
    <w:basedOn w:val="a0"/>
    <w:rsid w:val="00544D77"/>
  </w:style>
  <w:style w:type="character" w:styleId="a4">
    <w:name w:val="FollowedHyperlink"/>
    <w:basedOn w:val="a0"/>
    <w:uiPriority w:val="99"/>
    <w:semiHidden/>
    <w:unhideWhenUsed/>
    <w:rsid w:val="00544D77"/>
    <w:rPr>
      <w:color w:val="800080"/>
      <w:u w:val="single"/>
    </w:rPr>
  </w:style>
  <w:style w:type="character" w:customStyle="1" w:styleId="btn-toolbar">
    <w:name w:val="btn-toolbar"/>
    <w:basedOn w:val="a0"/>
    <w:rsid w:val="00544D77"/>
  </w:style>
  <w:style w:type="character" w:customStyle="1" w:styleId="valid">
    <w:name w:val="valid"/>
    <w:basedOn w:val="a0"/>
    <w:rsid w:val="00544D77"/>
  </w:style>
  <w:style w:type="character" w:customStyle="1" w:styleId="dat0">
    <w:name w:val="dat0"/>
    <w:basedOn w:val="a0"/>
    <w:rsid w:val="00544D77"/>
  </w:style>
  <w:style w:type="character" w:customStyle="1" w:styleId="d-none">
    <w:name w:val="d-none"/>
    <w:basedOn w:val="a0"/>
    <w:rsid w:val="00544D77"/>
  </w:style>
  <w:style w:type="character" w:customStyle="1" w:styleId="ml-auto">
    <w:name w:val="ml-auto"/>
    <w:basedOn w:val="a0"/>
    <w:rsid w:val="00544D77"/>
  </w:style>
  <w:style w:type="character" w:customStyle="1" w:styleId="separ">
    <w:name w:val="separ"/>
    <w:basedOn w:val="a0"/>
    <w:rsid w:val="00544D77"/>
  </w:style>
  <w:style w:type="paragraph" w:customStyle="1" w:styleId="rvps17">
    <w:name w:val="rvps17"/>
    <w:basedOn w:val="a"/>
    <w:rsid w:val="00544D77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rvts23">
    <w:name w:val="rvts23"/>
    <w:basedOn w:val="a0"/>
    <w:rsid w:val="00544D77"/>
  </w:style>
  <w:style w:type="character" w:customStyle="1" w:styleId="rvts64">
    <w:name w:val="rvts64"/>
    <w:basedOn w:val="a0"/>
    <w:rsid w:val="00544D77"/>
  </w:style>
  <w:style w:type="paragraph" w:customStyle="1" w:styleId="rvps6">
    <w:name w:val="rvps6"/>
    <w:basedOn w:val="a"/>
    <w:rsid w:val="00544D77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styleId="a5">
    <w:name w:val="Emphasis"/>
    <w:basedOn w:val="a0"/>
    <w:uiPriority w:val="20"/>
    <w:qFormat/>
    <w:rsid w:val="00544D77"/>
    <w:rPr>
      <w:i/>
      <w:iCs/>
    </w:rPr>
  </w:style>
  <w:style w:type="paragraph" w:customStyle="1" w:styleId="rvps18">
    <w:name w:val="rvps18"/>
    <w:basedOn w:val="a"/>
    <w:rsid w:val="00544D77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rvts52">
    <w:name w:val="rvts52"/>
    <w:basedOn w:val="a0"/>
    <w:rsid w:val="00544D77"/>
  </w:style>
  <w:style w:type="paragraph" w:customStyle="1" w:styleId="rvps4">
    <w:name w:val="rvps4"/>
    <w:basedOn w:val="a"/>
    <w:rsid w:val="00544D77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customStyle="1" w:styleId="rvps15">
    <w:name w:val="rvps15"/>
    <w:basedOn w:val="a"/>
    <w:rsid w:val="00544D77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customStyle="1" w:styleId="rvps8">
    <w:name w:val="rvps8"/>
    <w:basedOn w:val="a"/>
    <w:rsid w:val="00544D77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a6">
    <w:name w:val="Normal (Web)"/>
    <w:basedOn w:val="a"/>
    <w:uiPriority w:val="99"/>
    <w:semiHidden/>
    <w:unhideWhenUsed/>
    <w:rsid w:val="00544D77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customStyle="1" w:styleId="rvps14">
    <w:name w:val="rvps14"/>
    <w:basedOn w:val="a"/>
    <w:rsid w:val="00544D77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customStyle="1" w:styleId="rvps12">
    <w:name w:val="rvps12"/>
    <w:basedOn w:val="a"/>
    <w:rsid w:val="00544D77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rvts37">
    <w:name w:val="rvts37"/>
    <w:basedOn w:val="a0"/>
    <w:rsid w:val="00544D77"/>
  </w:style>
  <w:style w:type="paragraph" w:customStyle="1" w:styleId="copy">
    <w:name w:val="copy"/>
    <w:basedOn w:val="a"/>
    <w:rsid w:val="00544D77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544D77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544D77"/>
    <w:rPr>
      <w:rFonts w:ascii="Tahoma" w:eastAsia="Arial Unicode MS" w:hAnsi="Tahoma" w:cs="Mangal"/>
      <w:kern w:val="1"/>
      <w:sz w:val="16"/>
      <w:szCs w:val="14"/>
      <w:lang w:val="uk-UA" w:eastAsia="zh-CN" w:bidi="hi-IN"/>
    </w:rPr>
  </w:style>
  <w:style w:type="paragraph" w:styleId="a9">
    <w:name w:val="List Paragraph"/>
    <w:basedOn w:val="a"/>
    <w:uiPriority w:val="99"/>
    <w:qFormat/>
    <w:rsid w:val="00FC0722"/>
    <w:pPr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val="ru-RU" w:eastAsia="ru-RU" w:bidi="ar-SA"/>
    </w:rPr>
  </w:style>
  <w:style w:type="paragraph" w:styleId="aa">
    <w:name w:val="Body Text"/>
    <w:basedOn w:val="a"/>
    <w:link w:val="ab"/>
    <w:uiPriority w:val="99"/>
    <w:rsid w:val="005D04C2"/>
    <w:pPr>
      <w:suppressAutoHyphens w:val="0"/>
      <w:jc w:val="both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b">
    <w:name w:val="Основной текст Знак"/>
    <w:basedOn w:val="a0"/>
    <w:link w:val="aa"/>
    <w:uiPriority w:val="99"/>
    <w:rsid w:val="005D04C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header"/>
    <w:basedOn w:val="a"/>
    <w:link w:val="ad"/>
    <w:uiPriority w:val="99"/>
    <w:unhideWhenUsed/>
    <w:rsid w:val="0056335B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56335B"/>
    <w:rPr>
      <w:rFonts w:ascii="Liberation Serif" w:eastAsia="Arial Unicode MS" w:hAnsi="Liberation Serif" w:cs="Mangal"/>
      <w:kern w:val="1"/>
      <w:sz w:val="24"/>
      <w:szCs w:val="21"/>
      <w:lang w:val="uk-UA" w:eastAsia="zh-CN" w:bidi="hi-IN"/>
    </w:rPr>
  </w:style>
  <w:style w:type="paragraph" w:styleId="ae">
    <w:name w:val="footer"/>
    <w:basedOn w:val="a"/>
    <w:link w:val="af"/>
    <w:uiPriority w:val="99"/>
    <w:unhideWhenUsed/>
    <w:rsid w:val="0056335B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56335B"/>
    <w:rPr>
      <w:rFonts w:ascii="Liberation Serif" w:eastAsia="Arial Unicode MS" w:hAnsi="Liberation Serif" w:cs="Mangal"/>
      <w:kern w:val="1"/>
      <w:sz w:val="24"/>
      <w:szCs w:val="21"/>
      <w:lang w:val="uk-UA" w:eastAsia="zh-CN" w:bidi="hi-IN"/>
    </w:rPr>
  </w:style>
  <w:style w:type="paragraph" w:customStyle="1" w:styleId="docdata">
    <w:name w:val="docdata"/>
    <w:aliases w:val="docy,v5,4417,baiaagaaboqcaaadva0aaavidqaaaaaaaaaaaaaaaaaaaaaaaaaaaaaaaaaaaaaaaaaaaaaaaaaaaaaaaaaaaaaaaaaaaaaaaaaaaaaaaaaaaaaaaaaaaaaaaaaaaaaaaaaaaaaaaaaaaaaaaaaaaaaaaaaaaaaaaaaaaaaaaaaaaaaaaaaaaaaaaaaaaaaaaaaaaaaaaaaaaaaaaaaaaaaaaaaaaaaaaaaaaaaa"/>
    <w:basedOn w:val="a"/>
    <w:rsid w:val="00A83F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7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1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0" w:color="004BC1"/>
                    <w:right w:val="none" w:sz="0" w:space="0" w:color="auto"/>
                  </w:divBdr>
                </w:div>
                <w:div w:id="63340642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E3E3E3"/>
                    <w:right w:val="single" w:sz="6" w:space="0" w:color="E3E3E3"/>
                  </w:divBdr>
                  <w:divsChild>
                    <w:div w:id="141813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93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4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0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747337">
                  <w:marLeft w:val="0"/>
                  <w:marRight w:val="0"/>
                  <w:marTop w:val="0"/>
                  <w:marBottom w:val="0"/>
                  <w:divBdr>
                    <w:top w:val="single" w:sz="6" w:space="6" w:color="C3D6F5"/>
                    <w:left w:val="single" w:sz="6" w:space="12" w:color="C3D6F5"/>
                    <w:bottom w:val="single" w:sz="6" w:space="6" w:color="CAE8FC"/>
                    <w:right w:val="single" w:sz="6" w:space="12" w:color="CAE8FC"/>
                  </w:divBdr>
                  <w:divsChild>
                    <w:div w:id="60419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2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64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7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9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1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7386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17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15302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60078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14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39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39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76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03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58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7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20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86307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737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44253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208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6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153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1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6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5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55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1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B95A0-3CB4-418D-8B3D-5A165406C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7888</Words>
  <Characters>4497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Andriy</cp:lastModifiedBy>
  <cp:revision>2</cp:revision>
  <cp:lastPrinted>2024-09-16T05:19:00Z</cp:lastPrinted>
  <dcterms:created xsi:type="dcterms:W3CDTF">2024-11-06T08:54:00Z</dcterms:created>
  <dcterms:modified xsi:type="dcterms:W3CDTF">2024-11-06T08:54:00Z</dcterms:modified>
</cp:coreProperties>
</file>